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0E52" w14:textId="77777777" w:rsidR="00CB7D52" w:rsidRDefault="00000000">
      <w:pPr>
        <w:rPr>
          <w:sz w:val="24"/>
          <w:szCs w:val="24"/>
        </w:rPr>
      </w:pPr>
      <w:r>
        <w:rPr>
          <w:sz w:val="24"/>
          <w:szCs w:val="24"/>
          <w:rtl/>
        </w:rPr>
        <w:t>الصف : التاسع الاساسي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D8B8AD" wp14:editId="3D3193E6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3D2576" w14:textId="77777777" w:rsidR="00CB7D52" w:rsidRDefault="00000000" w:rsidP="0090014C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2D2FD87" w14:textId="77777777" w:rsidR="00CB7D52" w:rsidRDefault="00CB7D52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0354FFD6" w14:textId="77777777" w:rsidR="00CB7D52" w:rsidRDefault="00CB7D52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D8B8A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57.4pt;margin-top:-8.3pt;width:145.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    <v:textbox>
                  <w:txbxContent>
                    <w:p w14:paraId="663D2576" w14:textId="77777777" w:rsidR="00CB7D52" w:rsidRDefault="00000000" w:rsidP="0090014C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2D2FD87" w14:textId="77777777" w:rsidR="00CB7D52" w:rsidRDefault="00CB7D52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0354FFD6" w14:textId="77777777" w:rsidR="00CB7D52" w:rsidRDefault="00CB7D52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AD12E3" w14:textId="77777777" w:rsidR="00CB7D52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المهارات الرقمية       عنوان الوحدة : أثر الحوسبة     موضوع الدرس :  </w:t>
      </w:r>
      <w:r>
        <w:rPr>
          <w:rtl/>
        </w:rPr>
        <w:t>وسائل التكنولوجيا الحديثة</w:t>
      </w:r>
      <w:r>
        <w:rPr>
          <w:b/>
          <w:sz w:val="24"/>
          <w:szCs w:val="24"/>
          <w:rtl/>
        </w:rPr>
        <w:t xml:space="preserve">          عدد الحصص:                  التعلم القبلي :</w:t>
      </w:r>
      <w:r>
        <w:t xml:space="preserve"> </w:t>
      </w:r>
      <w:r>
        <w:rPr>
          <w:b/>
          <w:sz w:val="24"/>
          <w:szCs w:val="24"/>
          <w:rtl/>
        </w:rPr>
        <w:t xml:space="preserve">مكونات الحاسوب الأساسية.       </w:t>
      </w:r>
    </w:p>
    <w:tbl>
      <w:tblPr>
        <w:tblStyle w:val="a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289"/>
        <w:gridCol w:w="6315"/>
        <w:gridCol w:w="973"/>
      </w:tblGrid>
      <w:tr w:rsidR="00CB7D52" w14:paraId="27039A43" w14:textId="77777777">
        <w:trPr>
          <w:trHeight w:val="339"/>
          <w:jc w:val="right"/>
        </w:trPr>
        <w:tc>
          <w:tcPr>
            <w:tcW w:w="15627" w:type="dxa"/>
            <w:gridSpan w:val="4"/>
          </w:tcPr>
          <w:p w14:paraId="5DBA8A05" w14:textId="77777777" w:rsidR="00CB7D52" w:rsidRDefault="00000000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>النتاجات التعليمية :</w:t>
            </w:r>
          </w:p>
          <w:p w14:paraId="584DCFE3" w14:textId="77777777" w:rsidR="00CB7D5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تعريف المقصود بوسائل التكنولوجيا الحديثة، وذكر أمثلة عليها. - توضيح الأثر الإيجابي لاستخدام وسائل التكنولوجيا الحديثة في الفرد والمجتمع. –</w:t>
            </w:r>
          </w:p>
          <w:p w14:paraId="3C2D0AC9" w14:textId="77777777" w:rsidR="00CB7D5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تبيين مخاطر وسائل التكنولوجيا الحديثة في الفرد والمجتمع. -اقتراح طرائق للوقاية من مخاطر وسائل التكنولوجيا الحديثة</w:t>
            </w:r>
          </w:p>
        </w:tc>
      </w:tr>
      <w:tr w:rsidR="00CB7D52" w14:paraId="7BC1CB6C" w14:textId="77777777">
        <w:trPr>
          <w:jc w:val="right"/>
        </w:trPr>
        <w:tc>
          <w:tcPr>
            <w:tcW w:w="1050" w:type="dxa"/>
            <w:shd w:val="clear" w:color="auto" w:fill="F2F2F2"/>
          </w:tcPr>
          <w:p w14:paraId="5041BCA1" w14:textId="77777777" w:rsidR="00CB7D5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7289" w:type="dxa"/>
            <w:shd w:val="clear" w:color="auto" w:fill="F2F2F2"/>
          </w:tcPr>
          <w:p w14:paraId="04EE407D" w14:textId="77777777" w:rsidR="00CB7D5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432CA046" w14:textId="77777777" w:rsidR="00CB7D5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220D855B" w14:textId="77777777" w:rsidR="00CB7D5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CB7D52" w14:paraId="33C6C376" w14:textId="77777777">
        <w:trPr>
          <w:cantSplit/>
          <w:trHeight w:val="1134"/>
          <w:jc w:val="right"/>
        </w:trPr>
        <w:tc>
          <w:tcPr>
            <w:tcW w:w="1050" w:type="dxa"/>
            <w:shd w:val="clear" w:color="auto" w:fill="F2F2F2"/>
            <w:vAlign w:val="center"/>
          </w:tcPr>
          <w:p w14:paraId="54A5E67E" w14:textId="77777777" w:rsidR="00CB7D52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7289" w:type="dxa"/>
          </w:tcPr>
          <w:p w14:paraId="7B885E24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  <w:p w14:paraId="39907A46" w14:textId="7ED96BC3" w:rsidR="00CB7D5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توجيّه ا</w:t>
            </w:r>
            <w:r w:rsidR="00AA209E">
              <w:rPr>
                <w:b/>
                <w:sz w:val="24"/>
                <w:szCs w:val="24"/>
                <w:rtl/>
              </w:rPr>
              <w:t>لطلبة</w:t>
            </w:r>
            <w:r>
              <w:rPr>
                <w:b/>
                <w:sz w:val="24"/>
                <w:szCs w:val="24"/>
                <w:rtl/>
              </w:rPr>
              <w:t xml:space="preserve"> إلى نشاط تمهيدي لمناقشة استخداماتهن للتكنولوجيا في حياتهن اليومية.</w:t>
            </w:r>
          </w:p>
        </w:tc>
        <w:tc>
          <w:tcPr>
            <w:tcW w:w="6315" w:type="dxa"/>
          </w:tcPr>
          <w:p w14:paraId="76AF982F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  <w:p w14:paraId="496E2B39" w14:textId="04A2EACA" w:rsidR="00CB7D52" w:rsidRDefault="00AA20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يسترجع تجربته الخاصة و</w:t>
            </w:r>
            <w:r>
              <w:rPr>
                <w:rFonts w:hint="cs"/>
                <w:b/>
                <w:sz w:val="24"/>
                <w:szCs w:val="24"/>
                <w:rtl/>
              </w:rPr>
              <w:t>ي</w:t>
            </w:r>
            <w:r>
              <w:rPr>
                <w:b/>
                <w:sz w:val="24"/>
                <w:szCs w:val="24"/>
                <w:rtl/>
              </w:rPr>
              <w:t xml:space="preserve">ناقش مع زميلاته ومعلمه التقنيات التي </w:t>
            </w:r>
            <w:r>
              <w:rPr>
                <w:rFonts w:hint="cs"/>
                <w:b/>
                <w:sz w:val="24"/>
                <w:szCs w:val="24"/>
                <w:rtl/>
              </w:rPr>
              <w:t>ي</w:t>
            </w:r>
            <w:r>
              <w:rPr>
                <w:b/>
                <w:sz w:val="24"/>
                <w:szCs w:val="24"/>
                <w:rtl/>
              </w:rPr>
              <w:t>ستخدمه</w:t>
            </w:r>
            <w:r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في حياتها اليومية، والغرض من استخدامها.</w:t>
            </w:r>
          </w:p>
        </w:tc>
        <w:tc>
          <w:tcPr>
            <w:tcW w:w="973" w:type="dxa"/>
          </w:tcPr>
          <w:p w14:paraId="227D1621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D52" w14:paraId="6352BD55" w14:textId="77777777">
        <w:trPr>
          <w:cantSplit/>
          <w:trHeight w:val="1473"/>
          <w:jc w:val="right"/>
        </w:trPr>
        <w:tc>
          <w:tcPr>
            <w:tcW w:w="1050" w:type="dxa"/>
            <w:shd w:val="clear" w:color="auto" w:fill="F2F2F2"/>
            <w:vAlign w:val="center"/>
          </w:tcPr>
          <w:p w14:paraId="6B4546AE" w14:textId="77777777" w:rsidR="00CB7D52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5BB55F9F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  <w:p w14:paraId="58222B81" w14:textId="2D472074" w:rsidR="00CB7D5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شرح و</w:t>
            </w:r>
            <w:r w:rsidR="00AA209E">
              <w:rPr>
                <w:b/>
                <w:sz w:val="24"/>
                <w:szCs w:val="24"/>
                <w:rtl/>
              </w:rPr>
              <w:t xml:space="preserve">توضيح </w:t>
            </w:r>
            <w:r>
              <w:rPr>
                <w:b/>
                <w:sz w:val="24"/>
                <w:szCs w:val="24"/>
                <w:rtl/>
              </w:rPr>
              <w:t>مفهوم وسائل التكنولوجيا الحديثة، مثل الأجهزة الذكية والحوسبة السحابية. و</w:t>
            </w:r>
            <w:r w:rsidR="00AA209E">
              <w:rPr>
                <w:b/>
                <w:sz w:val="24"/>
                <w:szCs w:val="24"/>
                <w:rtl/>
              </w:rPr>
              <w:t>يبيّن</w:t>
            </w:r>
            <w:r>
              <w:rPr>
                <w:b/>
                <w:sz w:val="24"/>
                <w:szCs w:val="24"/>
                <w:rtl/>
              </w:rPr>
              <w:t xml:space="preserve"> مزايا هذه الوسائل ومخاطرها المحتملة على الفرد والمجتمع</w:t>
            </w:r>
          </w:p>
        </w:tc>
        <w:tc>
          <w:tcPr>
            <w:tcW w:w="6315" w:type="dxa"/>
          </w:tcPr>
          <w:p w14:paraId="31EBDE6A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  <w:p w14:paraId="40C04739" w14:textId="48EA8BC0" w:rsidR="00CB7D52" w:rsidRDefault="00AA20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يستوعب المفاهيم والمصطلحات الجديدة، مثل: الأجهزة الذكية والحوسبة السحابية والواقع الافتراضي والواقع المعزّز.</w:t>
            </w:r>
          </w:p>
        </w:tc>
        <w:tc>
          <w:tcPr>
            <w:tcW w:w="973" w:type="dxa"/>
          </w:tcPr>
          <w:p w14:paraId="2B7930D2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D52" w14:paraId="66888306" w14:textId="77777777">
        <w:trPr>
          <w:cantSplit/>
          <w:trHeight w:val="1134"/>
          <w:jc w:val="right"/>
        </w:trPr>
        <w:tc>
          <w:tcPr>
            <w:tcW w:w="1050" w:type="dxa"/>
            <w:shd w:val="clear" w:color="auto" w:fill="F2F2F2"/>
            <w:vAlign w:val="center"/>
          </w:tcPr>
          <w:p w14:paraId="783645EF" w14:textId="77777777" w:rsidR="00CB7D52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7289" w:type="dxa"/>
          </w:tcPr>
          <w:p w14:paraId="5525DCC8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  <w:p w14:paraId="2893C158" w14:textId="03C2716E" w:rsidR="00CB7D52" w:rsidRDefault="00AA20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توجيّه الطلبة إلى نشاط "أبحث" لإيجاد طرائق الوقاية من مخاطر التكنولوجيا الحديثة في المواقع الإلكترونية الموثوقة.</w:t>
            </w:r>
          </w:p>
          <w:p w14:paraId="476D1AE5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15" w:type="dxa"/>
          </w:tcPr>
          <w:p w14:paraId="3FAD996F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  <w:p w14:paraId="01E413CA" w14:textId="222B876C" w:rsidR="00CB7D52" w:rsidRDefault="00AA20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يبحث في شبكة الإنترنت عن طرائق الوقاية من مخاطر التكنولوجيا الحديثة، ويلخص ما تتوصل إليه في نقاط</w:t>
            </w:r>
          </w:p>
        </w:tc>
        <w:tc>
          <w:tcPr>
            <w:tcW w:w="973" w:type="dxa"/>
          </w:tcPr>
          <w:p w14:paraId="25D7E568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D52" w14:paraId="363ABDAC" w14:textId="77777777">
        <w:trPr>
          <w:cantSplit/>
          <w:trHeight w:val="1134"/>
          <w:jc w:val="right"/>
        </w:trPr>
        <w:tc>
          <w:tcPr>
            <w:tcW w:w="1050" w:type="dxa"/>
            <w:shd w:val="clear" w:color="auto" w:fill="F2F2F2"/>
            <w:vAlign w:val="center"/>
          </w:tcPr>
          <w:p w14:paraId="1E176F86" w14:textId="77777777" w:rsidR="00CB7D52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7289" w:type="dxa"/>
          </w:tcPr>
          <w:p w14:paraId="041E2234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  <w:p w14:paraId="1312D30D" w14:textId="18E93073" w:rsidR="00CB7D5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إدارة النقاش وتسهّل تبادل الأفكار بين </w:t>
            </w:r>
            <w:r w:rsidR="00AA209E">
              <w:rPr>
                <w:b/>
                <w:sz w:val="24"/>
                <w:szCs w:val="24"/>
                <w:rtl/>
              </w:rPr>
              <w:t>الطلبة</w:t>
            </w:r>
            <w:r>
              <w:rPr>
                <w:b/>
                <w:sz w:val="24"/>
                <w:szCs w:val="24"/>
                <w:rtl/>
              </w:rPr>
              <w:t xml:space="preserve"> حول نتائج بحثهن. و</w:t>
            </w:r>
            <w:r w:rsidR="00AA209E">
              <w:rPr>
                <w:b/>
                <w:sz w:val="24"/>
                <w:szCs w:val="24"/>
                <w:rtl/>
              </w:rPr>
              <w:t>توجيّه</w:t>
            </w:r>
            <w:r>
              <w:rPr>
                <w:b/>
                <w:sz w:val="24"/>
                <w:szCs w:val="24"/>
                <w:rtl/>
              </w:rPr>
              <w:t xml:space="preserve">هن نحو إعداد عرض تقديمي باستخدام </w:t>
            </w:r>
            <w:r>
              <w:rPr>
                <w:b/>
                <w:sz w:val="24"/>
                <w:szCs w:val="24"/>
              </w:rPr>
              <w:t>Google Slides</w:t>
            </w:r>
            <w:r>
              <w:rPr>
                <w:b/>
                <w:sz w:val="24"/>
                <w:szCs w:val="24"/>
                <w:rtl/>
              </w:rPr>
              <w:t xml:space="preserve"> عن الموضوع.</w:t>
            </w:r>
          </w:p>
          <w:p w14:paraId="54374900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15" w:type="dxa"/>
          </w:tcPr>
          <w:p w14:paraId="67F87670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  <w:p w14:paraId="41E4A70A" w14:textId="38CA18CD" w:rsidR="00CB7D52" w:rsidRDefault="00AA20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يشارك النتائج التي توصل إليها مع زميلاته ومعلمه</w:t>
            </w:r>
            <w:r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ويتعاون في إعداد عرض تقديمي عن وسائل التكنولوجيا الحديثة ومزاياها ومخاطرها.</w:t>
            </w:r>
          </w:p>
        </w:tc>
        <w:tc>
          <w:tcPr>
            <w:tcW w:w="973" w:type="dxa"/>
          </w:tcPr>
          <w:p w14:paraId="7BE90A3D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68B3E8A" w14:textId="77777777" w:rsidR="00CB7D52" w:rsidRDefault="00CB7D52">
      <w:pPr>
        <w:spacing w:line="240" w:lineRule="auto"/>
        <w:rPr>
          <w:sz w:val="24"/>
          <w:szCs w:val="24"/>
        </w:rPr>
      </w:pPr>
    </w:p>
    <w:tbl>
      <w:tblPr>
        <w:tblStyle w:val="a0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CB7D52" w14:paraId="740A8E4E" w14:textId="77777777">
        <w:trPr>
          <w:jc w:val="right"/>
        </w:trPr>
        <w:tc>
          <w:tcPr>
            <w:tcW w:w="7718" w:type="dxa"/>
          </w:tcPr>
          <w:tbl>
            <w:tblPr>
              <w:tblStyle w:val="a1"/>
              <w:bidiVisual/>
              <w:tblW w:w="7492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CB7D52" w14:paraId="660C2851" w14:textId="77777777">
              <w:trPr>
                <w:trHeight w:val="1889"/>
                <w:jc w:val="right"/>
              </w:trPr>
              <w:tc>
                <w:tcPr>
                  <w:tcW w:w="7492" w:type="dxa"/>
                </w:tcPr>
                <w:p w14:paraId="1AA4D5CA" w14:textId="77777777" w:rsidR="00CB7D52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40AA6506" w14:textId="77777777" w:rsidR="00CB7D52" w:rsidRDefault="00CB7D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63F26B53" w14:textId="62627E07" w:rsidR="00CB7D52" w:rsidRDefault="00CB7D52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B738B1B" w14:textId="3A6974D3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  <w:p w14:paraId="1AAC894A" w14:textId="38B81AC8" w:rsidR="00CB7D52" w:rsidRDefault="006F07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9E9A38" wp14:editId="44BC8532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6604000</wp:posOffset>
                      </wp:positionV>
                      <wp:extent cx="9850120" cy="258445"/>
                      <wp:effectExtent l="0" t="0" r="0" b="0"/>
                      <wp:wrapNone/>
                      <wp:docPr id="683442335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8F0C98" w14:textId="77777777" w:rsidR="006F0747" w:rsidRDefault="006F0747" w:rsidP="006F0747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المعلم : أ.سلطان النعيمات                                              اخصائي المبحث:                                              مدير المدرسة:                                                       مستشار التطوير المدرسي :                               </w:t>
                                  </w:r>
                                </w:p>
                                <w:p w14:paraId="1CE2EA2E" w14:textId="77777777" w:rsidR="006F0747" w:rsidRDefault="006F0747" w:rsidP="006F0747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E9A38" id="Text Box 11" o:spid="_x0000_s1027" type="#_x0000_t202" style="position:absolute;left:0;text-align:left;margin-left:22.25pt;margin-top:520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9BXGQIAACs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qqs+NlAdsD0HvfPe8qXCGlbMh1fm&#10;0GosG8c3vOAiNWAurpWlpAb35/YuxqHyiFDS4siU1P/eMSco0T8NenI/HI+RLqTDePItSuKukc01&#10;YnbNI+BUDvGBWJ62MT7o06100LzjdC9iVoSY4Zi7pOG0fQz9IOPr4GKxSEE4VZaFlVlbHqmjmlHZ&#10;t+6dOXuUP6Bxz3AaLlbcuNDH9j4sdgGkShZFfXs1j7LjRCaTj68njvz1OUVd3vj8LwAAAP//AwBQ&#10;SwMEFAAGAAgAAAAhAAMRlvzhAAAADQEAAA8AAABkcnMvZG93bnJldi54bWxMjz1PwzAQhnck/oN1&#10;SGzUpkpoCHGqKlKFhGBo6cJ2id0kwj6H2G0Dvx5ngvHee/R+FOvJGnbWo+8dSbhfCGCaGqd6aiUc&#10;3rd3GTAfkBQaR1rCt/awLq+vCsyVu9BOn/ehZdGEfI4SuhCGnHPfdNqiX7hBU/wd3WgxxHNsuRrx&#10;Es2t4UshHrjFnmJCh4OuOt187k9Wwku1fcNdvbTZj6meX4+b4evwkUp5ezNtnoAFPYU/GOb6sTqU&#10;sVPtTqQ8MxKSJI1k1EUi4qiZSB/TFbB61jKxAl4W/P+K8hcAAP//AwBQSwECLQAUAAYACAAAACEA&#10;toM4kv4AAADhAQAAEwAAAAAAAAAAAAAAAAAAAAAAW0NvbnRlbnRfVHlwZXNdLnhtbFBLAQItABQA&#10;BgAIAAAAIQA4/SH/1gAAAJQBAAALAAAAAAAAAAAAAAAAAC8BAABfcmVscy8ucmVsc1BLAQItABQA&#10;BgAIAAAAIQBmH9BXGQIAACsEAAAOAAAAAAAAAAAAAAAAAC4CAABkcnMvZTJvRG9jLnhtbFBLAQIt&#10;ABQABgAIAAAAIQADEZb84QAAAA0BAAAPAAAAAAAAAAAAAAAAAHMEAABkcnMvZG93bnJldi54bWxQ&#10;SwUGAAAAAAQABADzAAAAgQUAAAAA&#10;" filled="f" stroked="f" strokeweight=".5pt">
                      <v:textbox>
                        <w:txbxContent>
                          <w:p w14:paraId="3A8F0C98" w14:textId="77777777" w:rsidR="006F0747" w:rsidRDefault="006F0747" w:rsidP="006F074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أ.سلطان النعيمات                                              اخصائي المبحث:                                              مدير المدرسة:                                                       مستشار التطوير المدرسي :                               </w:t>
                            </w:r>
                          </w:p>
                          <w:p w14:paraId="1CE2EA2E" w14:textId="77777777" w:rsidR="006F0747" w:rsidRDefault="006F0747" w:rsidP="006F074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96" w:type="dxa"/>
          </w:tcPr>
          <w:tbl>
            <w:tblPr>
              <w:tblStyle w:val="a2"/>
              <w:bidiVisual/>
              <w:tblW w:w="7825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7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B7D52" w14:paraId="6F2F5821" w14:textId="77777777" w:rsidTr="00AA209E">
              <w:trPr>
                <w:trHeight w:val="471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07D865BF" w14:textId="77777777" w:rsidR="00CB7D52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3C41600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8CA7A9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08D7F0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50C7FD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14F86D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8B2AF4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7FBBA85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B7D52" w14:paraId="71407C93" w14:textId="77777777" w:rsidTr="00AA209E">
              <w:trPr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0654E5B3" w14:textId="77777777" w:rsidR="00CB7D52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1FCB350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77A8C7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92B449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1B24C4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5E61A6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D4ED1B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C98E971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B7D52" w14:paraId="4745CC88" w14:textId="77777777" w:rsidTr="00AA209E">
              <w:trPr>
                <w:trHeight w:val="660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51F7FC27" w14:textId="77777777" w:rsidR="00CB7D52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1913B9C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A8A88A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5679F2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90FB27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FFD087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EF8639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3FCE0B7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B7D52" w14:paraId="03285AD9" w14:textId="77777777" w:rsidTr="00AA209E">
              <w:trPr>
                <w:trHeight w:val="400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5BC46794" w14:textId="77777777" w:rsidR="00CB7D52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8C6815E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5DBC82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157409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114893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19F7EE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495F13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9D107E3" w14:textId="237F470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E31EE56" w14:textId="09E82C39" w:rsidR="00CB7D52" w:rsidRDefault="006F07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99BB4B" wp14:editId="41CD198C">
                      <wp:simplePos x="0" y="0"/>
                      <wp:positionH relativeFrom="margin">
                        <wp:posOffset>-135890</wp:posOffset>
                      </wp:positionH>
                      <wp:positionV relativeFrom="paragraph">
                        <wp:posOffset>235585</wp:posOffset>
                      </wp:positionV>
                      <wp:extent cx="9850120" cy="258445"/>
                      <wp:effectExtent l="0" t="0" r="0" b="0"/>
                      <wp:wrapNone/>
                      <wp:docPr id="1547615280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002F66" w14:textId="77777777" w:rsidR="006F0747" w:rsidRDefault="006F0747" w:rsidP="006F0747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المعلم : أ.سلطان النعيمات                                              اخصائي المبحث:                                              مدير المدرسة:                                                       مستشار التطوير المدرسي :                               </w:t>
                                  </w:r>
                                </w:p>
                                <w:p w14:paraId="00276002" w14:textId="77777777" w:rsidR="006F0747" w:rsidRDefault="006F0747" w:rsidP="006F0747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9BB4B" id="Text Box 12" o:spid="_x0000_s1028" type="#_x0000_t202" style="position:absolute;left:0;text-align:left;margin-left:-10.7pt;margin-top:18.55pt;width:775.6pt;height:20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SMVGgIAACs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qzi1McGqgO256B33lu+VFjDivnw&#10;yhxajWXj+IYXXKQGzMW1spTU4P7c3sU4VB4RSlocmZL63zvmBCX6p0FP7ofjMdKFdBhPvkVJ3DWy&#10;uUbMrnkEnMohPhDL0zbGB326lQ6ad5zuRcyKEDMcc5c0nLaPoR9kfB1cLBYpCKfKsrAya8sjdVQz&#10;KvvWvTNnj/IHNO4ZTsPFihsX+tjeh8UugFTJoqhvr+ZRdpzIZPLx9cSRvz6nqMsbn/8FAAD//wMA&#10;UEsDBBQABgAIAAAAIQASNSGp4gAAAAoBAAAPAAAAZHJzL2Rvd25yZXYueG1sTI/BTsMwEETvSPyD&#10;tUjcWieBkhCyqapIFVIFh5ZeuDmxm0TY6xC7bejX457guNqnmTfFcjKandToeksI8TwCpqixsqcW&#10;Yf+xnmXAnBckhbakEH6Ug2V5e1OIXNozbdVp51sWQsjlAqHzfsg5d02njHBzOygKv4MdjfDhHFsu&#10;R3EO4UbzJIqeuBE9hYZODKrqVPO1OxqETbV+F9s6MdlFV69vh9Xwvf9cIN7fTasXYF5N/g+Gq35Q&#10;hzI41fZI0jGNMEvix4AiPKQxsCuwSJ7DmBohTTPgZcH/Tyh/AQAA//8DAFBLAQItABQABgAIAAAA&#10;IQC2gziS/gAAAOEBAAATAAAAAAAAAAAAAAAAAAAAAABbQ29udGVudF9UeXBlc10ueG1sUEsBAi0A&#10;FAAGAAgAAAAhADj9If/WAAAAlAEAAAsAAAAAAAAAAAAAAAAALwEAAF9yZWxzLy5yZWxzUEsBAi0A&#10;FAAGAAgAAAAhADeJIxUaAgAAKwQAAA4AAAAAAAAAAAAAAAAALgIAAGRycy9lMm9Eb2MueG1sUEsB&#10;Ai0AFAAGAAgAAAAhABI1IaniAAAACgEAAA8AAAAAAAAAAAAAAAAAdAQAAGRycy9kb3ducmV2Lnht&#10;bFBLBQYAAAAABAAEAPMAAACDBQAAAAA=&#10;" filled="f" stroked="f" strokeweight=".5pt">
                      <v:textbox>
                        <w:txbxContent>
                          <w:p w14:paraId="76002F66" w14:textId="77777777" w:rsidR="006F0747" w:rsidRDefault="006F0747" w:rsidP="006F074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أ.سلطان النعيمات                                              اخصائي المبحث:                                              مدير المدرسة:                                                       مستشار التطوير المدرسي :                               </w:t>
                            </w:r>
                          </w:p>
                          <w:p w14:paraId="00276002" w14:textId="77777777" w:rsidR="006F0747" w:rsidRDefault="006F0747" w:rsidP="006F074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C912B6D" w14:textId="593AF225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  <w:p w14:paraId="083BAA8D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325B2CF" w14:textId="77777777" w:rsidR="00CB7D52" w:rsidRDefault="00000000">
      <w:pPr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>الصف : التاسع الاساسي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C41B7D6" wp14:editId="0036874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ECBF3B" w14:textId="77777777" w:rsidR="00CB7D52" w:rsidRDefault="00000000" w:rsidP="00443548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خطة </w:t>
                            </w: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الدرس</w:t>
                            </w:r>
                          </w:p>
                          <w:p w14:paraId="00712596" w14:textId="77777777" w:rsidR="00CB7D52" w:rsidRDefault="00CB7D52" w:rsidP="00443548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0FBB953B" w14:textId="77777777" w:rsidR="00CB7D52" w:rsidRDefault="00CB7D52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1B7D6" id="Text Box 9" o:spid="_x0000_s1029" type="#_x0000_t202" style="position:absolute;left:0;text-align:left;margin-left:357.4pt;margin-top:-8.3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2z8GQIAADMEAAAOAAAAZHJzL2Uyb0RvYy54bWysU01vGyEQvVfqf0Dc4107TuKuvI7cRK4q&#10;WUkkp8oZs+BdCRgK2Lvur+/A+qtpT1UuMDDDfLz3mN53WpGdcL4BU9LhIKdEGA5VYzYl/fG6uJpQ&#10;4gMzFVNgREn3wtP72edP09YWYgQ1qEo4gkmML1pb0joEW2SZ57XQzA/ACoNOCU6zgEe3ySrHWsyu&#10;VTbK89usBVdZB1x4j7ePvZPOUn4pBQ/PUnoRiCop9hbS6tK6jms2m7Ji45itG35og/1HF5o1Boue&#10;Uj2ywMjWNX+l0g134EGGAQedgZQNF2kGnGaYv5tmVTMr0iwIjrcnmPzHpeVPu5V9cSR0X6FDAiMg&#10;rfWFx8s4Tyedjjt2StCPEO5PsIkuEB4fTcZ3kxt0cfRd5+NJnnDNzq+t8+GbAE2iUVKHtCS02G7p&#10;A1bE0GNILGZg0SiVqFGGtCW9vcb0f3jwhTL48NxrtEK37khTYRfHOdZQ7XE8Bz3z3vJFgz0smQ8v&#10;zCHV2DbKNzzjIhVgLThYlNTgfv3rPsYjA+ilpEXplNT/3DInKFHfDXLzZTgeR62lw/jmboQHd+lZ&#10;X3rMVj8AqnOIH8XyZMb4oI6mdKDfUOXzWBVdzHCsXdJwNB9CL2j8JVzM5ykI1WVZWJqV5TF1xC4i&#10;/Nq9MWcPNAQk8AmOImPFOzb62B71+TaAbBJVEece1QP8qMzE4OEXRelfnlPU+a/PfgM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cb9s/BkCAAAz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67ECBF3B" w14:textId="77777777" w:rsidR="00CB7D52" w:rsidRDefault="00000000" w:rsidP="00443548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0712596" w14:textId="77777777" w:rsidR="00CB7D52" w:rsidRDefault="00CB7D52" w:rsidP="00443548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0FBB953B" w14:textId="77777777" w:rsidR="00CB7D52" w:rsidRDefault="00CB7D52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49AE22" w14:textId="77777777" w:rsidR="00CB7D52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المهارات الرقمية   عنوان الوحدة :  أثر الحوسبة     موضوع الدرس :  التعلم الإلكتروني: الأدوات والمنصات    عدد الحصص        التعلم القبلي : وسائل التكنولوجيا الحديثة ومزاياها ومخاطرها.    </w:t>
      </w:r>
    </w:p>
    <w:tbl>
      <w:tblPr>
        <w:tblStyle w:val="a3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289"/>
        <w:gridCol w:w="6315"/>
        <w:gridCol w:w="973"/>
      </w:tblGrid>
      <w:tr w:rsidR="00CB7D52" w14:paraId="43DC38B0" w14:textId="77777777">
        <w:trPr>
          <w:trHeight w:val="339"/>
          <w:jc w:val="right"/>
        </w:trPr>
        <w:tc>
          <w:tcPr>
            <w:tcW w:w="15627" w:type="dxa"/>
            <w:gridSpan w:val="4"/>
          </w:tcPr>
          <w:p w14:paraId="0DA9F671" w14:textId="77777777" w:rsidR="00CB7D52" w:rsidRDefault="00000000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 xml:space="preserve">النتاجات التعليمية : </w:t>
            </w:r>
          </w:p>
          <w:p w14:paraId="4C600758" w14:textId="77777777" w:rsidR="00CB7D5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توضيح مفهوم التعلم الإلكتروني وأهميته. - تحديد أدوات التعلم الإلكتروني ومنصاته. - التعامل بفاعلية مع أدوات التعلم الإلكتروني ومنصاته.</w:t>
            </w:r>
          </w:p>
          <w:p w14:paraId="1B06A0F3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  <w:p w14:paraId="685945EB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D52" w14:paraId="161AFAB1" w14:textId="77777777">
        <w:trPr>
          <w:jc w:val="right"/>
        </w:trPr>
        <w:tc>
          <w:tcPr>
            <w:tcW w:w="1050" w:type="dxa"/>
            <w:shd w:val="clear" w:color="auto" w:fill="F2F2F2"/>
          </w:tcPr>
          <w:p w14:paraId="72779C7D" w14:textId="77777777" w:rsidR="00CB7D5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7289" w:type="dxa"/>
            <w:shd w:val="clear" w:color="auto" w:fill="F2F2F2"/>
          </w:tcPr>
          <w:p w14:paraId="71BB5E78" w14:textId="77777777" w:rsidR="00CB7D5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3C24138F" w14:textId="77777777" w:rsidR="00CB7D5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4F0F396D" w14:textId="77777777" w:rsidR="00CB7D5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CB7D52" w14:paraId="33D5F8A0" w14:textId="77777777">
        <w:trPr>
          <w:cantSplit/>
          <w:trHeight w:val="1134"/>
          <w:jc w:val="right"/>
        </w:trPr>
        <w:tc>
          <w:tcPr>
            <w:tcW w:w="1050" w:type="dxa"/>
            <w:shd w:val="clear" w:color="auto" w:fill="F2F2F2"/>
            <w:vAlign w:val="center"/>
          </w:tcPr>
          <w:p w14:paraId="241027F4" w14:textId="77777777" w:rsidR="00CB7D52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7289" w:type="dxa"/>
          </w:tcPr>
          <w:p w14:paraId="1AD97257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23043E03" w14:textId="02196C7C" w:rsidR="00CB7D52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توجيّه </w:t>
            </w:r>
            <w:r w:rsidR="00AA209E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إلى مناقشة تجاربهن في التعلم الإلكتروني.</w:t>
            </w:r>
          </w:p>
        </w:tc>
        <w:tc>
          <w:tcPr>
            <w:tcW w:w="6315" w:type="dxa"/>
          </w:tcPr>
          <w:p w14:paraId="74CBBAB9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46C74FE8" w14:textId="1CB8449D" w:rsidR="00CB7D52" w:rsidRDefault="00AA20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يناقش مع زميلاته تجربتها في التعلم الإلكتروني وما هي الأدوات التي استخدمتها.</w:t>
            </w:r>
          </w:p>
        </w:tc>
        <w:tc>
          <w:tcPr>
            <w:tcW w:w="973" w:type="dxa"/>
          </w:tcPr>
          <w:p w14:paraId="67514521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D52" w14:paraId="3F5B3124" w14:textId="77777777">
        <w:trPr>
          <w:cantSplit/>
          <w:trHeight w:val="883"/>
          <w:jc w:val="right"/>
        </w:trPr>
        <w:tc>
          <w:tcPr>
            <w:tcW w:w="1050" w:type="dxa"/>
            <w:shd w:val="clear" w:color="auto" w:fill="F2F2F2"/>
            <w:vAlign w:val="center"/>
          </w:tcPr>
          <w:p w14:paraId="32AFF2B5" w14:textId="77777777" w:rsidR="00CB7D52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2FEE8C4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283466F8" w14:textId="77777777" w:rsidR="00CB7D52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شرح مفهوم التعلم الإلكتروني وأنواعه، وتستعرض أدواته ومنصاته المختلفة.</w:t>
            </w:r>
          </w:p>
        </w:tc>
        <w:tc>
          <w:tcPr>
            <w:tcW w:w="6315" w:type="dxa"/>
          </w:tcPr>
          <w:p w14:paraId="7D5F01AB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40D00B8F" w14:textId="0F40EC12" w:rsidR="00CB7D52" w:rsidRDefault="00AA20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يستمع ويشارك في فهم المفاهيم الجديدة، ويدوّن أهم الأدوات والمنصات.</w:t>
            </w:r>
          </w:p>
        </w:tc>
        <w:tc>
          <w:tcPr>
            <w:tcW w:w="973" w:type="dxa"/>
          </w:tcPr>
          <w:p w14:paraId="08585255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D52" w14:paraId="6365F67A" w14:textId="77777777">
        <w:trPr>
          <w:cantSplit/>
          <w:trHeight w:val="1321"/>
          <w:jc w:val="right"/>
        </w:trPr>
        <w:tc>
          <w:tcPr>
            <w:tcW w:w="1050" w:type="dxa"/>
            <w:shd w:val="clear" w:color="auto" w:fill="F2F2F2"/>
            <w:vAlign w:val="center"/>
          </w:tcPr>
          <w:p w14:paraId="2878F6A4" w14:textId="77777777" w:rsidR="00CB7D52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7289" w:type="dxa"/>
          </w:tcPr>
          <w:p w14:paraId="439AACC6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1FE2EE71" w14:textId="1B04E1A8" w:rsidR="00CB7D52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توجّيه </w:t>
            </w:r>
            <w:r w:rsidR="00AA209E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للبحث عن طرائق أخرى لاستخدام أدوات التقييم لتعلم إلكتروني أكثر فائدة وإشراكاً.</w:t>
            </w:r>
          </w:p>
        </w:tc>
        <w:tc>
          <w:tcPr>
            <w:tcW w:w="6315" w:type="dxa"/>
          </w:tcPr>
          <w:p w14:paraId="5FE2159A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7F63A9C1" w14:textId="0BC0AA99" w:rsidR="00CB7D52" w:rsidRDefault="0000000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بحث في شبكة الإنترنت عن طرائق أخرى لاستخدام أدوات التقييم ، و</w:t>
            </w:r>
            <w:r w:rsidR="00AA209E">
              <w:rPr>
                <w:b/>
                <w:sz w:val="28"/>
                <w:szCs w:val="28"/>
                <w:rtl/>
              </w:rPr>
              <w:t>يشارك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 w:rsidR="006F0747">
              <w:rPr>
                <w:b/>
                <w:sz w:val="28"/>
                <w:szCs w:val="28"/>
                <w:rtl/>
              </w:rPr>
              <w:t>نتائجه</w:t>
            </w:r>
            <w:r>
              <w:rPr>
                <w:b/>
                <w:sz w:val="28"/>
                <w:szCs w:val="28"/>
                <w:rtl/>
              </w:rPr>
              <w:t xml:space="preserve"> في </w:t>
            </w:r>
            <w:r w:rsidR="006F0747">
              <w:rPr>
                <w:b/>
                <w:sz w:val="28"/>
                <w:szCs w:val="28"/>
                <w:rtl/>
              </w:rPr>
              <w:t>مجموعته</w:t>
            </w:r>
          </w:p>
        </w:tc>
        <w:tc>
          <w:tcPr>
            <w:tcW w:w="973" w:type="dxa"/>
          </w:tcPr>
          <w:p w14:paraId="2D745823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D52" w14:paraId="7C22098D" w14:textId="77777777">
        <w:trPr>
          <w:cantSplit/>
          <w:trHeight w:val="981"/>
          <w:jc w:val="right"/>
        </w:trPr>
        <w:tc>
          <w:tcPr>
            <w:tcW w:w="1050" w:type="dxa"/>
            <w:shd w:val="clear" w:color="auto" w:fill="F2F2F2"/>
            <w:vAlign w:val="center"/>
          </w:tcPr>
          <w:p w14:paraId="59AD9643" w14:textId="77777777" w:rsidR="00CB7D52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7289" w:type="dxa"/>
          </w:tcPr>
          <w:p w14:paraId="736A706A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556777CF" w14:textId="77777777" w:rsidR="00CB7D52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الاشراف على النشاط الجماعي الذي يتضمن عمل اختبار قصير.</w:t>
            </w:r>
          </w:p>
        </w:tc>
        <w:tc>
          <w:tcPr>
            <w:tcW w:w="6315" w:type="dxa"/>
          </w:tcPr>
          <w:p w14:paraId="7D6C3037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3A829D06" w14:textId="2037DC31" w:rsidR="00CB7D52" w:rsidRDefault="00AA209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يتعاون مع زميلاته في عمل اختبار قصير يحوي سؤالين مرتبطين بمحتوى الدرس</w:t>
            </w:r>
          </w:p>
        </w:tc>
        <w:tc>
          <w:tcPr>
            <w:tcW w:w="973" w:type="dxa"/>
          </w:tcPr>
          <w:p w14:paraId="3FCED083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a4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CB7D52" w14:paraId="1B95BE9B" w14:textId="77777777">
        <w:trPr>
          <w:jc w:val="right"/>
        </w:trPr>
        <w:tc>
          <w:tcPr>
            <w:tcW w:w="7718" w:type="dxa"/>
          </w:tcPr>
          <w:p w14:paraId="5731650C" w14:textId="77777777" w:rsidR="00CB7D52" w:rsidRDefault="00CB7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5"/>
              <w:bidiVisual/>
              <w:tblW w:w="7492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CB7D52" w14:paraId="0E2F9980" w14:textId="77777777">
              <w:trPr>
                <w:trHeight w:val="1889"/>
                <w:jc w:val="right"/>
              </w:trPr>
              <w:tc>
                <w:tcPr>
                  <w:tcW w:w="7492" w:type="dxa"/>
                </w:tcPr>
                <w:p w14:paraId="1CFE6F8D" w14:textId="77777777" w:rsidR="00CB7D52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680A472B" w14:textId="77777777" w:rsidR="00CB7D52" w:rsidRDefault="00CB7D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6D591961" w14:textId="7CE1F615" w:rsidR="00CB7D52" w:rsidRDefault="00CB7D52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3206F55" w14:textId="353077B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  <w:p w14:paraId="1E5BF3B0" w14:textId="68E28D7D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p w14:paraId="48A05851" w14:textId="77777777" w:rsidR="00CB7D52" w:rsidRDefault="00CB7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6"/>
              <w:bidiVisual/>
              <w:tblW w:w="7825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7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B7D52" w14:paraId="3A1D0D1F" w14:textId="77777777" w:rsidTr="00AA209E">
              <w:trPr>
                <w:trHeight w:val="471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4A68E9CD" w14:textId="77777777" w:rsidR="00CB7D52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5DE372A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F709FF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4736E8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122FC2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BEF847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476441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1DDEEC1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B7D52" w14:paraId="40A7A514" w14:textId="77777777" w:rsidTr="00AA209E">
              <w:trPr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078D4226" w14:textId="77777777" w:rsidR="00CB7D52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12F54CA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D4B0F0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949BB6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267B9F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6148D2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373C2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7ECC0A8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B7D52" w14:paraId="50E8C084" w14:textId="77777777" w:rsidTr="00AA209E">
              <w:trPr>
                <w:trHeight w:val="660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7A74C502" w14:textId="77777777" w:rsidR="00CB7D52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CB6C846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2E0AA9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5BB827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B4AA4E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F628CE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88690F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43358F6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B7D52" w14:paraId="6F22BB3E" w14:textId="77777777" w:rsidTr="00AA209E">
              <w:trPr>
                <w:trHeight w:val="400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0C2E580E" w14:textId="77777777" w:rsidR="00CB7D52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8F4CB3A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256E7A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0C0235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BD7476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299819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BCF0FE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4760820" w14:textId="383F4969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2763109" w14:textId="565AD73D" w:rsidR="00CB7D52" w:rsidRDefault="006F07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7171A2" wp14:editId="20E5ADD2">
                      <wp:simplePos x="0" y="0"/>
                      <wp:positionH relativeFrom="margin">
                        <wp:posOffset>-63748</wp:posOffset>
                      </wp:positionH>
                      <wp:positionV relativeFrom="paragraph">
                        <wp:posOffset>169158</wp:posOffset>
                      </wp:positionV>
                      <wp:extent cx="9850120" cy="258445"/>
                      <wp:effectExtent l="0" t="0" r="0" b="0"/>
                      <wp:wrapNone/>
                      <wp:docPr id="1601172431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85FD75" w14:textId="77777777" w:rsidR="006F0747" w:rsidRDefault="006F0747" w:rsidP="006F0747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المعلم : أ.سلطان النعيمات                                              اخصائي المبحث:                                              مدير المدرسة:                                                       مستشار التطوير المدرسي :                               </w:t>
                                  </w:r>
                                </w:p>
                                <w:p w14:paraId="655946C5" w14:textId="77777777" w:rsidR="006F0747" w:rsidRDefault="006F0747" w:rsidP="006F0747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171A2" id="_x0000_s1030" type="#_x0000_t202" style="position:absolute;left:0;text-align:left;margin-left:-5pt;margin-top:13.3pt;width:775.6pt;height:20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SQGwIAACsEAAAOAAAAZHJzL2Uyb0RvYy54bWysU02P2yAQvVfqf0DcGzups81GcVbprlJV&#10;inZXylZ7JhhiJMxQILHTX98B50vZW9ULBt74zcx7w+yhazTZC+cVmJIOBzklwnColNmW9Nfb8suE&#10;Eh+YqZgGI0p6EJ4+zD9/mrV2KkZQg66EI0hi/LS1Ja1DsNMs87wWDfMDsMIgKME1LODRbbPKsRbZ&#10;G52N8vwua8FV1gEX3uPtUw/SeeKXUvDwIqUXgeiSYm0hrS6tm7hm8xmbbh2zteLHMtg/VNEwZTDp&#10;meqJBUZ2Tn2gahR34EGGAYcmAykVF6kH7GaY33SzrpkVqRcUx9uzTP7/0fLn/dq+OhK679ChgVGQ&#10;1vqpx8vYTyddE79YKUEcJTycZRNdIBwv7yfjfDhCiCM2Gk+KYhxpssvf1vnwQ0BD4qakDm1JarH9&#10;yoc+9BQSkxlYKq2TNdqQtqR3X8d5+uGMILk2mONSa9yFbtMRVZW0OPWxgeqA7TnonfeWLxXWsGI+&#10;vDKHVmPZOL7hBRepAXNxrSwlNbg/t3cxDpVHhJIWR6ak/veOOUGJ/mnQk/thUSBdSIdi/C1K4q6R&#10;zTVids0j4FQO8YFYnrYxPujTrXTQvON0L2JWhJjhmLuk4bR9DP0g4+vgYrFIQThVloWVWVseqaOa&#10;Udm37p05e5Q/oHHPcBouNr1xoY/tfVjsAkiVLIr69moeZceJTCYfX08c+etzirq88flfAAAA//8D&#10;AFBLAwQUAAYACAAAACEAgkfiz+IAAAAKAQAADwAAAGRycy9kb3ducmV2LnhtbEyPQUvDQBSE74L/&#10;YXmCt3aTaGOJeSklUATRQ2sv3l6yr0kwuxuz2zb6692e6nGYYeabfDXpXpx4dJ01CPE8AsGmtqoz&#10;DcL+YzNbgnCejKLeGkb4YQer4vYmp0zZs9nyaecbEUqMywih9X7IpHR1y5rc3A5sgnewoyYf5NhI&#10;NdI5lOteJlGUSk2dCQstDVy2XH/tjhrhtdy807ZK9PK3L1/eDuvhe/+5QLy/m9bPIDxP/hqGC35A&#10;hyIwVfZolBM9wiyOwhePkKQpiEtg8RgnICqE9OkBZJHL/xeKPwAAAP//AwBQSwECLQAUAAYACAAA&#10;ACEAtoM4kv4AAADhAQAAEwAAAAAAAAAAAAAAAAAAAAAAW0NvbnRlbnRfVHlwZXNdLnhtbFBLAQIt&#10;ABQABgAIAAAAIQA4/SH/1gAAAJQBAAALAAAAAAAAAAAAAAAAAC8BAABfcmVscy8ucmVsc1BLAQIt&#10;ABQABgAIAAAAIQCVpcSQGwIAACsEAAAOAAAAAAAAAAAAAAAAAC4CAABkcnMvZTJvRG9jLnhtbFBL&#10;AQItABQABgAIAAAAIQCCR+LP4gAAAAoBAAAPAAAAAAAAAAAAAAAAAHUEAABkcnMvZG93bnJldi54&#10;bWxQSwUGAAAAAAQABADzAAAAhAUAAAAA&#10;" filled="f" stroked="f" strokeweight=".5pt">
                      <v:textbox>
                        <w:txbxContent>
                          <w:p w14:paraId="2E85FD75" w14:textId="77777777" w:rsidR="006F0747" w:rsidRDefault="006F0747" w:rsidP="006F074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أ.سلطان النعيمات                                              اخصائي المبحث:                                              مدير المدرسة:                                                       مستشار التطوير المدرسي :                               </w:t>
                            </w:r>
                          </w:p>
                          <w:p w14:paraId="655946C5" w14:textId="77777777" w:rsidR="006F0747" w:rsidRDefault="006F0747" w:rsidP="006F074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B43F552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  <w:p w14:paraId="69271677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ABDFEF3" w14:textId="77777777" w:rsidR="00CB7D52" w:rsidRDefault="00000000">
      <w:pPr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>الصف : التاسع الاساسي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C6FB531" wp14:editId="148705AD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B05DE3" w14:textId="77777777" w:rsidR="00CB7D52" w:rsidRDefault="00000000" w:rsidP="00443548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خطة </w:t>
                            </w: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الدرس</w:t>
                            </w:r>
                          </w:p>
                          <w:p w14:paraId="560E9D7D" w14:textId="77777777" w:rsidR="00CB7D52" w:rsidRDefault="00CB7D52" w:rsidP="00443548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09BC9DF4" w14:textId="77777777" w:rsidR="00CB7D52" w:rsidRDefault="00CB7D52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FB531" id="Text Box 4" o:spid="_x0000_s1031" type="#_x0000_t202" style="position:absolute;left:0;text-align:left;margin-left:357.4pt;margin-top:-8.3pt;width:145.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5uGgIAADM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fD4aDq+m07QxdF3k4+necI1u7y2zoevAhoSjZI6pCWhxfYr&#10;H7Aihp5CYjEDS6V1okYb0pb09gbT/+bBF9rgw0uv0QrdpiOqKunkNMcGqgOO56Bn3lu+VNjDivnw&#10;whxSjW2jfMMzLlID1oKjRUkN7uff7mM8MoBeSlqUTkn9jx1zghL9zSA3n4fjcdRaOowndyM8uGvP&#10;5tpjds0DoDqH+FEsT2aMD/pkSgfNG6p8EauiixmOtUsaTuZD6AWNv4SLxSIFobosCyuztjymjthF&#10;hF+7N+bskYaABD7BSWSseMdGH9ujvtgFkCpRFXHuUT3Cj8pMDB5/UZT+9TlFXf76/B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AYXm4aAgAAMw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31B05DE3" w14:textId="77777777" w:rsidR="00CB7D52" w:rsidRDefault="00000000" w:rsidP="00443548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60E9D7D" w14:textId="77777777" w:rsidR="00CB7D52" w:rsidRDefault="00CB7D52" w:rsidP="00443548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09BC9DF4" w14:textId="77777777" w:rsidR="00CB7D52" w:rsidRDefault="00CB7D52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EA846C" w14:textId="77777777" w:rsidR="00CB7D52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المهارات الرقمية       عنوان الوحدة : أثر الحوسبة    موضوع الدرس :  الجريمة الإلكترونية   عدد الحصص:                  التعلم القبلي : أدوات التعلم الإلكتروني ومنصاته      </w:t>
      </w:r>
    </w:p>
    <w:tbl>
      <w:tblPr>
        <w:tblStyle w:val="a7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289"/>
        <w:gridCol w:w="6315"/>
        <w:gridCol w:w="973"/>
      </w:tblGrid>
      <w:tr w:rsidR="00CB7D52" w14:paraId="3D613326" w14:textId="77777777">
        <w:trPr>
          <w:trHeight w:val="339"/>
          <w:jc w:val="right"/>
        </w:trPr>
        <w:tc>
          <w:tcPr>
            <w:tcW w:w="15627" w:type="dxa"/>
            <w:gridSpan w:val="4"/>
          </w:tcPr>
          <w:p w14:paraId="50E6FC66" w14:textId="77777777" w:rsidR="00CB7D5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>النتاجات التعليمية :</w:t>
            </w:r>
          </w:p>
          <w:p w14:paraId="486DB4BD" w14:textId="77777777" w:rsidR="00CB7D5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مناقشة مفهوم الجريمة الإلكترونية وأسباب انتشارها - بيان أنواع الجرائم الإلكترونية. - اقتراح طرائق للوقاية من الجرائم الإلكترونية وتطبيقها.</w:t>
            </w:r>
          </w:p>
          <w:p w14:paraId="33BB8EC7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D52" w14:paraId="222EE132" w14:textId="77777777">
        <w:trPr>
          <w:jc w:val="right"/>
        </w:trPr>
        <w:tc>
          <w:tcPr>
            <w:tcW w:w="1050" w:type="dxa"/>
            <w:shd w:val="clear" w:color="auto" w:fill="F2F2F2"/>
          </w:tcPr>
          <w:p w14:paraId="54F3FDE3" w14:textId="77777777" w:rsidR="00CB7D5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7289" w:type="dxa"/>
            <w:shd w:val="clear" w:color="auto" w:fill="F2F2F2"/>
          </w:tcPr>
          <w:p w14:paraId="2F5FD970" w14:textId="77777777" w:rsidR="00CB7D5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0B256DB7" w14:textId="77777777" w:rsidR="00CB7D5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35EEB8A8" w14:textId="77777777" w:rsidR="00CB7D5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CB7D52" w14:paraId="5BF53750" w14:textId="77777777">
        <w:trPr>
          <w:cantSplit/>
          <w:trHeight w:val="1134"/>
          <w:jc w:val="right"/>
        </w:trPr>
        <w:tc>
          <w:tcPr>
            <w:tcW w:w="1050" w:type="dxa"/>
            <w:shd w:val="clear" w:color="auto" w:fill="F2F2F2"/>
            <w:vAlign w:val="center"/>
          </w:tcPr>
          <w:p w14:paraId="7B81FEAC" w14:textId="77777777" w:rsidR="00CB7D52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7289" w:type="dxa"/>
          </w:tcPr>
          <w:p w14:paraId="4513FF93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2B40843E" w14:textId="6A013B08" w:rsidR="00CB7D52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استخدام نشاطًا تمهيديًا لربط التعلم السابق بالتعلم الحالي، من خلال سؤال </w:t>
            </w:r>
            <w:r w:rsidR="00AA209E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عن المخاطر التي قد </w:t>
            </w:r>
            <w:r w:rsidR="006F0747">
              <w:rPr>
                <w:b/>
                <w:sz w:val="28"/>
                <w:szCs w:val="28"/>
                <w:rtl/>
              </w:rPr>
              <w:t>يتعرضون</w:t>
            </w:r>
            <w:r>
              <w:rPr>
                <w:b/>
                <w:sz w:val="28"/>
                <w:szCs w:val="28"/>
                <w:rtl/>
              </w:rPr>
              <w:t xml:space="preserve"> لها في الفضاء الرقمي.</w:t>
            </w:r>
          </w:p>
        </w:tc>
        <w:tc>
          <w:tcPr>
            <w:tcW w:w="6315" w:type="dxa"/>
          </w:tcPr>
          <w:p w14:paraId="651E1031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4D60278E" w14:textId="2694730B" w:rsidR="00CB7D52" w:rsidRDefault="006F074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يستذكر مخاطر استخدام التكنولوجيا التي تعلمتها سابقًا و</w:t>
            </w:r>
            <w:r w:rsidR="00AA209E">
              <w:rPr>
                <w:b/>
                <w:sz w:val="28"/>
                <w:szCs w:val="28"/>
                <w:rtl/>
              </w:rPr>
              <w:t>يشارك</w:t>
            </w:r>
            <w:r>
              <w:rPr>
                <w:b/>
                <w:sz w:val="28"/>
                <w:szCs w:val="28"/>
                <w:rtl/>
              </w:rPr>
              <w:t xml:space="preserve"> أفكارها.</w:t>
            </w:r>
          </w:p>
        </w:tc>
        <w:tc>
          <w:tcPr>
            <w:tcW w:w="973" w:type="dxa"/>
          </w:tcPr>
          <w:p w14:paraId="7CDA40CF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D52" w14:paraId="391C5F4C" w14:textId="77777777">
        <w:trPr>
          <w:cantSplit/>
          <w:trHeight w:val="1252"/>
          <w:jc w:val="right"/>
        </w:trPr>
        <w:tc>
          <w:tcPr>
            <w:tcW w:w="1050" w:type="dxa"/>
            <w:shd w:val="clear" w:color="auto" w:fill="F2F2F2"/>
            <w:vAlign w:val="center"/>
          </w:tcPr>
          <w:p w14:paraId="6957EA7A" w14:textId="77777777" w:rsidR="00CB7D52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CCB322B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4A509262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100C8FB3" w14:textId="77777777" w:rsidR="00CB7D52" w:rsidRDefault="0000000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شرح مفهوم الجريمة الإلكترونية، وتصنيفاتها، وأنواعها المختلفة.</w:t>
            </w:r>
          </w:p>
        </w:tc>
        <w:tc>
          <w:tcPr>
            <w:tcW w:w="6315" w:type="dxa"/>
          </w:tcPr>
          <w:p w14:paraId="4CF16E30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651D0F10" w14:textId="71261168" w:rsidR="00CB7D52" w:rsidRDefault="00AA20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يستمع و</w:t>
            </w:r>
            <w:r w:rsidR="006F0747">
              <w:rPr>
                <w:b/>
                <w:sz w:val="28"/>
                <w:szCs w:val="28"/>
                <w:rtl/>
              </w:rPr>
              <w:t xml:space="preserve">يدون </w:t>
            </w:r>
            <w:r>
              <w:rPr>
                <w:b/>
                <w:sz w:val="28"/>
                <w:szCs w:val="28"/>
                <w:rtl/>
              </w:rPr>
              <w:t>ملاحظات عن أنواع الجرائم الإلكترونية وطرق الحماية منها.</w:t>
            </w:r>
          </w:p>
          <w:p w14:paraId="26D7BAAC" w14:textId="77777777" w:rsidR="00CB7D52" w:rsidRDefault="00CB7D52">
            <w:pPr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14:paraId="3D211481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D52" w14:paraId="0DCF2F17" w14:textId="77777777">
        <w:trPr>
          <w:cantSplit/>
          <w:trHeight w:val="1032"/>
          <w:jc w:val="right"/>
        </w:trPr>
        <w:tc>
          <w:tcPr>
            <w:tcW w:w="1050" w:type="dxa"/>
            <w:shd w:val="clear" w:color="auto" w:fill="F2F2F2"/>
            <w:vAlign w:val="center"/>
          </w:tcPr>
          <w:p w14:paraId="1080B690" w14:textId="77777777" w:rsidR="00CB7D52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7289" w:type="dxa"/>
          </w:tcPr>
          <w:p w14:paraId="34E85E85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517EF499" w14:textId="3A77480B" w:rsidR="00CB7D52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تكليف </w:t>
            </w:r>
            <w:r w:rsidR="00AA209E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بنشاط "أبحث" للبحث عن عوامل انتشار الجرائم الإلكترونية وأحدث طرق الوقاية منها.</w:t>
            </w:r>
          </w:p>
        </w:tc>
        <w:tc>
          <w:tcPr>
            <w:tcW w:w="6315" w:type="dxa"/>
          </w:tcPr>
          <w:p w14:paraId="0E7A7B16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0BD0A4E1" w14:textId="0E71AAD7" w:rsidR="00CB7D52" w:rsidRDefault="00AA20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يبحث في الإنترنت عن المعلومات المطلوبة، ويشارك ما تتوصل إليه مع </w:t>
            </w:r>
            <w:r w:rsidR="006F0747">
              <w:rPr>
                <w:b/>
                <w:sz w:val="28"/>
                <w:szCs w:val="28"/>
                <w:rtl/>
              </w:rPr>
              <w:t>مجموعته</w:t>
            </w:r>
            <w:r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973" w:type="dxa"/>
          </w:tcPr>
          <w:p w14:paraId="5E5213D1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D52" w14:paraId="7DDC886A" w14:textId="77777777">
        <w:trPr>
          <w:cantSplit/>
          <w:trHeight w:val="1292"/>
          <w:jc w:val="right"/>
        </w:trPr>
        <w:tc>
          <w:tcPr>
            <w:tcW w:w="1050" w:type="dxa"/>
            <w:shd w:val="clear" w:color="auto" w:fill="F2F2F2"/>
            <w:vAlign w:val="center"/>
          </w:tcPr>
          <w:p w14:paraId="604E49FD" w14:textId="77777777" w:rsidR="00CB7D52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7289" w:type="dxa"/>
          </w:tcPr>
          <w:p w14:paraId="36795770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681C2612" w14:textId="169A3F85" w:rsidR="00CB7D52" w:rsidRDefault="0000000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طلب من </w:t>
            </w:r>
            <w:r w:rsidR="00AA209E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تطبيق ما تعلم</w:t>
            </w:r>
            <w:r w:rsidR="006F0747">
              <w:rPr>
                <w:rFonts w:hint="cs"/>
                <w:b/>
                <w:sz w:val="28"/>
                <w:szCs w:val="28"/>
                <w:rtl/>
              </w:rPr>
              <w:t>و</w:t>
            </w:r>
            <w:r>
              <w:rPr>
                <w:b/>
                <w:sz w:val="28"/>
                <w:szCs w:val="28"/>
                <w:rtl/>
              </w:rPr>
              <w:t xml:space="preserve"> في سيناريوهات عملية أو تصميم ملصق توعوي.</w:t>
            </w:r>
          </w:p>
        </w:tc>
        <w:tc>
          <w:tcPr>
            <w:tcW w:w="6315" w:type="dxa"/>
          </w:tcPr>
          <w:p w14:paraId="1AED7E32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240F0F18" w14:textId="331326D8" w:rsidR="00CB7D52" w:rsidRDefault="006F074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يختار أحد السيناريوهات، ويطبق فيها طرائق الوقاية من الجرائم الإلكترونية، أو </w:t>
            </w:r>
            <w:r w:rsidR="00AA209E">
              <w:rPr>
                <w:b/>
                <w:sz w:val="28"/>
                <w:szCs w:val="28"/>
                <w:rtl/>
              </w:rPr>
              <w:t>يتعاون</w:t>
            </w:r>
            <w:r>
              <w:rPr>
                <w:b/>
                <w:sz w:val="28"/>
                <w:szCs w:val="28"/>
                <w:rtl/>
              </w:rPr>
              <w:t xml:space="preserve"> مع </w:t>
            </w:r>
            <w:r w:rsidR="00AA209E">
              <w:rPr>
                <w:b/>
                <w:sz w:val="28"/>
                <w:szCs w:val="28"/>
                <w:rtl/>
              </w:rPr>
              <w:t>زميلاته</w:t>
            </w:r>
            <w:r>
              <w:rPr>
                <w:b/>
                <w:sz w:val="28"/>
                <w:szCs w:val="28"/>
                <w:rtl/>
              </w:rPr>
              <w:t xml:space="preserve"> لتصميم ملصق يوضح مخاطر الجريمة الإلكترونية.</w:t>
            </w:r>
          </w:p>
        </w:tc>
        <w:tc>
          <w:tcPr>
            <w:tcW w:w="973" w:type="dxa"/>
          </w:tcPr>
          <w:p w14:paraId="70C2D7C5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a8"/>
        <w:bidiVisual/>
        <w:tblW w:w="156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CB7D52" w14:paraId="24727CCF" w14:textId="77777777" w:rsidTr="00AA209E">
        <w:tc>
          <w:tcPr>
            <w:tcW w:w="7718" w:type="dxa"/>
          </w:tcPr>
          <w:tbl>
            <w:tblPr>
              <w:tblStyle w:val="a9"/>
              <w:bidiVisual/>
              <w:tblW w:w="749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CB7D52" w14:paraId="5A4E85BB" w14:textId="77777777" w:rsidTr="00AA209E">
              <w:trPr>
                <w:trHeight w:val="1889"/>
              </w:trPr>
              <w:tc>
                <w:tcPr>
                  <w:tcW w:w="7492" w:type="dxa"/>
                </w:tcPr>
                <w:p w14:paraId="14232934" w14:textId="77777777" w:rsidR="00CB7D52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23F071E8" w14:textId="20DC3201" w:rsidR="00CB7D52" w:rsidRDefault="00CB7D52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16D3678" w14:textId="3B5B17B3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  <w:p w14:paraId="25CF63C6" w14:textId="7003A1F8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tbl>
            <w:tblPr>
              <w:tblStyle w:val="aa"/>
              <w:bidiVisual/>
              <w:tblW w:w="7825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7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B7D52" w14:paraId="265D1663" w14:textId="77777777" w:rsidTr="00AA209E">
              <w:trPr>
                <w:trHeight w:val="471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7143AEE0" w14:textId="77777777" w:rsidR="00CB7D52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C98BA64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336147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279731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E007B2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9409C9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4840DA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2ECED6C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B7D52" w14:paraId="229205F0" w14:textId="77777777" w:rsidTr="00AA209E">
              <w:trPr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5C3098BF" w14:textId="77777777" w:rsidR="00CB7D52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F60CDD9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C5DE57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EF87A5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33AF31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D4B427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1035B4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CE905D8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B7D52" w14:paraId="6FF5D6DB" w14:textId="77777777" w:rsidTr="00AA209E">
              <w:trPr>
                <w:trHeight w:val="660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56FA9331" w14:textId="77777777" w:rsidR="00CB7D52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5ED91D2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000904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66D597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1CD45A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0B5A02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88EC58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8DFE234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B7D52" w14:paraId="3E1BAF11" w14:textId="77777777" w:rsidTr="00AA209E">
              <w:trPr>
                <w:trHeight w:val="400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454073F6" w14:textId="77777777" w:rsidR="00CB7D52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4AD8D7E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19EE8C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E1272E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A90400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0B4A3E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2C08FD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9618AEE" w14:textId="5CA3EAC8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717FA83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  <w:p w14:paraId="7DF25D89" w14:textId="5669A905" w:rsidR="00CB7D52" w:rsidRDefault="006F07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09BE90" wp14:editId="16E4ABDD">
                      <wp:simplePos x="0" y="0"/>
                      <wp:positionH relativeFrom="margin">
                        <wp:posOffset>71424</wp:posOffset>
                      </wp:positionH>
                      <wp:positionV relativeFrom="paragraph">
                        <wp:posOffset>14909</wp:posOffset>
                      </wp:positionV>
                      <wp:extent cx="9850120" cy="258445"/>
                      <wp:effectExtent l="0" t="0" r="0" b="0"/>
                      <wp:wrapNone/>
                      <wp:docPr id="368203389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1F7AC0" w14:textId="77777777" w:rsidR="006F0747" w:rsidRDefault="006F0747" w:rsidP="006F0747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المعلم : أ.سلطان النعيمات                                              اخصائي المبحث:                                              مدير المدرسة:                                                       مستشار التطوير المدرسي :                               </w:t>
                                  </w:r>
                                </w:p>
                                <w:p w14:paraId="22B4C396" w14:textId="77777777" w:rsidR="006F0747" w:rsidRDefault="006F0747" w:rsidP="006F0747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9BE90" id="_x0000_s1032" type="#_x0000_t202" style="position:absolute;left:0;text-align:left;margin-left:5.6pt;margin-top:1.15pt;width:775.6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LZaGgIAACsEAAAOAAAAZHJzL2Uyb0RvYy54bWysU02P2yAQvVfqf0DcGztpss1acVbprlJV&#10;inZXylZ7JhhiJMxQILHTX98B50vZW9ULxrzhzcx7w+yhazTZC+cVmJIOBzklwnColNmW9Nfb8suU&#10;Eh+YqZgGI0p6EJ4+zD9/mrW2ECOoQVfCESQxvmhtSesQbJFlnteiYX4AVhgEJbiGBfx126xyrEX2&#10;RmejPL/LWnCVdcCF93j61IN0nvilFDy8SOlFILqkWFtIq0vrJq7ZfMaKrWO2VvxYBvuHKhqmDCY9&#10;Uz2xwMjOqQ9UjeIOPMgw4NBkIKXiIvWA3Qzzm27WNbMi9YLieHuWyf8/Wv68X9tXR0L3HTo0MArS&#10;Wl94PIz9dNI18YuVEsRRwsNZNtEFwvHwfjrJhyOEOGKjyXQ8nkSa7HLbOh9+CGhI3JTUoS1JLbZf&#10;+dCHnkJiMgNLpXWyRhvSlvTu6yRPF84IkmuDOS61xl3oNh1RFV449bGB6oDtOeid95YvFdawYj68&#10;ModWY9k4vuEFF6kBc3GtLCU1uD+3ZzEOlUeEkhZHpqT+9445QYn+adCT++F4jHQh/Ywn36Ik7hrZ&#10;XCNm1zwCTuUQH4jlaRvjgz6dSgfNO073ImZFiBmOuUsaTtvH0A8yvg4uFosUhFNlWViZteWROqoZ&#10;lX3r3pmzR/kDGvcMp+FixY0LfWzvw2IXQKpkUdS3V/MoO05kMvn4euLIX/+nqMsbn/8FAAD//wMA&#10;UEsDBBQABgAIAAAAIQBSu8F63wAAAAgBAAAPAAAAZHJzL2Rvd25yZXYueG1sTI/NTsMwEITvSLyD&#10;tUjcqNP0R1WIU1WRKiQEh5ZeuG3ibRJhr0PstoGnxz3R42hGM9/k69EacabBd44VTCcJCOLa6Y4b&#10;BYeP7dMKhA/IGo1jUvBDHtbF/V2OmXYX3tF5HxoRS9hnqKANoc+k9HVLFv3E9cTRO7rBYohyaKQe&#10;8BLLrZFpkiylxY7jQos9lS3VX/uTVfBabt9xV6V29WvKl7fjpv8+fC6UenwYN88gAo3hPwxX/IgO&#10;RWSq3Im1FybqaRqTCtIZiKu9WKZzEJWC+SwBWeTy9kDxBwAA//8DAFBLAQItABQABgAIAAAAIQC2&#10;gziS/gAAAOEBAAATAAAAAAAAAAAAAAAAAAAAAABbQ29udGVudF9UeXBlc10ueG1sUEsBAi0AFAAG&#10;AAgAAAAhADj9If/WAAAAlAEAAAsAAAAAAAAAAAAAAAAALwEAAF9yZWxzLy5yZWxzUEsBAi0AFAAG&#10;AAgAAAAhADS8tloaAgAAKwQAAA4AAAAAAAAAAAAAAAAALgIAAGRycy9lMm9Eb2MueG1sUEsBAi0A&#10;FAAGAAgAAAAhAFK7wXrfAAAACAEAAA8AAAAAAAAAAAAAAAAAdAQAAGRycy9kb3ducmV2LnhtbFBL&#10;BQYAAAAABAAEAPMAAACABQAAAAA=&#10;" filled="f" stroked="f" strokeweight=".5pt">
                      <v:textbox>
                        <w:txbxContent>
                          <w:p w14:paraId="101F7AC0" w14:textId="77777777" w:rsidR="006F0747" w:rsidRDefault="006F0747" w:rsidP="006F074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أ.سلطان النعيمات                                              اخصائي المبحث:                                              مدير المدرسة:                                                       مستشار التطوير المدرسي :                               </w:t>
                            </w:r>
                          </w:p>
                          <w:p w14:paraId="22B4C396" w14:textId="77777777" w:rsidR="006F0747" w:rsidRDefault="006F0747" w:rsidP="006F074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5FB4AD4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72AEA37" w14:textId="77777777" w:rsidR="00CB7D52" w:rsidRDefault="00000000">
      <w:pPr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>الصف : التاسع الاساسي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B8A1633" wp14:editId="4B826284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186AA2" w14:textId="77777777" w:rsidR="00CB7D52" w:rsidRDefault="00000000" w:rsidP="00443548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خطة </w:t>
                            </w: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الدرس</w:t>
                            </w:r>
                          </w:p>
                          <w:p w14:paraId="2ABF7BE1" w14:textId="77777777" w:rsidR="00CB7D52" w:rsidRDefault="00CB7D52" w:rsidP="00443548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0F0034F7" w14:textId="77777777" w:rsidR="00CB7D52" w:rsidRDefault="00CB7D52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A1633" id="Text Box 6" o:spid="_x0000_s1033" type="#_x0000_t202" style="position:absolute;left:0;text-align:left;margin-left:357.4pt;margin-top:-8.3pt;width:145.5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AfGgIAADMEAAAOAAAAZHJzL2Uyb0RvYy54bWysU01vGyEQvVfqf0Dc6107TuyuvI7cRK4q&#10;WUkkp8oZs+BFYhkK2Lvur+/A+qtpT1UvMDDDfLz3mN13jSZ74bwCU9LhIKdEGA6VMtuSfn9dfppS&#10;4gMzFdNgREkPwtP7+ccPs9YWYgQ16Eo4gkmML1pb0joEW2SZ57VomB+AFQadElzDAh7dNqscazF7&#10;o7NRnt9lLbjKOuDCe7x97J10nvJLKXh4ltKLQHRJsbeQVpfWTVyz+YwVW8dsrfixDfYPXTRMGSx6&#10;TvXIAiM7p/5I1SjuwIMMAw5NBlIqLtIMOM0wfzfNumZWpFkQHG/PMPn/l5Y/7df2xZHQfYEOCYyA&#10;tNYXHi/jPJ10TdyxU4J+hPBwhk10gfD4aDqeTG/RxdF3k4+necI1u7y2zoevAhoSjZI6pCWhxfYr&#10;H7Aihp5CYjEDS6V1okYb0pb07gbT/+bBF9rgw0uv0QrdpiOqKunkNMcGqgOO56Bn3lu+VNjDivnw&#10;whxSjW2jfMMzLlID1oKjRUkN7uff7mM8MoBeSlqUTkn9jx1zghL9zSA3n4fjcdRaOoxvJyM8uGvP&#10;5tpjds0DoDqH+FEsT2aMD/pkSgfNG6p8EauiixmOtUsaTuZD6AWNv4SLxSIFobosCyuztjymjthF&#10;hF+7N+bskYaABD7BSWSseMdGH9ujvtgFkCpRFXHuUT3Cj8pMDB5/UZT+9TlFXf76/B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A96sB8aAgAAMw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13186AA2" w14:textId="77777777" w:rsidR="00CB7D52" w:rsidRDefault="00000000" w:rsidP="00443548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ABF7BE1" w14:textId="77777777" w:rsidR="00CB7D52" w:rsidRDefault="00CB7D52" w:rsidP="00443548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0F0034F7" w14:textId="77777777" w:rsidR="00CB7D52" w:rsidRDefault="00CB7D52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6811BB" w14:textId="77777777" w:rsidR="00CB7D52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t>المبحث :  المهارات الرقمية       عنوان الوحدة : أثر الحوسبة      موضوع الدرس : التنمر الإلكتروني      عدد الحصص:              التعلم القبلي : معرفة بمخاطر الجرائم الإلكترونية.</w:t>
      </w:r>
    </w:p>
    <w:tbl>
      <w:tblPr>
        <w:tblStyle w:val="ab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289"/>
        <w:gridCol w:w="6315"/>
        <w:gridCol w:w="973"/>
      </w:tblGrid>
      <w:tr w:rsidR="00CB7D52" w14:paraId="5849DA86" w14:textId="77777777">
        <w:trPr>
          <w:trHeight w:val="339"/>
          <w:jc w:val="right"/>
        </w:trPr>
        <w:tc>
          <w:tcPr>
            <w:tcW w:w="15627" w:type="dxa"/>
            <w:gridSpan w:val="4"/>
          </w:tcPr>
          <w:p w14:paraId="477CECEE" w14:textId="77777777" w:rsidR="00CB7D52" w:rsidRDefault="00000000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  <w:u w:val="single"/>
                <w:rtl/>
              </w:rPr>
              <w:t>النتاجات التعليمية :</w:t>
            </w:r>
          </w:p>
          <w:p w14:paraId="1E9A3091" w14:textId="77777777" w:rsidR="00CB7D5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b/>
                <w:sz w:val="24"/>
                <w:szCs w:val="24"/>
                <w:rtl/>
              </w:rPr>
              <w:t>تعريف المقصود بالتنمر الإلكتروني، وأسبابه، وتأثيراته.- اقتراح استراتيجيات فاعلة لمواجهة خطر التنمر الإلكتروني.</w:t>
            </w:r>
          </w:p>
          <w:p w14:paraId="1C45F6CE" w14:textId="77777777" w:rsidR="00CB7D5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التطبيق العملي لاستراتيجيات الوقاية من التنمر الإلكتروني.</w:t>
            </w:r>
          </w:p>
          <w:p w14:paraId="431A054B" w14:textId="77777777" w:rsidR="00CB7D5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B7D52" w14:paraId="04DEAB4F" w14:textId="77777777">
        <w:trPr>
          <w:jc w:val="right"/>
        </w:trPr>
        <w:tc>
          <w:tcPr>
            <w:tcW w:w="1050" w:type="dxa"/>
            <w:shd w:val="clear" w:color="auto" w:fill="F2F2F2"/>
          </w:tcPr>
          <w:p w14:paraId="24511D13" w14:textId="77777777" w:rsidR="00CB7D5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7289" w:type="dxa"/>
            <w:shd w:val="clear" w:color="auto" w:fill="F2F2F2"/>
          </w:tcPr>
          <w:p w14:paraId="56D525F0" w14:textId="77777777" w:rsidR="00CB7D5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4A1D3F54" w14:textId="77777777" w:rsidR="00CB7D5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5F135CDE" w14:textId="77777777" w:rsidR="00CB7D5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CB7D52" w14:paraId="006DA449" w14:textId="77777777">
        <w:trPr>
          <w:cantSplit/>
          <w:trHeight w:val="1134"/>
          <w:jc w:val="right"/>
        </w:trPr>
        <w:tc>
          <w:tcPr>
            <w:tcW w:w="1050" w:type="dxa"/>
            <w:shd w:val="clear" w:color="auto" w:fill="F2F2F2"/>
            <w:vAlign w:val="center"/>
          </w:tcPr>
          <w:p w14:paraId="6D5EB66F" w14:textId="77777777" w:rsidR="00CB7D52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7289" w:type="dxa"/>
          </w:tcPr>
          <w:p w14:paraId="6589BE20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704FD0ED" w14:textId="49781260" w:rsidR="00CB7D52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روي قصة قصيرة عن حالة تنمر إلكتروني وتطلب من </w:t>
            </w:r>
            <w:r w:rsidR="00AA209E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التعبير عن مشاعرهن تجاه الموقف.</w:t>
            </w:r>
          </w:p>
        </w:tc>
        <w:tc>
          <w:tcPr>
            <w:tcW w:w="6315" w:type="dxa"/>
          </w:tcPr>
          <w:p w14:paraId="410F053D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7848D9C9" w14:textId="49872134" w:rsidR="00CB7D52" w:rsidRDefault="00AA20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يستمع إلى القصة ويشارك بأفكارها ومشاعرها حول الموضوع.</w:t>
            </w:r>
          </w:p>
        </w:tc>
        <w:tc>
          <w:tcPr>
            <w:tcW w:w="973" w:type="dxa"/>
          </w:tcPr>
          <w:p w14:paraId="1DD7F20D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D52" w14:paraId="04C57931" w14:textId="77777777">
        <w:trPr>
          <w:cantSplit/>
          <w:trHeight w:val="1070"/>
          <w:jc w:val="right"/>
        </w:trPr>
        <w:tc>
          <w:tcPr>
            <w:tcW w:w="1050" w:type="dxa"/>
            <w:shd w:val="clear" w:color="auto" w:fill="F2F2F2"/>
            <w:vAlign w:val="center"/>
          </w:tcPr>
          <w:p w14:paraId="0944238B" w14:textId="77777777" w:rsidR="00CB7D52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614469E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22E5E671" w14:textId="133B8986" w:rsidR="00CB7D52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شرح مفهوم التنمر الإلكتروني وتأثيراته النفسية والاجتماعية على الفرد. و</w:t>
            </w:r>
            <w:r w:rsidR="00AA209E">
              <w:rPr>
                <w:b/>
                <w:sz w:val="28"/>
                <w:szCs w:val="28"/>
                <w:rtl/>
              </w:rPr>
              <w:t xml:space="preserve">توضيح </w:t>
            </w:r>
            <w:r>
              <w:rPr>
                <w:b/>
                <w:sz w:val="28"/>
                <w:szCs w:val="28"/>
                <w:rtl/>
              </w:rPr>
              <w:t>أهمية التحدث إلى شخص موثوق به في حال التعرض للتنمر.</w:t>
            </w:r>
          </w:p>
        </w:tc>
        <w:tc>
          <w:tcPr>
            <w:tcW w:w="6315" w:type="dxa"/>
          </w:tcPr>
          <w:p w14:paraId="68C6405F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18A0715D" w14:textId="1A821B5D" w:rsidR="00CB7D52" w:rsidRDefault="006F074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يتعرف على مفهوم التنمر الإلكتروني وتأثيراته.</w:t>
            </w:r>
          </w:p>
        </w:tc>
        <w:tc>
          <w:tcPr>
            <w:tcW w:w="973" w:type="dxa"/>
          </w:tcPr>
          <w:p w14:paraId="5E29CDB5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D52" w14:paraId="25AF143B" w14:textId="77777777">
        <w:trPr>
          <w:cantSplit/>
          <w:trHeight w:val="1007"/>
          <w:jc w:val="right"/>
        </w:trPr>
        <w:tc>
          <w:tcPr>
            <w:tcW w:w="1050" w:type="dxa"/>
            <w:shd w:val="clear" w:color="auto" w:fill="F2F2F2"/>
            <w:vAlign w:val="center"/>
          </w:tcPr>
          <w:p w14:paraId="26C6F783" w14:textId="77777777" w:rsidR="00CB7D52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7289" w:type="dxa"/>
          </w:tcPr>
          <w:p w14:paraId="3A122499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6512CA69" w14:textId="4076F84F" w:rsidR="00CB7D52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توجّيه </w:t>
            </w:r>
            <w:r w:rsidR="00AA209E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إلى نشاط "أناقش" لمناقشة أثر التنمر الإلكتروني في المجتمع، وكيف يمكن للجميع أن يكونوا أعضاء فاعلين في التصدي له. </w:t>
            </w:r>
          </w:p>
          <w:p w14:paraId="1CEC0D44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315" w:type="dxa"/>
          </w:tcPr>
          <w:p w14:paraId="26C5AB7E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0850C6AF" w14:textId="2E8F9DAE" w:rsidR="00CB7D52" w:rsidRDefault="00AA20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يناقش مع زميلاته الأفكار حول الموضوع ويشارك بأفكارها.</w:t>
            </w:r>
          </w:p>
        </w:tc>
        <w:tc>
          <w:tcPr>
            <w:tcW w:w="973" w:type="dxa"/>
          </w:tcPr>
          <w:p w14:paraId="1DE2ED1C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D52" w14:paraId="4C8894B1" w14:textId="77777777">
        <w:trPr>
          <w:cantSplit/>
          <w:trHeight w:val="867"/>
          <w:jc w:val="right"/>
        </w:trPr>
        <w:tc>
          <w:tcPr>
            <w:tcW w:w="1050" w:type="dxa"/>
            <w:shd w:val="clear" w:color="auto" w:fill="F2F2F2"/>
            <w:vAlign w:val="center"/>
          </w:tcPr>
          <w:p w14:paraId="48A7D2BB" w14:textId="77777777" w:rsidR="00CB7D52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7289" w:type="dxa"/>
          </w:tcPr>
          <w:p w14:paraId="694C2BB8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2A361F3E" w14:textId="1838A21E" w:rsidR="00CB7D52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توجّيه </w:t>
            </w:r>
            <w:r w:rsidR="00AA209E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لكتابة مقالة في مدوّنة عن التنمر الإلكتروني وكيفية تجنبه.</w:t>
            </w:r>
          </w:p>
        </w:tc>
        <w:tc>
          <w:tcPr>
            <w:tcW w:w="6315" w:type="dxa"/>
          </w:tcPr>
          <w:p w14:paraId="7959487D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713EE1BD" w14:textId="4553D460" w:rsidR="00CB7D52" w:rsidRDefault="006F074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يكتب مقالة مع أفراد مجموعته عن التنمر الإلكتروني ووسائل مواجهته، ويراعي مصادر المعلومات وتنسيق المقالة.</w:t>
            </w:r>
          </w:p>
        </w:tc>
        <w:tc>
          <w:tcPr>
            <w:tcW w:w="973" w:type="dxa"/>
          </w:tcPr>
          <w:p w14:paraId="1466F318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ac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CB7D52" w14:paraId="3B27C380" w14:textId="77777777">
        <w:trPr>
          <w:jc w:val="right"/>
        </w:trPr>
        <w:tc>
          <w:tcPr>
            <w:tcW w:w="7718" w:type="dxa"/>
          </w:tcPr>
          <w:p w14:paraId="2B8A4EF2" w14:textId="77777777" w:rsidR="00CB7D52" w:rsidRDefault="00CB7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d"/>
              <w:bidiVisual/>
              <w:tblW w:w="7492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CB7D52" w14:paraId="0B5DEB17" w14:textId="77777777">
              <w:trPr>
                <w:trHeight w:val="1889"/>
                <w:jc w:val="right"/>
              </w:trPr>
              <w:tc>
                <w:tcPr>
                  <w:tcW w:w="7492" w:type="dxa"/>
                </w:tcPr>
                <w:p w14:paraId="74036FA1" w14:textId="77777777" w:rsidR="00CB7D52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42DE6BE6" w14:textId="77777777" w:rsidR="00CB7D52" w:rsidRDefault="00CB7D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69DE2C7F" w14:textId="4894AD29" w:rsidR="00CB7D52" w:rsidRDefault="00CB7D52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D109ADD" w14:textId="5E0FA53D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  <w:p w14:paraId="7111CB07" w14:textId="2EF64BE2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p w14:paraId="52A6B4F7" w14:textId="77777777" w:rsidR="00CB7D52" w:rsidRDefault="00CB7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e"/>
              <w:bidiVisual/>
              <w:tblW w:w="7825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7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B7D52" w14:paraId="2D5B2E15" w14:textId="77777777" w:rsidTr="00AA209E">
              <w:trPr>
                <w:trHeight w:val="471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60795772" w14:textId="77777777" w:rsidR="00CB7D52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A1CA9F3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B09A95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270EAA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6A3CA3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A531D9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763C9A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7FFDA00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B7D52" w14:paraId="2877C9EC" w14:textId="77777777" w:rsidTr="00AA209E">
              <w:trPr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1E03ADAE" w14:textId="77777777" w:rsidR="00CB7D52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E2A9BB8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A49B77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ECF1DC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073F4B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13E6D4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8B30E8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DFD83F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B7D52" w14:paraId="6DCABD22" w14:textId="77777777" w:rsidTr="00AA209E">
              <w:trPr>
                <w:trHeight w:val="660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168A1EE8" w14:textId="77777777" w:rsidR="00CB7D52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BD05849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D7D698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50322C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A1C197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8C7E38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D3054E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27F6ECF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B7D52" w14:paraId="3D1B3E71" w14:textId="77777777" w:rsidTr="00AA209E">
              <w:trPr>
                <w:trHeight w:val="400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15C6BB91" w14:textId="77777777" w:rsidR="00CB7D52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416579C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2BBC68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E7DF95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79565C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F2CB61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713EC6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F82198D" w14:textId="11249AFC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9375795" w14:textId="39C9DC91" w:rsidR="00CB7D52" w:rsidRDefault="006F07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802794E" wp14:editId="211FEB3C">
                      <wp:simplePos x="0" y="0"/>
                      <wp:positionH relativeFrom="margin">
                        <wp:posOffset>-63748</wp:posOffset>
                      </wp:positionH>
                      <wp:positionV relativeFrom="paragraph">
                        <wp:posOffset>226088</wp:posOffset>
                      </wp:positionV>
                      <wp:extent cx="9850120" cy="258445"/>
                      <wp:effectExtent l="0" t="0" r="0" b="0"/>
                      <wp:wrapNone/>
                      <wp:docPr id="19695375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EAC364" w14:textId="77777777" w:rsidR="006F0747" w:rsidRDefault="006F0747" w:rsidP="006F0747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المعلم : أ.سلطان النعيمات                                              اخصائي المبحث:                                              مدير المدرسة:                                                       مستشار التطوير المدرسي :                               </w:t>
                                  </w:r>
                                </w:p>
                                <w:p w14:paraId="7B56CAE9" w14:textId="77777777" w:rsidR="006F0747" w:rsidRDefault="006F0747" w:rsidP="006F0747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2794E" id="_x0000_s1034" type="#_x0000_t202" style="position:absolute;left:0;text-align:left;margin-left:-5pt;margin-top:17.8pt;width:775.6pt;height:20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ntAGwIAACs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qpJOT31soDpgew56573lS4U1rJgP&#10;r8yh1Vg2jm94wUVqwFxcK0tJDe7P7V2MQ+URoaTFkSmp/71jTlCifxr05H44HiNdSIfx5FuUxF0j&#10;m2vE7JpHwKkc4gOxPG1jfNCnW+mgecfpXsSsCDHDMXdJw2n7GPpBxtfBxWKRgnCqLAsrs7Y8Ukc1&#10;o7Jv3Ttz9ih/QOOe4TRcrLhxoY/tfVjsAkiVLIr69moeZceJTCYfX08c+etzirq88flfAAAA//8D&#10;AFBLAwQUAAYACAAAACEAlPQ+NuIAAAAKAQAADwAAAGRycy9kb3ducmV2LnhtbEyPMU/DMBSEdyT+&#10;g/WQ2FonKQlVGqeqIlVICIaWLt2c+DWJsJ9D7LaBX487wXi60913xXoyml1wdL0lAfE8AobUWNVT&#10;K+DwsZ0tgTkvSUltCQV8o4N1eX9XyFzZK+3wsvctCyXkcimg837IOXdNh0a6uR2Qgneyo5E+yLHl&#10;apTXUG40T6Io40b2FBY6OWDVYfO5PxsBr9X2Xe7qxCx/dPXydtoMX4djKsTjw7RZAfM4+b8w3PAD&#10;OpSBqbZnUo5pAbM4Cl+8gEWaAbsF0qc4AVYLeM4WwMuC/79Q/gIAAP//AwBQSwECLQAUAAYACAAA&#10;ACEAtoM4kv4AAADhAQAAEwAAAAAAAAAAAAAAAAAAAAAAW0NvbnRlbnRfVHlwZXNdLnhtbFBLAQIt&#10;ABQABgAIAAAAIQA4/SH/1gAAAJQBAAALAAAAAAAAAAAAAAAAAC8BAABfcmVscy8ucmVsc1BLAQIt&#10;ABQABgAIAAAAIQCQ+ntAGwIAACsEAAAOAAAAAAAAAAAAAAAAAC4CAABkcnMvZTJvRG9jLnhtbFBL&#10;AQItABQABgAIAAAAIQCU9D424gAAAAoBAAAPAAAAAAAAAAAAAAAAAHUEAABkcnMvZG93bnJldi54&#10;bWxQSwUGAAAAAAQABADzAAAAhAUAAAAA&#10;" filled="f" stroked="f" strokeweight=".5pt">
                      <v:textbox>
                        <w:txbxContent>
                          <w:p w14:paraId="5AEAC364" w14:textId="77777777" w:rsidR="006F0747" w:rsidRDefault="006F0747" w:rsidP="006F074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أ.سلطان النعيمات                                              اخصائي المبحث:                                              مدير المدرسة:                                                       مستشار التطوير المدرسي :                               </w:t>
                            </w:r>
                          </w:p>
                          <w:p w14:paraId="7B56CAE9" w14:textId="77777777" w:rsidR="006F0747" w:rsidRDefault="006F0747" w:rsidP="006F074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7F83CD34" w14:textId="77777777" w:rsidR="00CB7D52" w:rsidRDefault="00000000">
      <w:pPr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>الصف : التاسع الاساسي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885037C" wp14:editId="61E36B36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B1EB86" w14:textId="77777777" w:rsidR="00CB7D52" w:rsidRDefault="00000000" w:rsidP="00443548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خطة </w:t>
                            </w: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الدرس</w:t>
                            </w:r>
                          </w:p>
                          <w:p w14:paraId="4EA53EC2" w14:textId="77777777" w:rsidR="00CB7D52" w:rsidRDefault="00CB7D52" w:rsidP="00443548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34657277" w14:textId="77777777" w:rsidR="00CB7D52" w:rsidRDefault="00CB7D52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5037C" id="Text Box 1" o:spid="_x0000_s1035" type="#_x0000_t202" style="position:absolute;left:0;text-align:left;margin-left:357.4pt;margin-top:-8.3pt;width:145.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qRGgIAADMEAAAOAAAAZHJzL2Uyb0RvYy54bWysU01vGyEQvVfqf0Dc6107TuKsvI7cRK4q&#10;WUkkp8oZs+BdCRgK2Lvur+/A+itpT1UvMDDDfLz3mN53WpGdcL4BU9LhIKdEGA5VYzYl/fG6+DKh&#10;xAdmKqbAiJLuhaf3s8+fpq0txAhqUJVwBJMYX7S2pHUItsgyz2uhmR+AFQadEpxmAY9uk1WOtZhd&#10;q2yU5zdZC66yDrjwHm8feyedpfxSCh6epfQiEFVS7C2k1aV1HddsNmXFxjFbN/zQBvuHLjRrDBY9&#10;pXpkgZGta/5IpRvuwIMMAw46AykbLtIMOM0w/zDNqmZWpFkQHG9PMPn/l5Y/7Vb2xZHQfYUOCYyA&#10;tNYXHi/jPJ10Ou7YKUE/Qrg/wSa6QHh8NBnfTq7RxdF3lY8necI1O7+2zodvAjSJRkkd0pLQYrul&#10;D1gRQ48hsZiBRaNUokYZ0pb05grTv/PgC2Xw4bnXaIVu3ZGmKundcY41VHscz0HPvLd80WAPS+bD&#10;C3NINbaN8g3PuEgFWAsOFiU1uF9/u4/xyAB6KWlROiX1P7fMCUrUd4Pc3A3H46i1dBhf347w4C49&#10;60uP2eoHQHUO8aNYnswYH9TRlA70G6p8HquiixmOtUsajuZD6AWNv4SL+TwFobosC0uzsjymjthF&#10;hF+7N+bsgYaABD7BUWSs+MBGH9ujPt8GkE2iKuLco3qAH5WZGDz8oij9y3OKOv/12W8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HNRSpEaAgAAMw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12B1EB86" w14:textId="77777777" w:rsidR="00CB7D52" w:rsidRDefault="00000000" w:rsidP="00443548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EA53EC2" w14:textId="77777777" w:rsidR="00CB7D52" w:rsidRDefault="00CB7D52" w:rsidP="00443548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34657277" w14:textId="77777777" w:rsidR="00CB7D52" w:rsidRDefault="00CB7D52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643D92" w14:textId="08606216" w:rsidR="00CB7D52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المهارات الرقمية       عنوان الوحدة : أثر الحوسبة    موضوع الدرس :  الإعلام الرقمي         عدد الحصص:            التعلم القبلي :  معرفة بمفهوم التنمر الإلكتروني وطرق مواجهته.     </w:t>
      </w:r>
    </w:p>
    <w:tbl>
      <w:tblPr>
        <w:tblStyle w:val="af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0"/>
        <w:gridCol w:w="7159"/>
        <w:gridCol w:w="6315"/>
        <w:gridCol w:w="973"/>
      </w:tblGrid>
      <w:tr w:rsidR="00CB7D52" w14:paraId="2432C715" w14:textId="77777777">
        <w:trPr>
          <w:trHeight w:val="339"/>
          <w:jc w:val="right"/>
        </w:trPr>
        <w:tc>
          <w:tcPr>
            <w:tcW w:w="15627" w:type="dxa"/>
            <w:gridSpan w:val="4"/>
          </w:tcPr>
          <w:p w14:paraId="669B09A4" w14:textId="77777777" w:rsidR="00CB7D5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>النتاجات التعليمية 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4CDBF4E" w14:textId="77777777" w:rsidR="00CB7D5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شرح مفهوم الإعلام الرقمي وأهميته. - تحليل مخاطر الإعلام الرقمي واقتراح طرائق لمواجهتها.</w:t>
            </w:r>
          </w:p>
          <w:p w14:paraId="4430EE4D" w14:textId="77777777" w:rsidR="00CB7D5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التعامل بمسؤولية مع وسائل الإعلام الرقمي.</w:t>
            </w:r>
          </w:p>
        </w:tc>
      </w:tr>
      <w:tr w:rsidR="00CB7D52" w14:paraId="5FE703F5" w14:textId="77777777" w:rsidTr="00D477A5">
        <w:trPr>
          <w:jc w:val="right"/>
        </w:trPr>
        <w:tc>
          <w:tcPr>
            <w:tcW w:w="1180" w:type="dxa"/>
            <w:shd w:val="clear" w:color="auto" w:fill="F2F2F2"/>
          </w:tcPr>
          <w:p w14:paraId="4B0C3291" w14:textId="77777777" w:rsidR="00CB7D5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7159" w:type="dxa"/>
            <w:shd w:val="clear" w:color="auto" w:fill="F2F2F2"/>
          </w:tcPr>
          <w:p w14:paraId="2DFCB886" w14:textId="77777777" w:rsidR="00CB7D5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533FA9F8" w14:textId="77777777" w:rsidR="00CB7D5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4C687F43" w14:textId="77777777" w:rsidR="00CB7D5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CB7D52" w14:paraId="5FC53AB0" w14:textId="77777777" w:rsidTr="00D477A5">
        <w:trPr>
          <w:cantSplit/>
          <w:trHeight w:val="1134"/>
          <w:jc w:val="right"/>
        </w:trPr>
        <w:tc>
          <w:tcPr>
            <w:tcW w:w="1180" w:type="dxa"/>
            <w:shd w:val="clear" w:color="auto" w:fill="F2F2F2"/>
            <w:vAlign w:val="center"/>
          </w:tcPr>
          <w:p w14:paraId="3C8FA6F2" w14:textId="77777777" w:rsidR="00CB7D52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7159" w:type="dxa"/>
          </w:tcPr>
          <w:p w14:paraId="6E045CB1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3864D6C8" w14:textId="3E121A70" w:rsidR="00CB7D52" w:rsidRDefault="0000000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طلب من </w:t>
            </w:r>
            <w:r w:rsidR="00AA209E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مشاركة آخر خبر رقمي سمع</w:t>
            </w:r>
            <w:r w:rsidR="006F0747">
              <w:rPr>
                <w:rFonts w:hint="cs"/>
                <w:b/>
                <w:sz w:val="28"/>
                <w:szCs w:val="28"/>
                <w:rtl/>
              </w:rPr>
              <w:t>و</w:t>
            </w:r>
            <w:r>
              <w:rPr>
                <w:b/>
                <w:sz w:val="28"/>
                <w:szCs w:val="28"/>
                <w:rtl/>
              </w:rPr>
              <w:t xml:space="preserve"> عنه.</w:t>
            </w:r>
          </w:p>
        </w:tc>
        <w:tc>
          <w:tcPr>
            <w:tcW w:w="6315" w:type="dxa"/>
          </w:tcPr>
          <w:p w14:paraId="0F908077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359D057C" w14:textId="22422A3D" w:rsidR="00CB7D52" w:rsidRDefault="00AA209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يشارك آخر خبر رقمي، و</w:t>
            </w:r>
            <w:r w:rsidR="006F0747">
              <w:rPr>
                <w:rFonts w:hint="cs"/>
                <w:b/>
                <w:sz w:val="28"/>
                <w:szCs w:val="28"/>
                <w:rtl/>
              </w:rPr>
              <w:t>ي</w:t>
            </w:r>
            <w:r>
              <w:rPr>
                <w:b/>
                <w:sz w:val="28"/>
                <w:szCs w:val="28"/>
                <w:rtl/>
              </w:rPr>
              <w:t xml:space="preserve">جيب عن سؤال: كيف </w:t>
            </w:r>
            <w:r w:rsidR="006F0747">
              <w:rPr>
                <w:rFonts w:hint="cs"/>
                <w:b/>
                <w:sz w:val="28"/>
                <w:szCs w:val="28"/>
                <w:rtl/>
              </w:rPr>
              <w:t>ت</w:t>
            </w:r>
            <w:r>
              <w:rPr>
                <w:b/>
                <w:sz w:val="28"/>
                <w:szCs w:val="28"/>
                <w:rtl/>
              </w:rPr>
              <w:t>أكد</w:t>
            </w:r>
            <w:r w:rsidR="006F0747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من صحة الخبر؟</w:t>
            </w:r>
          </w:p>
        </w:tc>
        <w:tc>
          <w:tcPr>
            <w:tcW w:w="973" w:type="dxa"/>
          </w:tcPr>
          <w:p w14:paraId="63E83EFC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D52" w14:paraId="4792B49D" w14:textId="77777777" w:rsidTr="00D477A5">
        <w:trPr>
          <w:cantSplit/>
          <w:trHeight w:val="1166"/>
          <w:jc w:val="right"/>
        </w:trPr>
        <w:tc>
          <w:tcPr>
            <w:tcW w:w="1180" w:type="dxa"/>
            <w:shd w:val="clear" w:color="auto" w:fill="F2F2F2"/>
            <w:vAlign w:val="center"/>
          </w:tcPr>
          <w:p w14:paraId="2C69566B" w14:textId="77777777" w:rsidR="00CB7D52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159" w:type="dxa"/>
          </w:tcPr>
          <w:p w14:paraId="60251099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08FAB399" w14:textId="5CF5B111" w:rsidR="00CB7D52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شرح مفهوم الإعلام الرقمي وأهميته، و</w:t>
            </w:r>
            <w:r w:rsidR="00AA209E">
              <w:rPr>
                <w:b/>
                <w:sz w:val="28"/>
                <w:szCs w:val="28"/>
                <w:rtl/>
              </w:rPr>
              <w:t xml:space="preserve">توضيح </w:t>
            </w:r>
            <w:r>
              <w:rPr>
                <w:b/>
                <w:sz w:val="28"/>
                <w:szCs w:val="28"/>
                <w:rtl/>
              </w:rPr>
              <w:t>الفرق بينه وبين الإعلام التقليدي. و</w:t>
            </w:r>
            <w:r w:rsidR="00AA209E">
              <w:rPr>
                <w:b/>
                <w:sz w:val="28"/>
                <w:szCs w:val="28"/>
                <w:rtl/>
              </w:rPr>
              <w:t>يبيّن</w:t>
            </w:r>
            <w:r>
              <w:rPr>
                <w:b/>
                <w:sz w:val="28"/>
                <w:szCs w:val="28"/>
                <w:rtl/>
              </w:rPr>
              <w:t xml:space="preserve"> مخاطر الإعلام الرقمي، مثل الأخبار الكاذبة والمضللة.</w:t>
            </w:r>
          </w:p>
        </w:tc>
        <w:tc>
          <w:tcPr>
            <w:tcW w:w="6315" w:type="dxa"/>
          </w:tcPr>
          <w:p w14:paraId="14C8AB48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715FB38F" w14:textId="37B665D4" w:rsidR="00CB7D52" w:rsidRDefault="00AA20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يستوعب مفهوم الإعلام الرقمي، ويدوّن ملاحظات عن مخاطره وكيفية التمييز بين الأخبار الحقيقية والكاذبة.</w:t>
            </w:r>
          </w:p>
        </w:tc>
        <w:tc>
          <w:tcPr>
            <w:tcW w:w="973" w:type="dxa"/>
          </w:tcPr>
          <w:p w14:paraId="7F785CF2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D52" w14:paraId="13286016" w14:textId="77777777" w:rsidTr="00D477A5">
        <w:trPr>
          <w:cantSplit/>
          <w:trHeight w:val="984"/>
          <w:jc w:val="right"/>
        </w:trPr>
        <w:tc>
          <w:tcPr>
            <w:tcW w:w="1180" w:type="dxa"/>
            <w:shd w:val="clear" w:color="auto" w:fill="F2F2F2"/>
            <w:vAlign w:val="center"/>
          </w:tcPr>
          <w:p w14:paraId="6227B8E2" w14:textId="77777777" w:rsidR="00CB7D52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7159" w:type="dxa"/>
          </w:tcPr>
          <w:p w14:paraId="28ECABBE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1A85523F" w14:textId="116754FB" w:rsidR="00CB7D52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توجّيه </w:t>
            </w:r>
            <w:r w:rsidR="00AA209E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إلى نشاط "أبحث" للتحقق من صحة خبر معين.</w:t>
            </w:r>
          </w:p>
          <w:p w14:paraId="07B0F389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315" w:type="dxa"/>
          </w:tcPr>
          <w:p w14:paraId="2A7B8E89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6117E759" w14:textId="0311F14D" w:rsidR="00CB7D52" w:rsidRDefault="006F0747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ي</w:t>
            </w:r>
            <w:r>
              <w:rPr>
                <w:b/>
                <w:sz w:val="28"/>
                <w:szCs w:val="28"/>
                <w:rtl/>
              </w:rPr>
              <w:t xml:space="preserve">ختار خبرًا </w:t>
            </w:r>
            <w:r>
              <w:rPr>
                <w:rFonts w:hint="cs"/>
                <w:b/>
                <w:sz w:val="28"/>
                <w:szCs w:val="28"/>
                <w:rtl/>
              </w:rPr>
              <w:t>ي</w:t>
            </w:r>
            <w:r>
              <w:rPr>
                <w:b/>
                <w:sz w:val="28"/>
                <w:szCs w:val="28"/>
                <w:rtl/>
              </w:rPr>
              <w:t>شك في صحته، و</w:t>
            </w:r>
            <w:r>
              <w:rPr>
                <w:rFonts w:hint="cs"/>
                <w:b/>
                <w:sz w:val="28"/>
                <w:szCs w:val="28"/>
                <w:rtl/>
              </w:rPr>
              <w:t>ي</w:t>
            </w:r>
            <w:r>
              <w:rPr>
                <w:b/>
                <w:sz w:val="28"/>
                <w:szCs w:val="28"/>
                <w:rtl/>
              </w:rPr>
              <w:t>ستخدم مواقع التحقق من الأخبار للوصول إلى الحقيقة.</w:t>
            </w:r>
          </w:p>
        </w:tc>
        <w:tc>
          <w:tcPr>
            <w:tcW w:w="973" w:type="dxa"/>
          </w:tcPr>
          <w:p w14:paraId="6D132968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7D52" w14:paraId="013A88B0" w14:textId="77777777" w:rsidTr="00D477A5">
        <w:trPr>
          <w:cantSplit/>
          <w:trHeight w:val="1134"/>
          <w:jc w:val="right"/>
        </w:trPr>
        <w:tc>
          <w:tcPr>
            <w:tcW w:w="1180" w:type="dxa"/>
            <w:shd w:val="clear" w:color="auto" w:fill="F2F2F2"/>
            <w:vAlign w:val="center"/>
          </w:tcPr>
          <w:p w14:paraId="0EFAF5A6" w14:textId="77777777" w:rsidR="00CB7D52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7159" w:type="dxa"/>
          </w:tcPr>
          <w:p w14:paraId="4CAEA9FC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63BC09BA" w14:textId="77777777" w:rsidR="00CB7D52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تيسّير مناقشة نتائج البحث حول صحة الأخبار.</w:t>
            </w:r>
          </w:p>
        </w:tc>
        <w:tc>
          <w:tcPr>
            <w:tcW w:w="6315" w:type="dxa"/>
          </w:tcPr>
          <w:p w14:paraId="3FCE14F7" w14:textId="77777777" w:rsidR="00CB7D52" w:rsidRDefault="00CB7D52">
            <w:pPr>
              <w:spacing w:after="0" w:line="240" w:lineRule="auto"/>
              <w:rPr>
                <w:sz w:val="28"/>
                <w:szCs w:val="28"/>
              </w:rPr>
            </w:pPr>
          </w:p>
          <w:p w14:paraId="60070CE3" w14:textId="76D2D07D" w:rsidR="00CB7D52" w:rsidRDefault="00AA20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يناقش مع زميلاته أهمية التحقق من صحة المعلومات قبل نشرها أو تداولها.</w:t>
            </w:r>
          </w:p>
        </w:tc>
        <w:tc>
          <w:tcPr>
            <w:tcW w:w="973" w:type="dxa"/>
          </w:tcPr>
          <w:p w14:paraId="09865369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af0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CB7D52" w14:paraId="0F72C3FA" w14:textId="77777777">
        <w:trPr>
          <w:jc w:val="right"/>
        </w:trPr>
        <w:tc>
          <w:tcPr>
            <w:tcW w:w="7718" w:type="dxa"/>
          </w:tcPr>
          <w:p w14:paraId="6A80430D" w14:textId="77777777" w:rsidR="00CB7D52" w:rsidRDefault="00CB7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f1"/>
              <w:bidiVisual/>
              <w:tblW w:w="7492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CB7D52" w14:paraId="65104024" w14:textId="77777777">
              <w:trPr>
                <w:trHeight w:val="1889"/>
                <w:jc w:val="right"/>
              </w:trPr>
              <w:tc>
                <w:tcPr>
                  <w:tcW w:w="7492" w:type="dxa"/>
                </w:tcPr>
                <w:p w14:paraId="55992A74" w14:textId="77777777" w:rsidR="00CB7D52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1410D6E1" w14:textId="77777777" w:rsidR="00CB7D52" w:rsidRDefault="00CB7D52" w:rsidP="00D477A5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B798D14" w14:textId="2E6DAE11" w:rsidR="00CB7D52" w:rsidRDefault="006F07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57D558" wp14:editId="752F264C">
                      <wp:simplePos x="0" y="0"/>
                      <wp:positionH relativeFrom="margin">
                        <wp:posOffset>-5217104</wp:posOffset>
                      </wp:positionH>
                      <wp:positionV relativeFrom="paragraph">
                        <wp:posOffset>196629</wp:posOffset>
                      </wp:positionV>
                      <wp:extent cx="9850120" cy="258445"/>
                      <wp:effectExtent l="0" t="0" r="0" b="0"/>
                      <wp:wrapNone/>
                      <wp:docPr id="1443764395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A059CD" w14:textId="77777777" w:rsidR="006F0747" w:rsidRDefault="006F0747" w:rsidP="006F0747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المعلم : أ.سلطان النعيمات                                              اخصائي المبحث:                                              مدير المدرسة:                                                       مستشار التطوير المدرسي :                               </w:t>
                                  </w:r>
                                </w:p>
                                <w:p w14:paraId="07A1D63B" w14:textId="77777777" w:rsidR="006F0747" w:rsidRDefault="006F0747" w:rsidP="006F0747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7D558" id="_x0000_s1036" type="#_x0000_t202" style="position:absolute;left:0;text-align:left;margin-left:-410.8pt;margin-top:15.5pt;width:775.6pt;height:20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2QmGgIAACw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KpwjKRtdG6gOOJ+DXnpv+VJhEyvm&#10;wytzqDX2jfsbXtBIDViMa2UpqcH9ufXFPKQeI5S0uDMl9b93zAlK9E+DotwPx2OEC+kynnyLnLjr&#10;yOY6YnbNI+BaDvGFWJ6OMT/ok1c6aN5xvRexKoaY4Vi7pOF0fAz9JuPz4GKxSEm4VpaFlVlbHqEj&#10;nZHat+6dOXvkP6Byz3DaLlbcyNDn9kIsdgGkShpd2DzyjiuZVD4+n7jz1/eUdXnk878AAAD//wMA&#10;UEsDBBQABgAIAAAAIQCEPifX4gAAAAoBAAAPAAAAZHJzL2Rvd25yZXYueG1sTI9BT8MwDIXvSPyH&#10;yEjctrRFbF3XdJoqTUgIDhu7cEsbr61onNJkW+HXY05ws/2enr+XbybbiwuOvnOkIJ5HIJBqZzpq&#10;FBzfdrMUhA+ajO4doYIv9LApbm9ynRl3pT1eDqERHEI+0wraEIZMSl+3aLWfuwGJtZMbrQ68jo00&#10;o75yuO1lEkULaXVH/KHVA5Yt1h+Hs1XwXO5e9b5KbPrdl08vp+3weXx/VOr+btquQQScwp8ZfvEZ&#10;HQpmqtyZjBe9glmaxAv2KniIuRQ7lsmKDxUP8RJkkcv/FYofAAAA//8DAFBLAQItABQABgAIAAAA&#10;IQC2gziS/gAAAOEBAAATAAAAAAAAAAAAAAAAAAAAAABbQ29udGVudF9UeXBlc10ueG1sUEsBAi0A&#10;FAAGAAgAAAAhADj9If/WAAAAlAEAAAsAAAAAAAAAAAAAAAAALwEAAF9yZWxzLy5yZWxzUEsBAi0A&#10;FAAGAAgAAAAhAPDfZCYaAgAALAQAAA4AAAAAAAAAAAAAAAAALgIAAGRycy9lMm9Eb2MueG1sUEsB&#10;Ai0AFAAGAAgAAAAhAIQ+J9fiAAAACgEAAA8AAAAAAAAAAAAAAAAAdAQAAGRycy9kb3ducmV2Lnht&#10;bFBLBQYAAAAABAAEAPMAAACDBQAAAAA=&#10;" filled="f" stroked="f" strokeweight=".5pt">
                      <v:textbox>
                        <w:txbxContent>
                          <w:p w14:paraId="29A059CD" w14:textId="77777777" w:rsidR="006F0747" w:rsidRDefault="006F0747" w:rsidP="006F074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أ.سلطان النعيمات                                              اخصائي المبحث:                                              مدير المدرسة:                                                       مستشار التطوير المدرسي :                               </w:t>
                            </w:r>
                          </w:p>
                          <w:p w14:paraId="07A1D63B" w14:textId="77777777" w:rsidR="006F0747" w:rsidRDefault="006F0747" w:rsidP="006F074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851794A" w14:textId="65339FD4" w:rsidR="00CB7D52" w:rsidRDefault="00CB7D52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57B90581" w14:textId="299860F3" w:rsidR="006F0747" w:rsidRDefault="006F074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72F5734A" w14:textId="77777777" w:rsidR="006F0747" w:rsidRDefault="006F074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4126169A" w14:textId="6B656203" w:rsidR="006F0747" w:rsidRDefault="006F074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p w14:paraId="6D3DDFB8" w14:textId="77777777" w:rsidR="00CB7D52" w:rsidRDefault="00CB7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f2"/>
              <w:bidiVisual/>
              <w:tblW w:w="7825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7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B7D52" w14:paraId="3BA8823A" w14:textId="77777777" w:rsidTr="00AA209E">
              <w:trPr>
                <w:trHeight w:val="471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79BC8482" w14:textId="77777777" w:rsidR="00CB7D52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0347A5E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474DD4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818426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B7803F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BFAD93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72E58D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1DD2386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B7D52" w14:paraId="594206FC" w14:textId="77777777" w:rsidTr="00AA209E">
              <w:trPr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4A98CDE7" w14:textId="77777777" w:rsidR="00CB7D52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31FE0CC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FFCFB2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CFB47B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4BC434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B2B97D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82A589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215614A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B7D52" w14:paraId="003210BF" w14:textId="77777777" w:rsidTr="00AA209E">
              <w:trPr>
                <w:trHeight w:val="660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5512C6BD" w14:textId="77777777" w:rsidR="00CB7D52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C5F2EA8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8DAF61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8E1FF7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6D06CB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AA7F33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DE9F44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690E872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B7D52" w14:paraId="313C78B6" w14:textId="77777777" w:rsidTr="00AA209E">
              <w:trPr>
                <w:trHeight w:val="400"/>
                <w:jc w:val="right"/>
              </w:trPr>
              <w:tc>
                <w:tcPr>
                  <w:tcW w:w="2077" w:type="dxa"/>
                  <w:shd w:val="clear" w:color="auto" w:fill="F2F2F2"/>
                  <w:vAlign w:val="center"/>
                </w:tcPr>
                <w:p w14:paraId="1BB90CC3" w14:textId="77777777" w:rsidR="00CB7D52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52B501D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AD1E0A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660D45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17ED47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F69522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C4191D" w14:textId="77777777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3042641" w14:textId="5FF42D2D" w:rsidR="00CB7D52" w:rsidRDefault="00CB7D5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7EFA393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  <w:p w14:paraId="3F6326DA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  <w:p w14:paraId="59D65B20" w14:textId="77777777" w:rsidR="00CB7D52" w:rsidRDefault="00CB7D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E0A25E9" w14:textId="77777777" w:rsidR="00A14F55" w:rsidRPr="00A14F55" w:rsidRDefault="00A14F55" w:rsidP="00A14F55">
      <w:pPr>
        <w:spacing w:line="480" w:lineRule="auto"/>
        <w:jc w:val="center"/>
        <w:rPr>
          <w:sz w:val="48"/>
          <w:szCs w:val="48"/>
          <w:rtl/>
        </w:rPr>
      </w:pPr>
    </w:p>
    <w:p w14:paraId="365D1B7C" w14:textId="77777777" w:rsidR="00A14F55" w:rsidRPr="00A14F55" w:rsidRDefault="00A14F55" w:rsidP="00A14F55">
      <w:pPr>
        <w:spacing w:line="480" w:lineRule="auto"/>
        <w:jc w:val="center"/>
        <w:rPr>
          <w:sz w:val="48"/>
          <w:szCs w:val="48"/>
          <w:rtl/>
        </w:rPr>
      </w:pPr>
      <w:bookmarkStart w:id="0" w:name="_Hlk206693434"/>
      <w:r w:rsidRPr="00A14F55">
        <w:rPr>
          <w:sz w:val="48"/>
          <w:szCs w:val="48"/>
          <w:rtl/>
        </w:rPr>
        <w:t>خطة الدرس</w:t>
      </w:r>
    </w:p>
    <w:p w14:paraId="2CF43499" w14:textId="6C304C7C" w:rsidR="00A14F55" w:rsidRPr="00A14F55" w:rsidRDefault="00A14F55" w:rsidP="00A14F55">
      <w:pPr>
        <w:spacing w:line="480" w:lineRule="auto"/>
        <w:jc w:val="center"/>
        <w:rPr>
          <w:sz w:val="48"/>
          <w:szCs w:val="48"/>
          <w:rtl/>
        </w:rPr>
      </w:pPr>
      <w:r w:rsidRPr="00A14F55">
        <w:rPr>
          <w:sz w:val="48"/>
          <w:szCs w:val="48"/>
          <w:rtl/>
        </w:rPr>
        <w:t xml:space="preserve">الصف : </w:t>
      </w:r>
      <w:r>
        <w:rPr>
          <w:rFonts w:hint="cs"/>
          <w:sz w:val="48"/>
          <w:szCs w:val="48"/>
          <w:rtl/>
        </w:rPr>
        <w:t>التاسع الاساسي</w:t>
      </w:r>
    </w:p>
    <w:p w14:paraId="2F928F2D" w14:textId="77777777" w:rsidR="00A14F55" w:rsidRPr="00A14F55" w:rsidRDefault="00A14F55" w:rsidP="00A14F55">
      <w:pPr>
        <w:spacing w:line="480" w:lineRule="auto"/>
        <w:jc w:val="center"/>
        <w:rPr>
          <w:sz w:val="48"/>
          <w:szCs w:val="48"/>
          <w:rtl/>
        </w:rPr>
      </w:pPr>
      <w:r w:rsidRPr="00A14F55">
        <w:rPr>
          <w:sz w:val="48"/>
          <w:szCs w:val="48"/>
          <w:rtl/>
        </w:rPr>
        <w:t>مادة المهارات الرقمية</w:t>
      </w:r>
    </w:p>
    <w:p w14:paraId="248B70AA" w14:textId="5898D844" w:rsidR="00A14F55" w:rsidRPr="00A14F55" w:rsidRDefault="00A14F55" w:rsidP="00A14F55">
      <w:pPr>
        <w:spacing w:line="480" w:lineRule="auto"/>
        <w:jc w:val="center"/>
        <w:rPr>
          <w:sz w:val="48"/>
          <w:szCs w:val="48"/>
          <w:rtl/>
        </w:rPr>
      </w:pPr>
      <w:r w:rsidRPr="00A14F55">
        <w:rPr>
          <w:sz w:val="48"/>
          <w:szCs w:val="48"/>
          <w:rtl/>
        </w:rPr>
        <w:t>للاستاذ:سلطان النعيمات</w:t>
      </w:r>
    </w:p>
    <w:p w14:paraId="146DEFE5" w14:textId="77777777" w:rsidR="00A14F55" w:rsidRPr="00A14F55" w:rsidRDefault="00A14F55" w:rsidP="00A14F55">
      <w:pPr>
        <w:spacing w:line="480" w:lineRule="auto"/>
        <w:jc w:val="center"/>
        <w:rPr>
          <w:sz w:val="48"/>
          <w:szCs w:val="48"/>
          <w:rtl/>
        </w:rPr>
      </w:pPr>
      <w:r w:rsidRPr="00A14F55">
        <w:rPr>
          <w:sz w:val="48"/>
          <w:szCs w:val="48"/>
          <w:rtl/>
        </w:rPr>
        <w:t>الفصل الدراسي الاول2025/2026</w:t>
      </w:r>
    </w:p>
    <w:bookmarkEnd w:id="0"/>
    <w:p w14:paraId="40D51022" w14:textId="46AE793B" w:rsidR="00CB7D52" w:rsidRDefault="00CB7D52">
      <w:pPr>
        <w:rPr>
          <w:sz w:val="24"/>
          <w:szCs w:val="24"/>
        </w:rPr>
      </w:pPr>
    </w:p>
    <w:sectPr w:rsidR="00CB7D52" w:rsidSect="00A14F55">
      <w:footerReference w:type="default" r:id="rId6"/>
      <w:pgSz w:w="16838" w:h="11906" w:orient="landscape"/>
      <w:pgMar w:top="567" w:right="720" w:bottom="720" w:left="720" w:header="142" w:footer="304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A7BA9" w14:textId="77777777" w:rsidR="007D31BA" w:rsidRDefault="007D31BA">
      <w:pPr>
        <w:spacing w:after="0" w:line="240" w:lineRule="auto"/>
      </w:pPr>
      <w:r>
        <w:separator/>
      </w:r>
    </w:p>
  </w:endnote>
  <w:endnote w:type="continuationSeparator" w:id="0">
    <w:p w14:paraId="39C61EFF" w14:textId="77777777" w:rsidR="007D31BA" w:rsidRDefault="007D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688A" w14:textId="77777777" w:rsidR="00CB7D52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b/>
        <w:color w:val="000000"/>
      </w:rPr>
      <w:t xml:space="preserve">FORM #QF71-1-47 </w:t>
    </w:r>
    <w:proofErr w:type="spellStart"/>
    <w:proofErr w:type="gramStart"/>
    <w:r>
      <w:rPr>
        <w:b/>
        <w:color w:val="000000"/>
      </w:rPr>
      <w:t>rev.b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EA21" w14:textId="77777777" w:rsidR="007D31BA" w:rsidRDefault="007D31BA">
      <w:pPr>
        <w:spacing w:after="0" w:line="240" w:lineRule="auto"/>
      </w:pPr>
      <w:r>
        <w:separator/>
      </w:r>
    </w:p>
  </w:footnote>
  <w:footnote w:type="continuationSeparator" w:id="0">
    <w:p w14:paraId="107F5658" w14:textId="77777777" w:rsidR="007D31BA" w:rsidRDefault="007D3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D52"/>
    <w:rsid w:val="006B5EF1"/>
    <w:rsid w:val="006F0747"/>
    <w:rsid w:val="007D31BA"/>
    <w:rsid w:val="00A14F55"/>
    <w:rsid w:val="00AA209E"/>
    <w:rsid w:val="00CB7D52"/>
    <w:rsid w:val="00D477A5"/>
    <w:rsid w:val="00D73C64"/>
    <w:rsid w:val="00D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28E6E6"/>
  <w15:docId w15:val="{1DAAA30A-6B67-490D-A243-C813547C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112410.User1</cp:lastModifiedBy>
  <cp:revision>4</cp:revision>
  <dcterms:created xsi:type="dcterms:W3CDTF">2025-08-21T14:45:00Z</dcterms:created>
  <dcterms:modified xsi:type="dcterms:W3CDTF">2025-08-21T15:31:00Z</dcterms:modified>
</cp:coreProperties>
</file>