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BB7A" w14:textId="77777777" w:rsidR="00107B38" w:rsidRDefault="00107B38" w:rsidP="0044550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</w:t>
      </w:r>
    </w:p>
    <w:p w14:paraId="478329A9" w14:textId="77777777" w:rsidR="00107B38" w:rsidRDefault="00107B38" w:rsidP="00107B3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0DE21948" w14:textId="77777777" w:rsidR="00107B38" w:rsidRDefault="00107B38" w:rsidP="007C5102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</w:t>
      </w:r>
      <w:r w:rsidR="00D16BBF">
        <w:rPr>
          <w:rFonts w:hint="cs"/>
          <w:b/>
          <w:bCs/>
          <w:rtl/>
        </w:rPr>
        <w:t xml:space="preserve">لسابع </w:t>
      </w:r>
      <w:r w:rsidR="0072500B">
        <w:rPr>
          <w:rFonts w:hint="cs"/>
          <w:b/>
          <w:bCs/>
          <w:rtl/>
        </w:rPr>
        <w:t xml:space="preserve">            المبحث : المهارات الرقمية </w:t>
      </w:r>
      <w:r>
        <w:rPr>
          <w:rFonts w:hint="cs"/>
          <w:b/>
          <w:bCs/>
          <w:rtl/>
        </w:rPr>
        <w:t xml:space="preserve">             عنوان الوحدة : </w:t>
      </w:r>
      <w:r w:rsidR="007C5102">
        <w:rPr>
          <w:rFonts w:hint="cs"/>
          <w:b/>
          <w:bCs/>
          <w:rtl/>
        </w:rPr>
        <w:t>أثر الحوسبة</w:t>
      </w:r>
      <w:r w:rsidR="00D16BB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عنوان الدرس : </w:t>
      </w:r>
      <w:r w:rsidR="007C5102">
        <w:rPr>
          <w:rFonts w:hint="cs"/>
          <w:b/>
          <w:bCs/>
          <w:rtl/>
        </w:rPr>
        <w:t>المواطنة الرقمية</w:t>
      </w:r>
      <w:r w:rsidR="00D16BBF">
        <w:rPr>
          <w:rFonts w:hint="cs"/>
          <w:b/>
          <w:bCs/>
          <w:rtl/>
        </w:rPr>
        <w:t xml:space="preserve"> </w:t>
      </w:r>
      <w:r w:rsidR="00445508">
        <w:rPr>
          <w:rFonts w:hint="cs"/>
          <w:b/>
          <w:bCs/>
          <w:rtl/>
          <w:lang w:bidi="ar-JO"/>
        </w:rPr>
        <w:t xml:space="preserve"> ج1</w:t>
      </w:r>
    </w:p>
    <w:p w14:paraId="35F08D50" w14:textId="77777777" w:rsidR="00107B38" w:rsidRDefault="00107B38" w:rsidP="007C510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</w:t>
      </w:r>
      <w:r w:rsidR="00A613D0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 التاريخ : من :     /     /   </w:t>
      </w:r>
      <w:r w:rsidR="007C5102">
        <w:rPr>
          <w:rFonts w:hint="cs"/>
          <w:b/>
          <w:bCs/>
          <w:rtl/>
        </w:rPr>
        <w:t xml:space="preserve">2025    </w:t>
      </w:r>
      <w:r>
        <w:rPr>
          <w:rFonts w:hint="cs"/>
          <w:b/>
          <w:bCs/>
          <w:rtl/>
        </w:rPr>
        <w:t xml:space="preserve">   إلى :     /     /   </w:t>
      </w:r>
      <w:r w:rsidR="007C5102">
        <w:rPr>
          <w:rFonts w:hint="cs"/>
          <w:b/>
          <w:bCs/>
          <w:rtl/>
        </w:rPr>
        <w:t xml:space="preserve"> 2025</w:t>
      </w:r>
    </w:p>
    <w:p w14:paraId="686A0BB4" w14:textId="77777777" w:rsidR="00107B38" w:rsidRDefault="00107B38" w:rsidP="00107B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14:paraId="474FE9D5" w14:textId="77777777" w:rsidR="00107B38" w:rsidRDefault="00107B38" w:rsidP="00F51AF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14:paraId="5D153D16" w14:textId="77777777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FCA6A5E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5F77C1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0821EA0" w14:textId="77777777"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0ADDAF2E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5961D06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E45A8E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572B84D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14:paraId="510CE292" w14:textId="77777777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2D54A0A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861B55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2D33A1D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C6920C8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1B85FA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2EFB931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A03975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AC9213D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14:paraId="00190BD8" w14:textId="77777777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5CEAD4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65A9C784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3D580093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741AD746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14:paraId="44C18A65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4FE7292B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14:paraId="722346B6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4E5CAA21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14:paraId="53F79120" w14:textId="77777777" w:rsidR="00A613D0" w:rsidRPr="007879C4" w:rsidRDefault="00A613D0" w:rsidP="00F27C14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8749FF" w14:textId="77777777" w:rsidR="00A613D0" w:rsidRPr="001078BD" w:rsidRDefault="007C5102" w:rsidP="001F1BE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14:paraId="702E9F83" w14:textId="77777777" w:rsidR="00A613D0" w:rsidRDefault="007C5102" w:rsidP="001F1B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مفهوم المواطنة الرقمية</w:t>
            </w:r>
          </w:p>
          <w:p w14:paraId="47AA69AA" w14:textId="77777777" w:rsidR="007C5102" w:rsidRPr="001078BD" w:rsidRDefault="007C5102" w:rsidP="001F1BEC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6FA46902" w14:textId="77777777" w:rsidR="00A613D0" w:rsidRPr="001078BD" w:rsidRDefault="007C5102" w:rsidP="001F1B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صفات المواطن الرقمي</w:t>
            </w:r>
          </w:p>
          <w:p w14:paraId="115D7228" w14:textId="77777777"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48F128BF" w14:textId="77777777" w:rsidR="00A613D0" w:rsidRDefault="007C5102" w:rsidP="00F27C14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أهمية المواطنة الرقمية</w:t>
            </w:r>
          </w:p>
          <w:p w14:paraId="66B4F469" w14:textId="77777777" w:rsidR="007C5102" w:rsidRDefault="007C5102" w:rsidP="00F27C14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14:paraId="471155DB" w14:textId="77777777" w:rsidR="007C5102" w:rsidRPr="001078BD" w:rsidRDefault="007C5102" w:rsidP="00F27C14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مبادئ المواطنة الرقمية</w:t>
            </w:r>
          </w:p>
          <w:p w14:paraId="7F179A1B" w14:textId="77777777" w:rsidR="00A613D0" w:rsidRPr="001078BD" w:rsidRDefault="00A613D0" w:rsidP="00F27C14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477FFF0F" w14:textId="77777777" w:rsidR="00A613D0" w:rsidRPr="001078BD" w:rsidRDefault="00A613D0" w:rsidP="00F27C14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68C907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2F4DE93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14:paraId="570B5663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8FDFB83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14:paraId="72A6D1D7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4CD0B9C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14:paraId="494325BB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00B4A68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14:paraId="3C323898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B1FDA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05BDE3B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14:paraId="3F69680F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9C9CD22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5DCF6858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8E2CD62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14:paraId="2FEE2B81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07B3ED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458E708D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14:paraId="0480A8D1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6D91A5D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61D543B7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D93ACD4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5A29B1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EFE3B9F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42382C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rtl/>
              </w:rPr>
            </w:pPr>
          </w:p>
          <w:p w14:paraId="3971E207" w14:textId="77777777" w:rsidR="00A613D0" w:rsidRDefault="00A613D0" w:rsidP="007C510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بنشاط تمهيدي لتوضيح </w:t>
            </w:r>
            <w:r w:rsidR="007C5102">
              <w:rPr>
                <w:rFonts w:ascii="Arial" w:hAnsi="Arial" w:cs="Arial" w:hint="cs"/>
                <w:b/>
                <w:bCs/>
                <w:rtl/>
              </w:rPr>
              <w:t>المواطنة الرقمية</w:t>
            </w:r>
          </w:p>
          <w:p w14:paraId="60F8EB8D" w14:textId="77777777" w:rsidR="00A613D0" w:rsidRPr="000360C7" w:rsidRDefault="007C5102" w:rsidP="007C5102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-تعريف الطالبات بالمقصود بالمواطنة الرقمية</w:t>
            </w:r>
          </w:p>
          <w:p w14:paraId="4871653A" w14:textId="77777777" w:rsidR="00A613D0" w:rsidRDefault="00A613D0" w:rsidP="007C510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-مناقشة </w:t>
            </w:r>
            <w:r w:rsidR="007C5102">
              <w:rPr>
                <w:rFonts w:ascii="Arial" w:hAnsi="Arial" w:cs="Arial" w:hint="cs"/>
                <w:b/>
                <w:bCs/>
                <w:rtl/>
              </w:rPr>
              <w:t>صفات المواطن الرقمي واهمية المواطنة الرقمية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ضمن مجموعات </w:t>
            </w:r>
            <w:r w:rsidR="007C5102">
              <w:rPr>
                <w:rFonts w:ascii="Arial" w:hAnsi="Arial" w:cs="Arial" w:hint="cs"/>
                <w:b/>
                <w:bCs/>
                <w:rtl/>
              </w:rPr>
              <w:t>ويتم شرحها من قبل رئيسة المجموعة</w:t>
            </w:r>
          </w:p>
          <w:p w14:paraId="41453637" w14:textId="77777777" w:rsidR="00A613D0" w:rsidRDefault="00A613D0" w:rsidP="00A613D0">
            <w:pPr>
              <w:jc w:val="lowKashida"/>
              <w:rPr>
                <w:rFonts w:ascii="Arial" w:hAnsi="Arial" w:cs="Arial"/>
                <w:rtl/>
              </w:rPr>
            </w:pPr>
          </w:p>
          <w:p w14:paraId="173DB526" w14:textId="77777777" w:rsidR="00A613D0" w:rsidRPr="00A613D0" w:rsidRDefault="00A613D0" w:rsidP="007C510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 xml:space="preserve">-ابين للطالبات </w:t>
            </w:r>
            <w:r w:rsidR="007C5102">
              <w:rPr>
                <w:rFonts w:ascii="Arial" w:hAnsi="Arial" w:cs="Arial" w:hint="cs"/>
                <w:b/>
                <w:bCs/>
                <w:rtl/>
              </w:rPr>
              <w:t>مبادئ المواطنة الرقمية مع ذكر امثلة من واقع الحياة</w:t>
            </w:r>
          </w:p>
          <w:p w14:paraId="355B2C2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B89FBF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6D506E1" w14:textId="77777777" w:rsidR="00A613D0" w:rsidRPr="000360C7" w:rsidRDefault="00A613D0" w:rsidP="007C510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="007C5102">
              <w:rPr>
                <w:rFonts w:ascii="Arial" w:hAnsi="Arial" w:cs="Arial" w:hint="cs"/>
                <w:b/>
                <w:bCs/>
                <w:rtl/>
              </w:rPr>
              <w:t>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0575AAD3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E272644" w14:textId="77777777" w:rsidR="00A613D0" w:rsidRPr="000360C7" w:rsidRDefault="007C5102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="00A613D0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0EF3A85E" w14:textId="77777777" w:rsidR="00A613D0" w:rsidRDefault="007C5102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="00A613D0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348ED153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6013950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8009BEF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A6B12EA" w14:textId="77777777" w:rsidR="00A613D0" w:rsidRPr="000360C7" w:rsidRDefault="007C5102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="00A613D0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68C174D8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14:paraId="60AC7A81" w14:textId="77777777" w:rsidR="00A613D0" w:rsidRDefault="00A613D0" w:rsidP="00A613D0">
            <w:pPr>
              <w:rPr>
                <w:rFonts w:ascii="Arial" w:hAnsi="Arial" w:cs="Arial"/>
              </w:rPr>
            </w:pPr>
          </w:p>
          <w:p w14:paraId="53E48040" w14:textId="77777777" w:rsidR="00A613D0" w:rsidRPr="00A613D0" w:rsidRDefault="00A613D0" w:rsidP="00A613D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BE802DB" w14:textId="77777777"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14:paraId="7BBA2902" w14:textId="77777777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27DE6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14:paraId="3664CF13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5468E2BE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14:paraId="56CF80DE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718FA96D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F63A034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1C05AA0F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2059B9A6" w14:textId="77777777"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3D1A0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14:paraId="147CB601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7FDA312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865A902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F115F70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886F786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CD28D1F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14:paraId="68D31E75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F12BE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EB659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65E6E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18398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22BB2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0D50F354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463B2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15A71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74C10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DBF54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1D83A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7C96D112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39137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6D18F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2280E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7510A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CD00F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7E3319DB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FA8E2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EBDF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B9596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66CF0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E1E09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2D92BD87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3D78E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112C4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9BB2C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E7C3F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160FE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17DA1EE" w14:textId="77777777"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14:paraId="2FC4342E" w14:textId="77777777" w:rsidR="00107B38" w:rsidRDefault="00107B38" w:rsidP="006F615A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</w:t>
      </w:r>
      <w:r w:rsidR="006F615A">
        <w:rPr>
          <w:rFonts w:hint="cs"/>
          <w:b/>
          <w:bCs/>
          <w:rtl/>
        </w:rPr>
        <w:t xml:space="preserve"> </w:t>
      </w:r>
    </w:p>
    <w:p w14:paraId="15128555" w14:textId="77777777"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14:paraId="0291BF56" w14:textId="77777777" w:rsidR="00F51AF5" w:rsidRDefault="004B30B1" w:rsidP="00F27C14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</w:t>
      </w:r>
    </w:p>
    <w:p w14:paraId="2C65F539" w14:textId="77777777" w:rsidR="004B30B1" w:rsidRDefault="00F51AF5" w:rsidP="00445508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  <w:r w:rsidR="00445508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B30B1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</w:p>
    <w:p w14:paraId="5E7D6147" w14:textId="77777777" w:rsidR="004B30B1" w:rsidRDefault="004B30B1" w:rsidP="004B30B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0B09BBE9" w14:textId="77777777" w:rsidR="00445508" w:rsidRDefault="00445508" w:rsidP="00445508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السابع             المبحث : المهارات الرقمية              عنوان الوحدة : أثر الحوسبة              عنوان الدرس : المواطنة الرقمية </w:t>
      </w:r>
      <w:r>
        <w:rPr>
          <w:rFonts w:hint="cs"/>
          <w:b/>
          <w:bCs/>
          <w:rtl/>
          <w:lang w:bidi="ar-JO"/>
        </w:rPr>
        <w:t xml:space="preserve"> ج2</w:t>
      </w:r>
    </w:p>
    <w:p w14:paraId="0F7A8854" w14:textId="77777777" w:rsidR="00445508" w:rsidRDefault="00445508" w:rsidP="0044550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    إلى :     /     /    2025</w:t>
      </w:r>
    </w:p>
    <w:p w14:paraId="6ACCB835" w14:textId="77777777" w:rsidR="00445508" w:rsidRDefault="00445508" w:rsidP="0044550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14:paraId="4AC3C436" w14:textId="77777777" w:rsidR="00445508" w:rsidRDefault="00445508" w:rsidP="0044550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14:paraId="534B284D" w14:textId="77777777" w:rsidR="00107B38" w:rsidRDefault="00107B38" w:rsidP="00107B38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14:paraId="065F2754" w14:textId="77777777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5560644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03B0E95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AB4698" w14:textId="77777777"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39BFEE3D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3237CC5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376468A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B7D0614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14:paraId="2FB42F16" w14:textId="77777777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7470F3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D1DCCEF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B4B9835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1B099D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4C9623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B28AF35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D64CB6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249AE66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14:paraId="221BDEC3" w14:textId="77777777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7F2307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5E6F9AAF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7A8E0EED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36DF94C2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14:paraId="3A5A974A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406AD04B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14:paraId="5CC5A1FD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24E45176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14:paraId="6615DA95" w14:textId="77777777" w:rsidR="00445508" w:rsidRDefault="00445508" w:rsidP="001F1BEC">
            <w:pPr>
              <w:jc w:val="center"/>
              <w:rPr>
                <w:b/>
                <w:bCs/>
                <w:lang w:bidi="ar-JO"/>
              </w:rPr>
            </w:pPr>
          </w:p>
          <w:p w14:paraId="6F6F613D" w14:textId="77777777" w:rsidR="00A613D0" w:rsidRPr="00445508" w:rsidRDefault="00445508" w:rsidP="00445508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F25C92" w14:textId="77777777" w:rsidR="00445508" w:rsidRPr="001078BD" w:rsidRDefault="00445508" w:rsidP="0044550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14:paraId="52D606CF" w14:textId="77777777" w:rsidR="00445508" w:rsidRDefault="00445508" w:rsidP="00445508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كيف تمثل المواطنة الصالحة</w:t>
            </w:r>
          </w:p>
          <w:p w14:paraId="77D00EC2" w14:textId="77777777" w:rsidR="00445508" w:rsidRPr="001078BD" w:rsidRDefault="00445508" w:rsidP="00445508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03D32756" w14:textId="77777777" w:rsidR="00445508" w:rsidRPr="001078BD" w:rsidRDefault="00445508" w:rsidP="00445508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أهمية السياسات الرقمية</w:t>
            </w:r>
          </w:p>
          <w:p w14:paraId="5698AF49" w14:textId="77777777" w:rsidR="00445508" w:rsidRPr="001078BD" w:rsidRDefault="00445508" w:rsidP="00445508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3A896155" w14:textId="77777777" w:rsidR="00445508" w:rsidRDefault="00445508" w:rsidP="00445508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الحقوق والمسؤوليات الرقمية</w:t>
            </w:r>
          </w:p>
          <w:p w14:paraId="4367BD3D" w14:textId="77777777" w:rsidR="00445508" w:rsidRDefault="00445508" w:rsidP="00445508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14:paraId="7DD3B24F" w14:textId="77777777" w:rsidR="00445508" w:rsidRDefault="00445508" w:rsidP="00445508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مفهوم الصحة الرقمية</w:t>
            </w:r>
          </w:p>
          <w:p w14:paraId="3D6C8925" w14:textId="77777777" w:rsidR="00445508" w:rsidRDefault="00445508" w:rsidP="00445508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14:paraId="07D62171" w14:textId="77777777" w:rsidR="00445508" w:rsidRPr="001078BD" w:rsidRDefault="00445508" w:rsidP="00445508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مفهوم الرفاهية الرقمية</w:t>
            </w:r>
          </w:p>
          <w:p w14:paraId="3CCDAD17" w14:textId="77777777" w:rsidR="00A613D0" w:rsidRPr="001078BD" w:rsidRDefault="00A613D0" w:rsidP="001F1BEC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76184F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28F5716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14:paraId="500C85F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B7B22B5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14:paraId="0DEF2E0F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BC6A0AF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14:paraId="7E0F2BFE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717A7FC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1943A0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81E878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8C00E9A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14:paraId="1AFCD69B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0C1B5AC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52637E9F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DFD6C42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14:paraId="0E2EF94B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1E7981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B2819BD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14:paraId="6C703343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76B75BF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6090E325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166FC93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F47016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7A7CF047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61AD067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rtl/>
              </w:rPr>
            </w:pPr>
          </w:p>
          <w:p w14:paraId="6DB9B597" w14:textId="77777777" w:rsidR="00A613D0" w:rsidRDefault="00A613D0" w:rsidP="00445508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445508">
              <w:rPr>
                <w:rFonts w:ascii="Arial" w:hAnsi="Arial" w:cs="Arial" w:hint="cs"/>
                <w:b/>
                <w:bCs/>
                <w:rtl/>
              </w:rPr>
              <w:t>بمراجعة بداية الدرس</w:t>
            </w:r>
          </w:p>
          <w:p w14:paraId="08784836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976F7BE" w14:textId="77777777" w:rsidR="00A613D0" w:rsidRPr="000360C7" w:rsidRDefault="00A613D0" w:rsidP="00B81578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طرح الأسئلة على الطلبه حول </w:t>
            </w:r>
            <w:r w:rsidR="00B81578">
              <w:rPr>
                <w:rFonts w:ascii="Arial" w:hAnsi="Arial" w:cs="Arial" w:hint="cs"/>
                <w:b/>
                <w:bCs/>
                <w:rtl/>
              </w:rPr>
              <w:t>العناصر الأساسية للمواطنة الرقمية</w:t>
            </w:r>
          </w:p>
          <w:p w14:paraId="340AE960" w14:textId="77777777" w:rsidR="00B81578" w:rsidRDefault="00B81578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14:paraId="21A7C7F1" w14:textId="77777777" w:rsidR="00B81578" w:rsidRDefault="00B81578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توضيح أهمية المواطنة الرقمية من خلال اسئلة واجوبة</w:t>
            </w:r>
          </w:p>
          <w:p w14:paraId="3CAE27A4" w14:textId="77777777" w:rsidR="00B81578" w:rsidRDefault="00B81578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14:paraId="0033962C" w14:textId="77777777" w:rsidR="00B81578" w:rsidRDefault="00B81578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14:paraId="5614D66C" w14:textId="77777777" w:rsidR="00B81578" w:rsidRDefault="00B81578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14:paraId="7872CF2A" w14:textId="77777777" w:rsidR="00A613D0" w:rsidRPr="003F5FAC" w:rsidRDefault="00A613D0" w:rsidP="00B81578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حل </w:t>
            </w:r>
            <w:r w:rsidR="00B81578">
              <w:rPr>
                <w:rFonts w:ascii="Arial" w:hAnsi="Arial" w:cs="Arial" w:hint="cs"/>
                <w:b/>
                <w:bCs/>
                <w:rtl/>
              </w:rPr>
              <w:t xml:space="preserve">أسئلة </w:t>
            </w:r>
            <w:r>
              <w:rPr>
                <w:rFonts w:ascii="Arial" w:hAnsi="Arial" w:cs="Arial" w:hint="cs"/>
                <w:b/>
                <w:bCs/>
                <w:rtl/>
              </w:rPr>
              <w:t>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8275FE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2F57528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6D9C37E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D187CFF" w14:textId="77777777" w:rsidR="00A613D0" w:rsidRPr="000360C7" w:rsidRDefault="00B81578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="00A613D0">
              <w:rPr>
                <w:rFonts w:ascii="Arial" w:hAnsi="Arial" w:cs="Arial" w:hint="cs"/>
                <w:b/>
                <w:bCs/>
                <w:rtl/>
              </w:rPr>
              <w:t>5</w:t>
            </w:r>
            <w:r w:rsidR="00A613D0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4F7FF669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7B1D07B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3BCDA35" w14:textId="77777777" w:rsidR="00A613D0" w:rsidRPr="000360C7" w:rsidRDefault="00B81578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="00A613D0">
              <w:rPr>
                <w:rFonts w:ascii="Arial" w:hAnsi="Arial" w:cs="Arial" w:hint="cs"/>
                <w:b/>
                <w:bCs/>
                <w:rtl/>
              </w:rPr>
              <w:t>5</w:t>
            </w:r>
            <w:r w:rsidR="00A613D0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1F0BF30E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87824B9" w14:textId="77777777" w:rsidR="00A613D0" w:rsidRDefault="00A613D0" w:rsidP="00A613D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14:paraId="24258F5F" w14:textId="77777777" w:rsidR="00B81578" w:rsidRDefault="00B81578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4FF9F1E6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42C1DBD9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</w:tc>
      </w:tr>
    </w:tbl>
    <w:p w14:paraId="223DAAE5" w14:textId="77777777"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14:paraId="4D3FCDE2" w14:textId="77777777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1D4AE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14:paraId="36D8E79C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3A3A21B1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14:paraId="632B4ADB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EE39F4F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D6354D1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76B9BBD3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E678F0E" w14:textId="77777777"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7DA3C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14:paraId="69C7D42A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AAC1AF1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7928604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B2C0198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24622A0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7AB1816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14:paraId="5AC8EE1F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336BC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79E38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D8E9B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495FE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B0843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36F25EB5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3F7CC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3376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1145A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69C69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B2835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3E08FD88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81D59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A9FC6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02A7F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B337D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304B9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28A58EB2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31974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4692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3F515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E0BB6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3F9DE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25E145C6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FFC5B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12A04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5B824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60B01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0FB9B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4E3E75F3" w14:textId="77777777"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14:paraId="23CA3271" w14:textId="77777777" w:rsidR="00107B38" w:rsidRDefault="00107B38" w:rsidP="0044550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 </w:t>
      </w:r>
      <w:r w:rsidR="00445508">
        <w:rPr>
          <w:rFonts w:hint="cs"/>
          <w:b/>
          <w:bCs/>
          <w:rtl/>
        </w:rPr>
        <w:t xml:space="preserve"> </w:t>
      </w:r>
    </w:p>
    <w:p w14:paraId="1EFDDCA3" w14:textId="77777777"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14:paraId="0C062CEA" w14:textId="77777777" w:rsidR="004B30B1" w:rsidRDefault="004B30B1" w:rsidP="000E5C2C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</w:t>
      </w:r>
    </w:p>
    <w:p w14:paraId="63F5BC5C" w14:textId="77777777" w:rsidR="004B30B1" w:rsidRDefault="004B30B1" w:rsidP="004B30B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65480DD4" w14:textId="77777777" w:rsidR="004B30B1" w:rsidRDefault="004B30B1" w:rsidP="000E5C2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</w:t>
      </w:r>
      <w:r w:rsidR="0072500B">
        <w:rPr>
          <w:rFonts w:hint="cs"/>
          <w:b/>
          <w:bCs/>
          <w:rtl/>
        </w:rPr>
        <w:t>مهارات الرقمية</w:t>
      </w:r>
      <w:r>
        <w:rPr>
          <w:rFonts w:hint="cs"/>
          <w:b/>
          <w:bCs/>
          <w:rtl/>
        </w:rPr>
        <w:t xml:space="preserve">             عنوان الوحدة : </w:t>
      </w:r>
      <w:r w:rsidR="000E5C2C">
        <w:rPr>
          <w:rFonts w:hint="cs"/>
          <w:b/>
          <w:bCs/>
          <w:rtl/>
        </w:rPr>
        <w:t>أثر الحوسبة</w:t>
      </w:r>
      <w:r>
        <w:rPr>
          <w:rFonts w:hint="cs"/>
          <w:b/>
          <w:bCs/>
          <w:rtl/>
        </w:rPr>
        <w:t xml:space="preserve">              عنوان الدرس : </w:t>
      </w:r>
      <w:r w:rsidR="000E5C2C">
        <w:rPr>
          <w:rFonts w:hint="cs"/>
          <w:b/>
          <w:bCs/>
          <w:rtl/>
        </w:rPr>
        <w:t>الملكية الفكرية</w:t>
      </w:r>
      <w:r w:rsidR="00C044A4">
        <w:rPr>
          <w:rFonts w:hint="cs"/>
          <w:b/>
          <w:bCs/>
          <w:rtl/>
        </w:rPr>
        <w:t xml:space="preserve"> </w:t>
      </w:r>
    </w:p>
    <w:p w14:paraId="18477A40" w14:textId="77777777" w:rsidR="004B30B1" w:rsidRDefault="004B30B1" w:rsidP="00A5496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    </w:t>
      </w:r>
      <w:r w:rsidR="00A613D0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                 التاريخ : من :     /     /   202</w:t>
      </w:r>
      <w:r w:rsidR="00A54967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إلى :     /     /   202</w:t>
      </w:r>
      <w:r w:rsidR="00A54967">
        <w:rPr>
          <w:rFonts w:hint="cs"/>
          <w:b/>
          <w:bCs/>
          <w:rtl/>
        </w:rPr>
        <w:t>5</w:t>
      </w:r>
    </w:p>
    <w:p w14:paraId="0929A2E0" w14:textId="77777777" w:rsidR="004B30B1" w:rsidRDefault="004B30B1" w:rsidP="004B30B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14:paraId="1D5A12A4" w14:textId="77777777" w:rsidR="004B30B1" w:rsidRDefault="004B30B1" w:rsidP="004B30B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14:paraId="2389D7F3" w14:textId="77777777" w:rsidR="00107B38" w:rsidRDefault="00107B38" w:rsidP="00107B38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14:paraId="6808506D" w14:textId="77777777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A2E4BDB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D2114CE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928139A" w14:textId="77777777"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7184E2F1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2033C40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2B311A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10781B9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14:paraId="6C95F147" w14:textId="77777777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02449C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0ED46F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F89644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A996C8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B0A35AC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1B9D81C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A46EBC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38DD7E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14:paraId="305D89E4" w14:textId="77777777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562E13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38325D5A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7F342659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0EB030AD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14:paraId="18481891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20E3439A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14:paraId="49A52504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5F89DB86" w14:textId="77777777" w:rsidR="000E5C2C" w:rsidRDefault="00A613D0" w:rsidP="001F1B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14:paraId="46B7920D" w14:textId="77777777" w:rsidR="000E5C2C" w:rsidRPr="000E5C2C" w:rsidRDefault="000E5C2C" w:rsidP="000E5C2C"/>
          <w:p w14:paraId="0B6AC58E" w14:textId="77777777" w:rsidR="000E5C2C" w:rsidRDefault="000E5C2C" w:rsidP="000E5C2C"/>
          <w:p w14:paraId="1A29A158" w14:textId="77777777" w:rsidR="00A613D0" w:rsidRPr="000E5C2C" w:rsidRDefault="000E5C2C" w:rsidP="000E5C2C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1F6EC1" w14:textId="77777777" w:rsidR="000E5C2C" w:rsidRPr="001078BD" w:rsidRDefault="000E5C2C" w:rsidP="000E5C2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14:paraId="32E8CE63" w14:textId="77777777" w:rsidR="00A613D0" w:rsidRDefault="000E5C2C" w:rsidP="001F1BE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الملكية الفكرية</w:t>
            </w:r>
          </w:p>
          <w:p w14:paraId="28427180" w14:textId="77777777" w:rsidR="00A613D0" w:rsidRDefault="00A613D0" w:rsidP="001F1B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14:paraId="1809048F" w14:textId="77777777" w:rsidR="000E5C2C" w:rsidRDefault="000E5C2C" w:rsidP="001F1B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أقسام الملكية الفكرية</w:t>
            </w:r>
          </w:p>
          <w:p w14:paraId="2D00993F" w14:textId="77777777" w:rsidR="000E5C2C" w:rsidRDefault="000E5C2C" w:rsidP="001F1B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14:paraId="0B03E1AD" w14:textId="77777777" w:rsidR="000E5C2C" w:rsidRDefault="000E5C2C" w:rsidP="001F1B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إجراءات الحصول على الملكية الفكرية</w:t>
            </w:r>
          </w:p>
          <w:p w14:paraId="2EF570E2" w14:textId="77777777" w:rsidR="000E5C2C" w:rsidRDefault="000E5C2C" w:rsidP="001F1B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التشريعات المتعلقة بالملكية الفكرية</w:t>
            </w:r>
          </w:p>
          <w:p w14:paraId="18F84913" w14:textId="77777777" w:rsidR="000E5C2C" w:rsidRDefault="000E5C2C" w:rsidP="001F1B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14:paraId="08180F82" w14:textId="77777777" w:rsidR="000E5C2C" w:rsidRPr="001078BD" w:rsidRDefault="000E5C2C" w:rsidP="001F1BEC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تميز التهديدات الرقمية وطرق الوقاية منها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17AB25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D0D77C5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14:paraId="58B8856D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9E37DAA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14:paraId="6758BF24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2A9C6DB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14:paraId="563EA649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C7E197C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14:paraId="4CA47127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95CD77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CF84871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14:paraId="7BFFD457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081FDC6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35F16B9F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9BA92AC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14:paraId="55999724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4824F0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ABDAB08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14:paraId="09573351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1587161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690296F7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3665DD2" w14:textId="77777777" w:rsidR="00A613D0" w:rsidRPr="00A613D0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29FDD5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4AFBA53A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FE7B89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7D60BF6" w14:textId="77777777" w:rsidR="00A613D0" w:rsidRDefault="00A613D0" w:rsidP="000E5C2C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تمهيد للحصة</w:t>
            </w:r>
            <w:r w:rsidR="000E5C2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بالنشاط التمهيدي</w:t>
            </w:r>
          </w:p>
          <w:p w14:paraId="1995CA5D" w14:textId="77777777" w:rsidR="000E5C2C" w:rsidRPr="00A613D0" w:rsidRDefault="000E5C2C" w:rsidP="000E5C2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2811E24" w14:textId="77777777" w:rsidR="00A613D0" w:rsidRPr="00A613D0" w:rsidRDefault="00A613D0" w:rsidP="000E5C2C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توضيح المقصود </w:t>
            </w:r>
            <w:r w:rsidR="000E5C2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بالملكية الفكرية</w:t>
            </w:r>
          </w:p>
          <w:p w14:paraId="4E6E0213" w14:textId="77777777" w:rsidR="00A613D0" w:rsidRPr="00A613D0" w:rsidRDefault="00A613D0" w:rsidP="00A613D0">
            <w:pPr>
              <w:rPr>
                <w:rFonts w:ascii="Arial" w:hAnsi="Arial" w:cs="Arial"/>
                <w:b/>
                <w:bCs/>
              </w:rPr>
            </w:pPr>
          </w:p>
          <w:p w14:paraId="6D52792D" w14:textId="77777777" w:rsidR="00A613D0" w:rsidRPr="00A613D0" w:rsidRDefault="00A613D0" w:rsidP="00A613D0">
            <w:pPr>
              <w:rPr>
                <w:rFonts w:ascii="Arial" w:hAnsi="Arial" w:cs="Arial"/>
                <w:b/>
                <w:bCs/>
              </w:rPr>
            </w:pPr>
          </w:p>
          <w:p w14:paraId="0FFFB13B" w14:textId="77777777" w:rsidR="00A613D0" w:rsidRPr="00A613D0" w:rsidRDefault="00A613D0" w:rsidP="000E5C2C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مناقشة الطالبات </w:t>
            </w:r>
            <w:r w:rsidR="000E5C2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بنشأة الملكية الفكرية</w:t>
            </w:r>
          </w:p>
          <w:p w14:paraId="5F3EDDE7" w14:textId="77777777" w:rsidR="00A613D0" w:rsidRPr="00A613D0" w:rsidRDefault="00A613D0" w:rsidP="00A613D0">
            <w:pPr>
              <w:rPr>
                <w:rFonts w:ascii="Arial" w:hAnsi="Arial" w:cs="Arial"/>
                <w:b/>
                <w:bCs/>
              </w:rPr>
            </w:pPr>
          </w:p>
          <w:p w14:paraId="09D3CCF9" w14:textId="77777777" w:rsidR="00A613D0" w:rsidRPr="00A613D0" w:rsidRDefault="00A613D0" w:rsidP="000E5C2C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مناقشة الطالبات </w:t>
            </w:r>
            <w:r w:rsidR="000E5C2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بأهمية الملكية الفكرية</w:t>
            </w:r>
            <w:r w:rsidR="000E5C2C">
              <w:rPr>
                <w:rFonts w:ascii="Arial" w:hAnsi="Arial" w:cs="Arial" w:hint="cs"/>
                <w:b/>
                <w:bCs/>
                <w:rtl/>
              </w:rPr>
              <w:t xml:space="preserve"> واقسام الملكية الفكرية ضمن مجموعات </w:t>
            </w:r>
          </w:p>
          <w:p w14:paraId="1D6B2F12" w14:textId="77777777" w:rsidR="00A613D0" w:rsidRPr="00A613D0" w:rsidRDefault="00A613D0" w:rsidP="00A613D0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3F98B60" w14:textId="77777777" w:rsidR="00A613D0" w:rsidRPr="00A613D0" w:rsidRDefault="000E5C2C" w:rsidP="00A613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مناقشة التحديات الملكية الفكرية في العصر الرقمي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64A072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A6BDC3A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 دقيقة</w:t>
            </w:r>
          </w:p>
          <w:p w14:paraId="56EC7A5B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491ED45E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15 دقيقة</w:t>
            </w:r>
          </w:p>
          <w:p w14:paraId="3EC5F5C9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4B72FF7A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5BFD4E6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دقيقة</w:t>
            </w:r>
          </w:p>
          <w:p w14:paraId="7B572C68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A4F7C1A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دقيقة</w:t>
            </w:r>
          </w:p>
          <w:p w14:paraId="3658E80F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BCB4F89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1B6E435" w14:textId="77777777" w:rsidR="00A613D0" w:rsidRPr="00A613D0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25 دقيقة</w:t>
            </w:r>
          </w:p>
        </w:tc>
      </w:tr>
    </w:tbl>
    <w:p w14:paraId="0F7FB1FE" w14:textId="77777777"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14:paraId="19A69CBB" w14:textId="77777777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C1FA9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14:paraId="07B76DB1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22F7C3DE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14:paraId="1621E7B4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2DC2A5E1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1F627923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1FCE09BC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3E5838DB" w14:textId="77777777"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9EEF1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14:paraId="46369CCD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BA07509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5B699C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937753C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F99734F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CE988ED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14:paraId="2A2F47F6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A40DC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1056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A99F8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19A0E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FF88E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23BF220F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8832D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D5B3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24A23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32125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B48A8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5692719C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A68CC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341A9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ACB48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56FAA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96C73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2AA42239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D6063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79353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BBD6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EFC7B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8B427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0CFB279F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1A751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CBAA0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04AB1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E357B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669B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A2BB40A" w14:textId="77777777"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14:paraId="27D77525" w14:textId="77777777" w:rsidR="00107B38" w:rsidRDefault="00107B38" w:rsidP="00B8157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</w:t>
      </w:r>
    </w:p>
    <w:p w14:paraId="0FB5E3A9" w14:textId="77777777"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14:paraId="4FEB8E5B" w14:textId="77777777" w:rsidR="008F1843" w:rsidRDefault="008F1843" w:rsidP="00A54967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</w:t>
      </w:r>
    </w:p>
    <w:p w14:paraId="1AC1093C" w14:textId="77777777" w:rsidR="00A54967" w:rsidRDefault="00A54967" w:rsidP="00A5496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7A8C03E8" w14:textId="77777777" w:rsidR="00A54967" w:rsidRDefault="00A54967" w:rsidP="00A54967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المهارات الرقمية             عنوان الوحدة : أثر الحوسبة              عنوان الدرس : خصوصية البيانات وطرق حمايتها</w:t>
      </w:r>
      <w:r w:rsidR="00971BA2">
        <w:rPr>
          <w:rFonts w:hint="cs"/>
          <w:b/>
          <w:bCs/>
          <w:rtl/>
          <w:lang w:bidi="ar-JO"/>
        </w:rPr>
        <w:t xml:space="preserve"> ج1</w:t>
      </w:r>
    </w:p>
    <w:p w14:paraId="687ED590" w14:textId="77777777" w:rsidR="00A54967" w:rsidRDefault="00A54967" w:rsidP="00A5496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إلى :     /     /   2025</w:t>
      </w:r>
    </w:p>
    <w:p w14:paraId="64D3DFEF" w14:textId="77777777" w:rsidR="00A54967" w:rsidRDefault="00A54967" w:rsidP="00A5496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14:paraId="2F42BFDF" w14:textId="77777777" w:rsidR="00A54967" w:rsidRDefault="00A54967" w:rsidP="00A5496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14:paraId="2EC7A501" w14:textId="77777777" w:rsidR="00A54967" w:rsidRDefault="00A54967" w:rsidP="00A54967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14:paraId="75ADA081" w14:textId="77777777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11ECC8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6B59132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E8FEB27" w14:textId="77777777"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023D15A8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C748360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E106AC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FC9A436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14:paraId="67DFFB59" w14:textId="77777777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0F35C7E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3300958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E337F4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BE67451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30917C0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EE0EFCC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5C5727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88382D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14:paraId="54CB563F" w14:textId="77777777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BA7FD8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0BC73446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742D1ABF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01680FDF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14:paraId="10358281" w14:textId="77777777" w:rsidR="00A613D0" w:rsidRDefault="00A613D0" w:rsidP="001F1BEC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6FDC53F2" w14:textId="77777777" w:rsidR="007849D4" w:rsidRDefault="007849D4" w:rsidP="001F1BEC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728D6262" w14:textId="77777777" w:rsidR="007849D4" w:rsidRDefault="007849D4" w:rsidP="001F1BEC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35044E9A" w14:textId="77777777" w:rsidR="00A613D0" w:rsidRPr="007879C4" w:rsidRDefault="00A613D0" w:rsidP="001F1B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482D4F" w14:textId="77777777" w:rsidR="007849D4" w:rsidRPr="001078BD" w:rsidRDefault="007849D4" w:rsidP="007849D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14:paraId="48FEEE7D" w14:textId="77777777" w:rsidR="00A613D0" w:rsidRPr="001078BD" w:rsidRDefault="007849D4" w:rsidP="001F1B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مفهوم خصوصية البيانات</w:t>
            </w:r>
          </w:p>
          <w:p w14:paraId="7710137D" w14:textId="77777777" w:rsidR="00A613D0" w:rsidRPr="001078BD" w:rsidRDefault="00A613D0" w:rsidP="001F1BEC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3EC8A529" w14:textId="77777777" w:rsidR="00A613D0" w:rsidRDefault="007849D4" w:rsidP="001F1BEC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اجراءات الحفاظ على خصوصية البيانات والمعلومات وطرق حماية البيانات</w:t>
            </w:r>
          </w:p>
          <w:p w14:paraId="3274EE63" w14:textId="77777777" w:rsidR="007849D4" w:rsidRPr="001078BD" w:rsidRDefault="007849D4" w:rsidP="001F1BEC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4AEA134C" w14:textId="77777777" w:rsidR="00A613D0" w:rsidRPr="001078BD" w:rsidRDefault="00F51AF5" w:rsidP="007849D4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A613D0" w:rsidRPr="001078BD">
              <w:rPr>
                <w:rFonts w:hint="cs"/>
                <w:b/>
                <w:bCs/>
                <w:rtl/>
                <w:lang w:bidi="ar-JO"/>
              </w:rPr>
              <w:t xml:space="preserve">بين </w:t>
            </w:r>
            <w:r w:rsidR="007849D4">
              <w:rPr>
                <w:rFonts w:hint="cs"/>
                <w:b/>
                <w:bCs/>
                <w:rtl/>
                <w:lang w:bidi="ar-JO"/>
              </w:rPr>
              <w:t>أخلاقيات التعامل مع البيانات</w:t>
            </w:r>
            <w:r w:rsidR="00A613D0" w:rsidRPr="001078B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0F32174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A57269F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14:paraId="5C71868A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A4341BD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14:paraId="513DAED3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4668B336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14:paraId="39B0014C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02EA2EB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14:paraId="082CD0D7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5475D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5387EC2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14:paraId="7363BC47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43AEDE5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73C55F00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5DA8A05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14:paraId="5BEDC7CB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1698D4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9F1CDF1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14:paraId="6C76509E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1FFB4D6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19C93DC0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852B794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5997E2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024A141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4B0086" w14:textId="77777777" w:rsidR="00A613D0" w:rsidRPr="007849D4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05FDA37" w14:textId="77777777" w:rsidR="00A613D0" w:rsidRPr="007849D4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="00F51AF5" w:rsidRPr="007849D4">
              <w:rPr>
                <w:rFonts w:ascii="Arial" w:hAnsi="Arial" w:cs="Arial" w:hint="cs"/>
                <w:b/>
                <w:bCs/>
                <w:rtl/>
              </w:rPr>
              <w:t xml:space="preserve"> بنشاط تمهيدي</w:t>
            </w:r>
          </w:p>
          <w:p w14:paraId="68433909" w14:textId="77777777" w:rsidR="00A613D0" w:rsidRPr="007849D4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75EFEBED" w14:textId="77777777" w:rsidR="00A613D0" w:rsidRPr="007849D4" w:rsidRDefault="00A613D0" w:rsidP="007849D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طرح الأسئلة على الطلبة </w:t>
            </w:r>
            <w:r w:rsidR="007849D4" w:rsidRPr="007849D4">
              <w:rPr>
                <w:rFonts w:ascii="Arial" w:hAnsi="Arial" w:cs="Arial" w:hint="cs"/>
                <w:b/>
                <w:bCs/>
                <w:rtl/>
              </w:rPr>
              <w:t xml:space="preserve"> عن البيانات وكيف يتم الحفاظ عليها</w:t>
            </w:r>
          </w:p>
          <w:p w14:paraId="103AE540" w14:textId="77777777" w:rsidR="00A613D0" w:rsidRPr="007849D4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E798F5B" w14:textId="77777777" w:rsidR="00A613D0" w:rsidRPr="007849D4" w:rsidRDefault="00A613D0" w:rsidP="007849D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إدارة نقاش مع الطلبة لتوضيح </w:t>
            </w:r>
            <w:r w:rsidR="007849D4" w:rsidRPr="007849D4">
              <w:rPr>
                <w:rFonts w:ascii="Arial" w:hAnsi="Arial" w:cs="Arial" w:hint="cs"/>
                <w:b/>
                <w:bCs/>
                <w:rtl/>
              </w:rPr>
              <w:t>طرق حماية البيانات</w:t>
            </w:r>
          </w:p>
          <w:p w14:paraId="587D7E5C" w14:textId="77777777" w:rsidR="00A613D0" w:rsidRPr="007849D4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1656344" w14:textId="77777777" w:rsidR="00A613D0" w:rsidRPr="007849D4" w:rsidRDefault="007849D4" w:rsidP="007849D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مناقشة اخلاقيات التعامل مع البيانات</w:t>
            </w:r>
          </w:p>
          <w:p w14:paraId="099E0B5D" w14:textId="77777777" w:rsidR="007849D4" w:rsidRPr="007849D4" w:rsidRDefault="007849D4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14:paraId="0F26923B" w14:textId="77777777" w:rsidR="007849D4" w:rsidRPr="007849D4" w:rsidRDefault="007849D4" w:rsidP="007849D4">
            <w:pPr>
              <w:rPr>
                <w:rFonts w:ascii="Arial" w:hAnsi="Arial" w:cs="Arial"/>
                <w:b/>
                <w:bCs/>
              </w:rPr>
            </w:pPr>
          </w:p>
          <w:p w14:paraId="55C491B0" w14:textId="77777777" w:rsidR="00A613D0" w:rsidRPr="007849D4" w:rsidRDefault="007849D4" w:rsidP="007849D4">
            <w:pPr>
              <w:rPr>
                <w:rFonts w:ascii="Arial" w:hAnsi="Arial" w:cs="Arial"/>
                <w:b/>
                <w:bCs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حل الانشطة الموجودة بالدرس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15E5E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7020B384" w14:textId="77777777" w:rsidR="00A613D0" w:rsidRPr="000360C7" w:rsidRDefault="00A613D0" w:rsidP="00F51AF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</w:t>
            </w:r>
            <w:r w:rsidR="00F51AF5"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3193B36F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A577322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14:paraId="57E88F9B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FDA064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A2E9007" w14:textId="77777777" w:rsidR="00A613D0" w:rsidRPr="000360C7" w:rsidRDefault="00A613D0" w:rsidP="007849D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 w:rsidR="007849D4">
              <w:rPr>
                <w:rFonts w:ascii="Arial" w:hAnsi="Arial" w:cs="Arial" w:hint="cs"/>
                <w:b/>
                <w:bCs/>
                <w:rtl/>
              </w:rPr>
              <w:t>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27584106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7FC34CE8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26A564C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14:paraId="447D5862" w14:textId="77777777" w:rsidR="00F51AF5" w:rsidRDefault="00F51AF5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14:paraId="17B478FB" w14:textId="77777777" w:rsidR="00F51AF5" w:rsidRDefault="00F51AF5" w:rsidP="00F51AF5">
            <w:pPr>
              <w:rPr>
                <w:rFonts w:ascii="Arial" w:hAnsi="Arial" w:cs="Arial"/>
              </w:rPr>
            </w:pPr>
          </w:p>
          <w:p w14:paraId="0191E358" w14:textId="77777777" w:rsidR="00A613D0" w:rsidRPr="00F51AF5" w:rsidRDefault="00FC635C" w:rsidP="00F51AF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15</w:t>
            </w:r>
            <w:r w:rsidR="00F51AF5">
              <w:rPr>
                <w:rFonts w:ascii="Arial" w:hAnsi="Arial" w:cs="Arial" w:hint="cs"/>
                <w:rtl/>
              </w:rPr>
              <w:t>دقيقة</w:t>
            </w:r>
          </w:p>
        </w:tc>
      </w:tr>
    </w:tbl>
    <w:p w14:paraId="17B8A055" w14:textId="77777777"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14:paraId="0058A532" w14:textId="77777777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B9BF9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14:paraId="09CB50B0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57E33060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14:paraId="41C3B4CE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BFC2C30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437EFBF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50F56913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71CCCCF3" w14:textId="77777777"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F7851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14:paraId="68C6A6F4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017A6CD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666C51C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FA4BDA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E0D9573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A2B436D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14:paraId="3E352F20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FD04F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72F3B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BBDAF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88E7B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EEF75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695A7104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DAD61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1120B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E057E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56FEA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3463E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3FD5DE98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EA502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D0F8C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A552F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2D86C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573BD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1B7264A8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94B42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8D4E0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B9487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DE23F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D779C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1D4D0F5D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315D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E7655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E6189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0A99F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82555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0532253" w14:textId="77777777"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14:paraId="63C616E0" w14:textId="77777777" w:rsidR="00107B38" w:rsidRDefault="00107B38" w:rsidP="00F51AF5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</w:t>
      </w:r>
      <w:r w:rsidR="00F51AF5">
        <w:rPr>
          <w:rFonts w:hint="cs"/>
          <w:b/>
          <w:bCs/>
          <w:rtl/>
        </w:rPr>
        <w:t xml:space="preserve"> </w:t>
      </w:r>
      <w:r w:rsidR="008F1843">
        <w:rPr>
          <w:rFonts w:hint="cs"/>
          <w:b/>
          <w:bCs/>
          <w:rtl/>
        </w:rPr>
        <w:t xml:space="preserve"> </w:t>
      </w:r>
    </w:p>
    <w:p w14:paraId="4168738E" w14:textId="77777777"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14:paraId="5F25F131" w14:textId="77777777" w:rsidR="00FC635C" w:rsidRDefault="00FC635C" w:rsidP="00FC635C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</w:t>
      </w:r>
    </w:p>
    <w:p w14:paraId="4DA2C023" w14:textId="77777777" w:rsidR="00FC635C" w:rsidRDefault="00FC635C" w:rsidP="00FC63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14:paraId="77B1E8A9" w14:textId="77777777" w:rsidR="00FC635C" w:rsidRDefault="00FC635C" w:rsidP="00FC635C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المهارات الرقمية             عنوان الوحدة : أثر الحوسبة              عنوان الدرس : خصوصية البيانات وطرق حمايتها</w:t>
      </w:r>
      <w:r>
        <w:rPr>
          <w:rFonts w:hint="cs"/>
          <w:b/>
          <w:bCs/>
          <w:rtl/>
          <w:lang w:bidi="ar-JO"/>
        </w:rPr>
        <w:t xml:space="preserve"> ج2</w:t>
      </w:r>
    </w:p>
    <w:p w14:paraId="7F379573" w14:textId="77777777" w:rsidR="00FC635C" w:rsidRDefault="00FC635C" w:rsidP="00FC63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إلى :     /     /   2025</w:t>
      </w:r>
    </w:p>
    <w:p w14:paraId="126D58F0" w14:textId="77777777" w:rsidR="00FC635C" w:rsidRDefault="00FC635C" w:rsidP="00FC63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14:paraId="07F9A1EB" w14:textId="77777777" w:rsidR="00FC635C" w:rsidRDefault="00FC635C" w:rsidP="00FC63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p w14:paraId="0EC566BA" w14:textId="77777777" w:rsidR="00107B38" w:rsidRDefault="00107B38" w:rsidP="00107B38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7B38" w:rsidRPr="007879C4" w14:paraId="34062643" w14:textId="77777777" w:rsidTr="001F1BE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602A372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E4516E4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8C17CB" w14:textId="77777777" w:rsidR="00107B38" w:rsidRPr="007879C4" w:rsidRDefault="00107B38" w:rsidP="001F1BEC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7879C765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2E3693F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94983F6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4582166" w14:textId="77777777" w:rsidR="00107B38" w:rsidRPr="007879C4" w:rsidRDefault="00107B38" w:rsidP="001F1BEC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07B38" w:rsidRPr="007879C4" w14:paraId="679DC3E6" w14:textId="77777777" w:rsidTr="001F1BE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AF6BADE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66BD162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4C644F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AB0FE05" w14:textId="77777777" w:rsidR="00107B38" w:rsidRPr="007879C4" w:rsidRDefault="00107B38" w:rsidP="001F1BEC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0DDF0E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63302BD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DFCE0A8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435843" w14:textId="77777777" w:rsidR="00107B38" w:rsidRPr="007879C4" w:rsidRDefault="00107B38" w:rsidP="001F1B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14:paraId="3C3B5B2B" w14:textId="77777777" w:rsidTr="001F1BE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714C49" w14:textId="77777777" w:rsidR="00A613D0" w:rsidRDefault="00A613D0" w:rsidP="001F1BEC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57885E6A" w14:textId="77777777" w:rsidR="00FC635C" w:rsidRDefault="00FC635C" w:rsidP="001F1BEC">
            <w:pPr>
              <w:jc w:val="center"/>
              <w:rPr>
                <w:b/>
                <w:bCs/>
                <w:rtl/>
              </w:rPr>
            </w:pPr>
          </w:p>
          <w:p w14:paraId="259AF6CE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44FAFEB3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6C09E5E7" w14:textId="77777777" w:rsidR="00A613D0" w:rsidRDefault="00A613D0" w:rsidP="001F1BEC">
            <w:pPr>
              <w:jc w:val="center"/>
              <w:rPr>
                <w:b/>
                <w:bCs/>
                <w:rtl/>
              </w:rPr>
            </w:pPr>
          </w:p>
          <w:p w14:paraId="52C5B6B1" w14:textId="77777777" w:rsidR="00A613D0" w:rsidRPr="007879C4" w:rsidRDefault="00A613D0" w:rsidP="001F1BE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5FE942C" w14:textId="77777777" w:rsidR="00A613D0" w:rsidRDefault="00FC635C" w:rsidP="00FC635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14:paraId="128716BB" w14:textId="77777777" w:rsidR="00FC635C" w:rsidRPr="001078BD" w:rsidRDefault="00FC635C" w:rsidP="00FC635C">
            <w:pPr>
              <w:jc w:val="lowKashida"/>
              <w:rPr>
                <w:b/>
                <w:bCs/>
                <w:rtl/>
              </w:rPr>
            </w:pPr>
          </w:p>
          <w:p w14:paraId="637FC6FE" w14:textId="77777777" w:rsidR="00A613D0" w:rsidRPr="001078BD" w:rsidRDefault="00FC635C" w:rsidP="001F1BEC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تميز الاجراءات القانونية المتعلقة في التعامل مع البيانات</w:t>
            </w:r>
          </w:p>
          <w:p w14:paraId="3801EDEB" w14:textId="77777777" w:rsidR="00A613D0" w:rsidRPr="001078BD" w:rsidRDefault="00A613D0" w:rsidP="00FC635C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  <w:r w:rsidR="00FC635C">
              <w:rPr>
                <w:rFonts w:hint="cs"/>
                <w:b/>
                <w:bCs/>
                <w:rtl/>
                <w:lang w:bidi="ar-JO"/>
              </w:rPr>
              <w:t>تطبق اجراءات الحفاظ على الخصوصية وحماية البيانات في ممارساتي الحياتية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111C93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48202D3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14:paraId="1AB3472D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ABE39C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14:paraId="1EBA61A1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F402006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14:paraId="0A196B69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C3A5DE9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14:paraId="3631610D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650C69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299E613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14:paraId="651C16C8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1A2D320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5E8A1C49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36BF60F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14:paraId="0FCB8514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BD0BD6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87BD3BB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14:paraId="31766F3F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7969436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56C0AAAA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8602DCD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C9D67B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463611B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516116" w14:textId="77777777" w:rsidR="00A613D0" w:rsidRPr="00FC635C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4063BCC" w14:textId="77777777" w:rsidR="00A613D0" w:rsidRPr="00FC635C" w:rsidRDefault="00A613D0" w:rsidP="00FC635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C635C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="00FC635C" w:rsidRPr="00FC635C">
              <w:rPr>
                <w:rFonts w:ascii="Arial" w:hAnsi="Arial" w:cs="Arial" w:hint="cs"/>
                <w:b/>
                <w:bCs/>
                <w:rtl/>
              </w:rPr>
              <w:t xml:space="preserve"> بمراجعة بداية الدرس</w:t>
            </w:r>
          </w:p>
          <w:p w14:paraId="7E30BA6D" w14:textId="77777777" w:rsidR="00A613D0" w:rsidRPr="00FC635C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E6CE614" w14:textId="77777777" w:rsidR="00A613D0" w:rsidRPr="00FC635C" w:rsidRDefault="00FC635C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C635C">
              <w:rPr>
                <w:rFonts w:ascii="Arial" w:hAnsi="Arial" w:cs="Arial" w:hint="cs"/>
                <w:b/>
                <w:bCs/>
                <w:rtl/>
              </w:rPr>
              <w:t xml:space="preserve">توضيح الاجراءات القانونية المتعلقة بحماية البيانات وما الهدف منها </w:t>
            </w:r>
          </w:p>
          <w:p w14:paraId="22C3581F" w14:textId="77777777" w:rsidR="00A613D0" w:rsidRPr="00FC635C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B186259" w14:textId="77777777" w:rsidR="00A613D0" w:rsidRPr="00FC635C" w:rsidRDefault="00F51AF5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FC635C">
              <w:rPr>
                <w:rFonts w:ascii="Arial" w:hAnsi="Arial" w:cs="Arial" w:hint="cs"/>
                <w:b/>
                <w:bCs/>
                <w:rtl/>
              </w:rPr>
              <w:t>حل اسئلة الدرس ومتابعة حل الطالبات على الدفتر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81B5F1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82DAE93" w14:textId="77777777" w:rsidR="00A613D0" w:rsidRPr="000360C7" w:rsidRDefault="00A613D0" w:rsidP="00F51AF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</w:t>
            </w:r>
            <w:r w:rsidR="00F51AF5"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6B8F16F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B6FF7B6" w14:textId="77777777" w:rsidR="00A613D0" w:rsidRPr="000360C7" w:rsidRDefault="00FC635C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35</w:t>
            </w:r>
            <w:r w:rsidR="00A613D0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417EEAFE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D09DF13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EBFBCB6" w14:textId="77777777" w:rsidR="00A613D0" w:rsidRPr="000360C7" w:rsidRDefault="00FC635C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45</w:t>
            </w:r>
            <w:r w:rsidR="00A613D0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5CB75FAB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1DDFCE4" w14:textId="77777777" w:rsidR="00A613D0" w:rsidRPr="00F51AF5" w:rsidRDefault="00A613D0" w:rsidP="00FC635C">
            <w:pPr>
              <w:jc w:val="lowKashida"/>
              <w:rPr>
                <w:rFonts w:ascii="Arial" w:hAnsi="Arial" w:cs="Arial"/>
              </w:rPr>
            </w:pPr>
          </w:p>
        </w:tc>
      </w:tr>
    </w:tbl>
    <w:p w14:paraId="4C255E22" w14:textId="77777777" w:rsidR="00107B38" w:rsidRDefault="00107B38" w:rsidP="00107B3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07B38" w:rsidRPr="007879C4" w14:paraId="30976EA6" w14:textId="77777777" w:rsidTr="001F1BE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992334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14:paraId="1DE86E77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78E28645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14:paraId="25460A5E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0B087106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DE4A17C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2713F5A1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43C2E453" w14:textId="77777777" w:rsidR="00107B38" w:rsidRDefault="00107B38" w:rsidP="001F1BEC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E1EE4" w14:textId="77777777" w:rsidR="00107B38" w:rsidRPr="007879C4" w:rsidRDefault="00107B38" w:rsidP="001F1BEC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7B38" w:rsidRPr="007879C4" w14:paraId="2EB157E8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6B3E964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F0D95F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74003F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DE6157F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ED36408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07B38" w:rsidRPr="007879C4" w14:paraId="156DF89F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62051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2B6B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95F67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DDE16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DF2F2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5EC3FAE4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7A2E9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1927E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DE16A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D59BB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81395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72A55EB6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CECC6" w14:textId="77777777" w:rsidR="00107B38" w:rsidRPr="00823C33" w:rsidRDefault="00107B38" w:rsidP="001F1B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29A5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E5DE1" w14:textId="77777777" w:rsidR="00107B38" w:rsidRPr="00823C33" w:rsidRDefault="00107B38" w:rsidP="001F1B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470C2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68B28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6B452F87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F5C82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CD2C0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DDC53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A4E6B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F38DD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07B38" w:rsidRPr="007879C4" w14:paraId="79B02F8C" w14:textId="77777777" w:rsidTr="001F1BE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D458D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227A3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763E5" w14:textId="77777777" w:rsidR="00107B38" w:rsidRPr="007879C4" w:rsidRDefault="00107B38" w:rsidP="001F1B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00D33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74288" w14:textId="77777777" w:rsidR="00107B38" w:rsidRPr="007879C4" w:rsidRDefault="00107B38" w:rsidP="001F1B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71D0D62" w14:textId="77777777" w:rsidR="00107B38" w:rsidRPr="007879C4" w:rsidRDefault="00107B38" w:rsidP="001F1BEC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14:paraId="3C7CAE7F" w14:textId="77777777" w:rsidR="00107B38" w:rsidRDefault="00107B38" w:rsidP="00F51AF5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  </w:t>
      </w:r>
      <w:r w:rsidR="00F51AF5">
        <w:rPr>
          <w:rFonts w:hint="cs"/>
          <w:b/>
          <w:bCs/>
          <w:rtl/>
        </w:rPr>
        <w:t xml:space="preserve"> </w:t>
      </w:r>
    </w:p>
    <w:p w14:paraId="163F0FF6" w14:textId="77777777" w:rsidR="00107B38" w:rsidRDefault="00107B38" w:rsidP="00107B38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14:paraId="0C541155" w14:textId="77777777" w:rsidR="00FC635C" w:rsidRDefault="00FC635C" w:rsidP="00FC635C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</w:t>
      </w:r>
    </w:p>
    <w:p w14:paraId="1029AFDD" w14:textId="77777777" w:rsidR="00FC635C" w:rsidRDefault="00FC635C" w:rsidP="00FC635C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السابع             المبحث : المهارات الرقمية             عنوان الوحدة : أثر الحوسبة              عنوان الدرس : الاستخدام المتوازن لوسائل الاتصال الرقمية</w:t>
      </w:r>
    </w:p>
    <w:p w14:paraId="2A4C7DCA" w14:textId="77777777" w:rsidR="00FC635C" w:rsidRDefault="00FC635C" w:rsidP="00FC63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   2                       التاريخ : من :     /     /   2025   إلى :     /     /   2025</w:t>
      </w:r>
    </w:p>
    <w:p w14:paraId="53827351" w14:textId="77777777" w:rsidR="00FC635C" w:rsidRDefault="00FC635C" w:rsidP="00FC63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</w:t>
      </w:r>
    </w:p>
    <w:p w14:paraId="4E8EC876" w14:textId="77777777" w:rsidR="00FC635C" w:rsidRDefault="00FC635C" w:rsidP="00FC63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:........................................................................................             التكامل الأفقي : ............................................................................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37ABF" w:rsidRPr="007879C4" w14:paraId="1766B7D1" w14:textId="77777777" w:rsidTr="00A613D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AD2F22" w14:textId="77777777"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F60424" w14:textId="77777777"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509BC49" w14:textId="77777777" w:rsidR="00137ABF" w:rsidRPr="007879C4" w:rsidRDefault="00137ABF" w:rsidP="00A613D0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14:paraId="318902E1" w14:textId="77777777"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403AB7" w14:textId="77777777"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197B89" w14:textId="77777777"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BA516C1" w14:textId="77777777" w:rsidR="00137ABF" w:rsidRPr="007879C4" w:rsidRDefault="00137ABF" w:rsidP="00A613D0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37ABF" w:rsidRPr="007879C4" w14:paraId="2BAA552C" w14:textId="77777777" w:rsidTr="00A613D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A68E43" w14:textId="77777777" w:rsidR="00137ABF" w:rsidRPr="007879C4" w:rsidRDefault="00137ABF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2AC892A" w14:textId="77777777" w:rsidR="00137ABF" w:rsidRPr="007879C4" w:rsidRDefault="00137ABF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16EE84" w14:textId="77777777" w:rsidR="00137ABF" w:rsidRPr="007879C4" w:rsidRDefault="00137ABF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AC92B20" w14:textId="77777777" w:rsidR="00137ABF" w:rsidRPr="007879C4" w:rsidRDefault="00137ABF" w:rsidP="00A613D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883720" w14:textId="77777777" w:rsidR="00137ABF" w:rsidRPr="007879C4" w:rsidRDefault="00137ABF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EB7B1EC" w14:textId="77777777" w:rsidR="00137ABF" w:rsidRPr="007879C4" w:rsidRDefault="00137ABF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83188C4" w14:textId="77777777" w:rsidR="00137ABF" w:rsidRPr="007879C4" w:rsidRDefault="00137ABF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F58C5D6" w14:textId="77777777" w:rsidR="00137ABF" w:rsidRPr="007879C4" w:rsidRDefault="00137ABF" w:rsidP="00A613D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13D0" w:rsidRPr="007879C4" w14:paraId="033678E0" w14:textId="77777777" w:rsidTr="00A613D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9235D4" w14:textId="77777777" w:rsidR="00A613D0" w:rsidRDefault="00A613D0" w:rsidP="00A613D0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4427CC60" w14:textId="77777777" w:rsidR="00FC635C" w:rsidRDefault="00FC635C" w:rsidP="00A613D0">
            <w:pPr>
              <w:jc w:val="center"/>
              <w:rPr>
                <w:b/>
                <w:bCs/>
                <w:rtl/>
              </w:rPr>
            </w:pPr>
          </w:p>
          <w:p w14:paraId="45D847DB" w14:textId="77777777" w:rsidR="00A613D0" w:rsidRDefault="00A613D0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15497341" w14:textId="77777777" w:rsidR="00A613D0" w:rsidRDefault="00A613D0" w:rsidP="00A613D0">
            <w:pPr>
              <w:jc w:val="center"/>
              <w:rPr>
                <w:b/>
                <w:bCs/>
                <w:rtl/>
              </w:rPr>
            </w:pPr>
          </w:p>
          <w:p w14:paraId="3DD73E29" w14:textId="77777777" w:rsidR="00A613D0" w:rsidRDefault="00A613D0" w:rsidP="00A613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14:paraId="0578718E" w14:textId="77777777" w:rsidR="00A613D0" w:rsidRDefault="00A613D0" w:rsidP="00A613D0">
            <w:pPr>
              <w:jc w:val="center"/>
              <w:rPr>
                <w:b/>
                <w:bCs/>
                <w:rtl/>
              </w:rPr>
            </w:pPr>
          </w:p>
          <w:p w14:paraId="78A91313" w14:textId="77777777" w:rsidR="00A613D0" w:rsidRDefault="00A613D0" w:rsidP="00A613D0">
            <w:pPr>
              <w:jc w:val="center"/>
              <w:rPr>
                <w:b/>
                <w:bCs/>
                <w:rtl/>
              </w:rPr>
            </w:pPr>
          </w:p>
          <w:p w14:paraId="094DAC7A" w14:textId="77777777" w:rsidR="00A613D0" w:rsidRDefault="00A613D0" w:rsidP="00A613D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14:paraId="03DE7F71" w14:textId="77777777" w:rsidR="00AA74FE" w:rsidRDefault="00AA74FE" w:rsidP="00A613D0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09CBD198" w14:textId="77777777" w:rsidR="00AA74FE" w:rsidRDefault="00AA74FE" w:rsidP="00A613D0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6B3468E4" w14:textId="77777777" w:rsidR="00AA74FE" w:rsidRDefault="00AA74FE" w:rsidP="00A613D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14:paraId="54A8E744" w14:textId="77777777" w:rsidR="00AA74FE" w:rsidRDefault="00AA74FE" w:rsidP="00A613D0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6EBCFFE1" w14:textId="77777777" w:rsidR="00AA74FE" w:rsidRDefault="00AA74FE" w:rsidP="00A613D0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63B15552" w14:textId="77777777" w:rsidR="00AA74FE" w:rsidRDefault="00AA74FE" w:rsidP="00A613D0">
            <w:pPr>
              <w:jc w:val="center"/>
              <w:rPr>
                <w:rFonts w:hint="cs"/>
                <w:b/>
                <w:bCs/>
                <w:rtl/>
              </w:rPr>
            </w:pPr>
          </w:p>
          <w:p w14:paraId="25230AED" w14:textId="77777777" w:rsidR="00AA74FE" w:rsidRPr="007879C4" w:rsidRDefault="00AA74FE" w:rsidP="00AA74F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66DB4C" w14:textId="77777777" w:rsidR="00A613D0" w:rsidRDefault="00FC635C" w:rsidP="00A613D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14:paraId="20F7CB1A" w14:textId="77777777" w:rsidR="00FC635C" w:rsidRPr="001078BD" w:rsidRDefault="00FC635C" w:rsidP="00A613D0">
            <w:pPr>
              <w:jc w:val="lowKashida"/>
              <w:rPr>
                <w:b/>
                <w:bCs/>
                <w:rtl/>
              </w:rPr>
            </w:pPr>
          </w:p>
          <w:p w14:paraId="5D376BC7" w14:textId="77777777" w:rsidR="00A613D0" w:rsidRDefault="006F615A" w:rsidP="00FC635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="00FC635C">
              <w:rPr>
                <w:rFonts w:hint="cs"/>
                <w:b/>
                <w:bCs/>
                <w:sz w:val="22"/>
                <w:szCs w:val="22"/>
                <w:rtl/>
              </w:rPr>
              <w:t>عدد وسائل الاتصال الرقمية</w:t>
            </w:r>
          </w:p>
          <w:p w14:paraId="322E8823" w14:textId="77777777" w:rsidR="00FC635C" w:rsidRPr="001078BD" w:rsidRDefault="00FC635C" w:rsidP="00FC635C">
            <w:pPr>
              <w:jc w:val="lowKashida"/>
              <w:rPr>
                <w:b/>
                <w:bCs/>
                <w:rtl/>
              </w:rPr>
            </w:pPr>
          </w:p>
          <w:p w14:paraId="3E296E32" w14:textId="77777777" w:rsidR="00A613D0" w:rsidRDefault="006F615A" w:rsidP="00FC635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="00A613D0"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ذكر </w:t>
            </w:r>
            <w:r w:rsidR="00FC635C">
              <w:rPr>
                <w:rFonts w:hint="cs"/>
                <w:b/>
                <w:bCs/>
                <w:sz w:val="22"/>
                <w:szCs w:val="22"/>
                <w:rtl/>
              </w:rPr>
              <w:t>ايجابيات وسائل الاتصال الرقمية وسلبياتها</w:t>
            </w:r>
          </w:p>
          <w:p w14:paraId="567558F1" w14:textId="77777777" w:rsidR="00FC635C" w:rsidRDefault="00FC635C" w:rsidP="00FC635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14:paraId="6EE1FB27" w14:textId="77777777" w:rsidR="00FC635C" w:rsidRDefault="00FC635C" w:rsidP="00FC635C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اهمية استخدام وسائل الاتصال الرقمية في الحياة بتوازن</w:t>
            </w:r>
          </w:p>
          <w:p w14:paraId="6E6CECB1" w14:textId="77777777" w:rsidR="00FC635C" w:rsidRDefault="00FC635C" w:rsidP="00FC635C">
            <w:pPr>
              <w:jc w:val="lowKashida"/>
              <w:rPr>
                <w:rFonts w:hint="cs"/>
                <w:b/>
                <w:bCs/>
                <w:rtl/>
              </w:rPr>
            </w:pPr>
          </w:p>
          <w:p w14:paraId="63C1474C" w14:textId="77777777" w:rsidR="00FC635C" w:rsidRPr="001078BD" w:rsidRDefault="00FC635C" w:rsidP="00FC635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تحدد أخطار الاستخدام غي</w:t>
            </w:r>
            <w:r w:rsidR="00962807">
              <w:rPr>
                <w:rFonts w:hint="cs"/>
                <w:b/>
                <w:bCs/>
                <w:rtl/>
              </w:rPr>
              <w:t>ر المسؤول لوسائل الاتصال الرقمية على الفرد والمجتمع</w:t>
            </w:r>
          </w:p>
          <w:p w14:paraId="08D91856" w14:textId="77777777" w:rsidR="00A613D0" w:rsidRPr="001078BD" w:rsidRDefault="00A613D0" w:rsidP="00A613D0">
            <w:pPr>
              <w:jc w:val="lowKashida"/>
              <w:rPr>
                <w:b/>
                <w:bCs/>
                <w:rtl/>
              </w:rPr>
            </w:pPr>
          </w:p>
          <w:p w14:paraId="0B875A09" w14:textId="77777777" w:rsidR="00A613D0" w:rsidRPr="001078BD" w:rsidRDefault="00962807" w:rsidP="006F615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تساعد في نشر الوعي بمخاطر الاستخدام غير المسؤول لوسائل الاتصال الرقمي بين  الزملاء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95C6FC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26FFA8D6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14:paraId="38FCD3D0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656A3A2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14:paraId="54D06C38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AD48F89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14:paraId="279369E4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5D52119D" w14:textId="77777777" w:rsidR="00A613D0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14:paraId="307AA04F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64BC3B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129612DB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14:paraId="225E12EF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E091738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0DCC8242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9ADD951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14:paraId="1D76F33C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5E138B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F20B806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14:paraId="5540BA09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F2DCEDA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14:paraId="0B654409" w14:textId="77777777" w:rsidR="00A613D0" w:rsidRDefault="00A613D0" w:rsidP="00A613D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6EFC1A5" w14:textId="77777777" w:rsidR="00A613D0" w:rsidRPr="000360C7" w:rsidRDefault="00A613D0" w:rsidP="00A613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E4AF81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E2DDC87" w14:textId="77777777" w:rsidR="00A613D0" w:rsidRPr="000360C7" w:rsidRDefault="00A613D0" w:rsidP="00A613D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71F9D8" w14:textId="77777777" w:rsidR="00630F44" w:rsidRDefault="00630F44" w:rsidP="00A613D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2F8A7BEE" w14:textId="77777777" w:rsidR="00630F44" w:rsidRDefault="00630F44" w:rsidP="00A613D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-تمهيد للحصة</w:t>
            </w:r>
            <w:r w:rsidR="006F615A">
              <w:rPr>
                <w:rFonts w:hint="cs"/>
                <w:b/>
                <w:bCs/>
                <w:rtl/>
                <w:lang w:bidi="ar-JO"/>
              </w:rPr>
              <w:t xml:space="preserve"> بنشاط تمهيدي</w:t>
            </w:r>
          </w:p>
          <w:p w14:paraId="6EC13698" w14:textId="77777777" w:rsidR="00630F44" w:rsidRDefault="00630F44" w:rsidP="00A613D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05586876" w14:textId="77777777" w:rsidR="00A613D0" w:rsidRDefault="00A613D0" w:rsidP="00AA74FE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6F61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طلب المعلم</w:t>
            </w:r>
            <w:r w:rsidR="006F61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ة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الطلبة قراءة موضوع </w:t>
            </w:r>
            <w:r w:rsidR="00AA7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وسائل الاتصال الرقمي وايجابياته وسلبياته ضمن مجموعات وتقسيم الفقرات لكل مجموعة ليتم مناقشتها وطرحها امام الطالبات</w:t>
            </w:r>
          </w:p>
          <w:p w14:paraId="2BAC1CB5" w14:textId="77777777" w:rsidR="00AA74FE" w:rsidRDefault="00AA74FE" w:rsidP="00AA74FE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14:paraId="04D61B2F" w14:textId="77777777" w:rsidR="00AA74FE" w:rsidRPr="001078BD" w:rsidRDefault="00A613D0" w:rsidP="00AA74FE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6F61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ناقش المعلم</w:t>
            </w:r>
            <w:r w:rsidR="006F61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ة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الطلبة </w:t>
            </w:r>
            <w:r w:rsidR="00AA7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عن أهمية استخدام وسائل الاتصال الرقمية </w:t>
            </w:r>
            <w:r w:rsidR="00AA74FE">
              <w:rPr>
                <w:rFonts w:hint="cs"/>
                <w:b/>
                <w:bCs/>
                <w:rtl/>
                <w:lang w:bidi="ar-JO"/>
              </w:rPr>
              <w:t>في الحياة</w:t>
            </w:r>
          </w:p>
          <w:p w14:paraId="24DD7BDE" w14:textId="77777777" w:rsidR="00A613D0" w:rsidRPr="001078BD" w:rsidRDefault="00A613D0" w:rsidP="00AA74FE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5FE5CA6A" w14:textId="77777777" w:rsidR="00A613D0" w:rsidRDefault="00A613D0" w:rsidP="00AA74FE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AA7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مناقشة اخطار الاستخدام غير المسؤول على المجتمع وعلى الافراد</w:t>
            </w:r>
          </w:p>
          <w:p w14:paraId="0D932B63" w14:textId="77777777" w:rsidR="00AA74FE" w:rsidRDefault="00AA74FE" w:rsidP="00AA74FE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14:paraId="61F43780" w14:textId="77777777" w:rsidR="006F615A" w:rsidRPr="001078BD" w:rsidRDefault="006F615A" w:rsidP="006F615A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حل اسئلة الدرس ومتابعة حل الطالبات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020EBA" w14:textId="77777777" w:rsidR="00630F44" w:rsidRDefault="00630F44" w:rsidP="00630F4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76FBDE9E" w14:textId="77777777" w:rsidR="00630F44" w:rsidRPr="000360C7" w:rsidRDefault="00AA74FE" w:rsidP="00630F4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="00630F44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37984690" w14:textId="77777777" w:rsidR="00630F44" w:rsidRPr="000360C7" w:rsidRDefault="00630F44" w:rsidP="00630F4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67D7E331" w14:textId="77777777" w:rsidR="00630F44" w:rsidRPr="000360C7" w:rsidRDefault="00AA74FE" w:rsidP="006F615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="006F615A">
              <w:rPr>
                <w:rFonts w:ascii="Arial" w:hAnsi="Arial" w:cs="Arial" w:hint="cs"/>
                <w:b/>
                <w:bCs/>
                <w:rtl/>
              </w:rPr>
              <w:t>5</w:t>
            </w:r>
            <w:r w:rsidR="00630F44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6033C9AE" w14:textId="77777777" w:rsidR="00630F44" w:rsidRPr="000360C7" w:rsidRDefault="00630F44" w:rsidP="00630F4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3DCD1438" w14:textId="77777777" w:rsidR="00630F44" w:rsidRDefault="00630F44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14:paraId="7F8D736B" w14:textId="77777777" w:rsidR="00AA74FE" w:rsidRDefault="00AA74FE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14:paraId="7091D038" w14:textId="77777777" w:rsidR="00AA74FE" w:rsidRPr="000360C7" w:rsidRDefault="00AA74FE" w:rsidP="00630F44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14:paraId="24EDFA64" w14:textId="77777777" w:rsidR="00630F44" w:rsidRPr="000360C7" w:rsidRDefault="00AA74FE" w:rsidP="00AA74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="00630F44"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14:paraId="58ABA684" w14:textId="77777777" w:rsidR="00630F44" w:rsidRDefault="00630F44" w:rsidP="00630F4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4C200E23" w14:textId="77777777" w:rsidR="00630F44" w:rsidRDefault="00630F44" w:rsidP="00630F4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14:paraId="04CB3C0B" w14:textId="77777777" w:rsidR="00630F44" w:rsidRPr="000360C7" w:rsidRDefault="00630F44" w:rsidP="00630F4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14:paraId="03CB37FC" w14:textId="77777777" w:rsidR="006F615A" w:rsidRDefault="006F615A" w:rsidP="00A613D0">
            <w:pPr>
              <w:jc w:val="lowKashida"/>
            </w:pPr>
          </w:p>
          <w:p w14:paraId="262F64B0" w14:textId="77777777" w:rsidR="006F615A" w:rsidRPr="006F615A" w:rsidRDefault="00AA74FE" w:rsidP="006F615A">
            <w:r>
              <w:rPr>
                <w:rFonts w:hint="cs"/>
                <w:rtl/>
              </w:rPr>
              <w:t>10</w:t>
            </w:r>
            <w:r w:rsidR="006F615A">
              <w:rPr>
                <w:rFonts w:hint="cs"/>
                <w:rtl/>
              </w:rPr>
              <w:t xml:space="preserve"> دقيقة</w:t>
            </w:r>
          </w:p>
        </w:tc>
      </w:tr>
    </w:tbl>
    <w:p w14:paraId="5BC7E10C" w14:textId="77777777" w:rsidR="00137ABF" w:rsidRDefault="00137ABF" w:rsidP="00137ABF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137ABF" w:rsidRPr="007879C4" w14:paraId="24AC4DC6" w14:textId="77777777" w:rsidTr="00A613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161A1" w14:textId="77777777"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14:paraId="1BDB26EC" w14:textId="77777777"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14:paraId="4170DF83" w14:textId="77777777"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14:paraId="223B6BC6" w14:textId="77777777"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14:paraId="5CA253D5" w14:textId="77777777"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5A770877" w14:textId="77777777"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14:paraId="238CA143" w14:textId="77777777"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14:paraId="65134D9F" w14:textId="77777777" w:rsidR="00137ABF" w:rsidRDefault="00137ABF" w:rsidP="00A613D0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5B523" w14:textId="77777777" w:rsidR="00137ABF" w:rsidRPr="007879C4" w:rsidRDefault="00137ABF" w:rsidP="00A613D0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7ABF" w:rsidRPr="007879C4" w14:paraId="10D55B75" w14:textId="77777777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A52DA86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7964C93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C049405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6AF5DE2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0B16750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37ABF" w:rsidRPr="007879C4" w14:paraId="59D91C79" w14:textId="77777777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2407D" w14:textId="77777777" w:rsidR="00137ABF" w:rsidRPr="00823C33" w:rsidRDefault="00137ABF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0E2F7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FD241" w14:textId="77777777" w:rsidR="00137ABF" w:rsidRPr="00823C33" w:rsidRDefault="00137ABF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1EE1D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8BAF4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7ABF" w:rsidRPr="007879C4" w14:paraId="3AAB2236" w14:textId="77777777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63521" w14:textId="77777777" w:rsidR="00137ABF" w:rsidRPr="00823C33" w:rsidRDefault="00137ABF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137C3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50895" w14:textId="77777777" w:rsidR="00137ABF" w:rsidRPr="00823C33" w:rsidRDefault="00137ABF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726AE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39FEC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7ABF" w:rsidRPr="007879C4" w14:paraId="7A5D024E" w14:textId="77777777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C46A9" w14:textId="77777777" w:rsidR="00137ABF" w:rsidRPr="00823C33" w:rsidRDefault="00137ABF" w:rsidP="00A613D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FA174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1B3BC" w14:textId="77777777" w:rsidR="00137ABF" w:rsidRPr="00823C33" w:rsidRDefault="00137ABF" w:rsidP="00A613D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90FE8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42499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7ABF" w:rsidRPr="007879C4" w14:paraId="2DFA9D53" w14:textId="77777777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E6CC9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03E00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75DD0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6F046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C5CA3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7ABF" w:rsidRPr="007879C4" w14:paraId="6BB8CA5C" w14:textId="77777777" w:rsidTr="00A613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25744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A8492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CD014" w14:textId="77777777" w:rsidR="00137ABF" w:rsidRPr="007879C4" w:rsidRDefault="00137ABF" w:rsidP="00A613D0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73D0C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DCE86" w14:textId="77777777" w:rsidR="00137ABF" w:rsidRPr="007879C4" w:rsidRDefault="00137ABF" w:rsidP="00A613D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2B3829E7" w14:textId="77777777" w:rsidR="00137ABF" w:rsidRPr="007879C4" w:rsidRDefault="00137ABF" w:rsidP="00A613D0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14:paraId="01306A05" w14:textId="77777777" w:rsidR="00C02078" w:rsidRDefault="00137ABF" w:rsidP="00C02078">
      <w:pPr>
        <w:jc w:val="lowKashida"/>
        <w:rPr>
          <w:rFonts w:cs="Traditional Arabic" w:hint="cs"/>
          <w:b/>
          <w:bCs/>
          <w:rtl/>
        </w:rPr>
      </w:pPr>
      <w:r w:rsidRPr="00C02078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C02078">
        <w:rPr>
          <w:rFonts w:hint="cs"/>
          <w:b/>
          <w:bCs/>
          <w:rtl/>
        </w:rPr>
        <w:t xml:space="preserve"> إعداد المعلم : </w:t>
      </w:r>
      <w:r w:rsidR="006F615A" w:rsidRPr="00C02078">
        <w:rPr>
          <w:rFonts w:hint="cs"/>
          <w:b/>
          <w:bCs/>
          <w:rtl/>
        </w:rPr>
        <w:t xml:space="preserve"> </w:t>
      </w:r>
    </w:p>
    <w:p w14:paraId="395FE110" w14:textId="77777777" w:rsidR="00137ABF" w:rsidRPr="00C02078" w:rsidRDefault="00137ABF" w:rsidP="00C02078">
      <w:pPr>
        <w:jc w:val="lowKashida"/>
        <w:rPr>
          <w:b/>
          <w:bCs/>
          <w:rtl/>
        </w:rPr>
      </w:pPr>
      <w:r w:rsidRPr="00C02078">
        <w:rPr>
          <w:rFonts w:cs="Traditional Arabic" w:hint="cs"/>
          <w:b/>
          <w:bCs/>
          <w:rtl/>
        </w:rPr>
        <w:t>توقيع منسق المبحث :            توقيع مدير المدرسة :                                    توقيع المشرف التربوي :</w:t>
      </w:r>
    </w:p>
    <w:sectPr w:rsidR="00137ABF" w:rsidRPr="00C02078" w:rsidSect="00F51AF5">
      <w:footerReference w:type="even" r:id="rId7"/>
      <w:footerReference w:type="default" r:id="rId8"/>
      <w:pgSz w:w="16838" w:h="11906" w:orient="landscape"/>
      <w:pgMar w:top="426" w:right="907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0D01" w14:textId="77777777" w:rsidR="002200D4" w:rsidRDefault="002200D4">
      <w:r>
        <w:separator/>
      </w:r>
    </w:p>
  </w:endnote>
  <w:endnote w:type="continuationSeparator" w:id="0">
    <w:p w14:paraId="6BA3532B" w14:textId="77777777" w:rsidR="002200D4" w:rsidRDefault="0022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1944" w14:textId="77777777" w:rsidR="00A613D0" w:rsidRDefault="00411054" w:rsidP="001F1BEC">
    <w:pPr>
      <w:pStyle w:val="a4"/>
      <w:framePr w:wrap="around" w:vAnchor="text" w:hAnchor="text" w:xAlign="center" w:y="1"/>
    </w:pPr>
    <w:r>
      <w:rPr>
        <w:rtl/>
      </w:rPr>
      <w:fldChar w:fldCharType="begin"/>
    </w:r>
    <w:r w:rsidR="00A613D0">
      <w:instrText xml:space="preserve">PAGE  </w:instrText>
    </w:r>
    <w:r>
      <w:rPr>
        <w:rtl/>
      </w:rPr>
      <w:fldChar w:fldCharType="end"/>
    </w:r>
  </w:p>
  <w:p w14:paraId="2C8F21F1" w14:textId="77777777" w:rsidR="00A613D0" w:rsidRDefault="00A613D0" w:rsidP="001F1B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2C84" w14:textId="77777777" w:rsidR="00F51AF5" w:rsidRPr="004B3F16" w:rsidRDefault="00F51AF5" w:rsidP="00F51AF5">
    <w:pPr>
      <w:pStyle w:val="a7"/>
      <w:ind w:right="360"/>
      <w:rPr>
        <w:b/>
        <w:bCs/>
      </w:rPr>
    </w:pPr>
    <w:r>
      <w:rPr>
        <w:rtl/>
      </w:rPr>
      <w:tab/>
    </w:r>
    <w:r w:rsidRPr="004B3F16">
      <w:rPr>
        <w:b/>
        <w:bCs/>
      </w:rPr>
      <w:t>Form # QF 71-1-47  rev.a</w:t>
    </w:r>
  </w:p>
  <w:p w14:paraId="72B877CD" w14:textId="77777777" w:rsidR="00A613D0" w:rsidRDefault="00A613D0" w:rsidP="001F1BEC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D388" w14:textId="77777777" w:rsidR="002200D4" w:rsidRDefault="002200D4">
      <w:r>
        <w:separator/>
      </w:r>
    </w:p>
  </w:footnote>
  <w:footnote w:type="continuationSeparator" w:id="0">
    <w:p w14:paraId="54107DB9" w14:textId="77777777" w:rsidR="002200D4" w:rsidRDefault="0022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D2CBF"/>
    <w:multiLevelType w:val="hybridMultilevel"/>
    <w:tmpl w:val="88663510"/>
    <w:lvl w:ilvl="0" w:tplc="F50C6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6BB00122"/>
    <w:multiLevelType w:val="hybridMultilevel"/>
    <w:tmpl w:val="A186312C"/>
    <w:lvl w:ilvl="0" w:tplc="0724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140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880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388678">
    <w:abstractNumId w:val="17"/>
  </w:num>
  <w:num w:numId="4" w16cid:durableId="703554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669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9681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2783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9580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9727818">
    <w:abstractNumId w:val="23"/>
  </w:num>
  <w:num w:numId="10" w16cid:durableId="9065706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9736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6324328">
    <w:abstractNumId w:val="0"/>
  </w:num>
  <w:num w:numId="13" w16cid:durableId="570240785">
    <w:abstractNumId w:val="1"/>
  </w:num>
  <w:num w:numId="14" w16cid:durableId="1396976795">
    <w:abstractNumId w:val="3"/>
  </w:num>
  <w:num w:numId="15" w16cid:durableId="1770392273">
    <w:abstractNumId w:val="13"/>
  </w:num>
  <w:num w:numId="16" w16cid:durableId="362249200">
    <w:abstractNumId w:val="6"/>
  </w:num>
  <w:num w:numId="17" w16cid:durableId="141850492">
    <w:abstractNumId w:val="12"/>
  </w:num>
  <w:num w:numId="18" w16cid:durableId="723678402">
    <w:abstractNumId w:val="19"/>
  </w:num>
  <w:num w:numId="19" w16cid:durableId="154034372">
    <w:abstractNumId w:val="7"/>
  </w:num>
  <w:num w:numId="20" w16cid:durableId="314383017">
    <w:abstractNumId w:val="21"/>
  </w:num>
  <w:num w:numId="21" w16cid:durableId="1793859006">
    <w:abstractNumId w:val="25"/>
  </w:num>
  <w:num w:numId="22" w16cid:durableId="999775508">
    <w:abstractNumId w:val="18"/>
  </w:num>
  <w:num w:numId="23" w16cid:durableId="406923891">
    <w:abstractNumId w:val="22"/>
  </w:num>
  <w:num w:numId="24" w16cid:durableId="10691596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5948513">
    <w:abstractNumId w:val="11"/>
  </w:num>
  <w:num w:numId="26" w16cid:durableId="978387211">
    <w:abstractNumId w:val="10"/>
  </w:num>
  <w:num w:numId="27" w16cid:durableId="784691434">
    <w:abstractNumId w:val="5"/>
  </w:num>
  <w:num w:numId="28" w16cid:durableId="486946975">
    <w:abstractNumId w:val="20"/>
  </w:num>
  <w:num w:numId="29" w16cid:durableId="1709185199">
    <w:abstractNumId w:val="8"/>
  </w:num>
  <w:num w:numId="30" w16cid:durableId="666789660">
    <w:abstractNumId w:val="4"/>
  </w:num>
  <w:num w:numId="31" w16cid:durableId="1958170275">
    <w:abstractNumId w:val="9"/>
  </w:num>
  <w:num w:numId="32" w16cid:durableId="1996492501">
    <w:abstractNumId w:val="15"/>
  </w:num>
  <w:num w:numId="33" w16cid:durableId="1156384474">
    <w:abstractNumId w:val="2"/>
  </w:num>
  <w:num w:numId="34" w16cid:durableId="216745365">
    <w:abstractNumId w:val="26"/>
  </w:num>
  <w:num w:numId="35" w16cid:durableId="443429984">
    <w:abstractNumId w:val="24"/>
  </w:num>
  <w:num w:numId="36" w16cid:durableId="282663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38"/>
    <w:rsid w:val="00052B4A"/>
    <w:rsid w:val="000A0505"/>
    <w:rsid w:val="000C75A3"/>
    <w:rsid w:val="000E5C2C"/>
    <w:rsid w:val="001078BD"/>
    <w:rsid w:val="00107B38"/>
    <w:rsid w:val="00137ABF"/>
    <w:rsid w:val="001F1BEC"/>
    <w:rsid w:val="002200D4"/>
    <w:rsid w:val="002B2FE2"/>
    <w:rsid w:val="0032184F"/>
    <w:rsid w:val="00395080"/>
    <w:rsid w:val="003B12AD"/>
    <w:rsid w:val="003D6111"/>
    <w:rsid w:val="00411054"/>
    <w:rsid w:val="004371C4"/>
    <w:rsid w:val="00445508"/>
    <w:rsid w:val="004B30B1"/>
    <w:rsid w:val="00630F44"/>
    <w:rsid w:val="0064508C"/>
    <w:rsid w:val="006A6DEB"/>
    <w:rsid w:val="006F615A"/>
    <w:rsid w:val="0072500B"/>
    <w:rsid w:val="00784396"/>
    <w:rsid w:val="007849D4"/>
    <w:rsid w:val="007C5102"/>
    <w:rsid w:val="008150E3"/>
    <w:rsid w:val="00841411"/>
    <w:rsid w:val="008F03E1"/>
    <w:rsid w:val="008F1843"/>
    <w:rsid w:val="0095328C"/>
    <w:rsid w:val="00962807"/>
    <w:rsid w:val="00971BA2"/>
    <w:rsid w:val="009B4A6E"/>
    <w:rsid w:val="00A365A2"/>
    <w:rsid w:val="00A54967"/>
    <w:rsid w:val="00A613D0"/>
    <w:rsid w:val="00AA74FE"/>
    <w:rsid w:val="00AF36AB"/>
    <w:rsid w:val="00B41809"/>
    <w:rsid w:val="00B81578"/>
    <w:rsid w:val="00C02078"/>
    <w:rsid w:val="00C044A4"/>
    <w:rsid w:val="00C0729E"/>
    <w:rsid w:val="00C52E91"/>
    <w:rsid w:val="00C90ABC"/>
    <w:rsid w:val="00CC2079"/>
    <w:rsid w:val="00CD452E"/>
    <w:rsid w:val="00D16BBF"/>
    <w:rsid w:val="00D310DB"/>
    <w:rsid w:val="00DD4594"/>
    <w:rsid w:val="00EB396C"/>
    <w:rsid w:val="00EC780C"/>
    <w:rsid w:val="00F27C14"/>
    <w:rsid w:val="00F51AF5"/>
    <w:rsid w:val="00F73706"/>
    <w:rsid w:val="00FC635C"/>
    <w:rsid w:val="00FF1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1E6F80B"/>
  <w15:chartTrackingRefBased/>
  <w15:docId w15:val="{E103CBE8-4084-4B4D-A886-39DF595C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38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B3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rsid w:val="00107B38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107B38"/>
    <w:rPr>
      <w:rFonts w:ascii="Tahoma" w:hAnsi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07B38"/>
    <w:rPr>
      <w:rFonts w:ascii="Tahoma" w:eastAsia="Times New Roman" w:hAnsi="Tahoma" w:cs="Times New Roman"/>
      <w:sz w:val="16"/>
      <w:szCs w:val="16"/>
      <w:lang w:eastAsia="ar-SA"/>
    </w:rPr>
  </w:style>
  <w:style w:type="character" w:styleId="Hyperlink">
    <w:name w:val="Hyperlink"/>
    <w:rsid w:val="00107B38"/>
    <w:rPr>
      <w:color w:val="0000FF"/>
      <w:u w:val="single"/>
    </w:rPr>
  </w:style>
  <w:style w:type="paragraph" w:styleId="a7">
    <w:name w:val="footer"/>
    <w:basedOn w:val="a"/>
    <w:link w:val="Char0"/>
    <w:unhideWhenUsed/>
    <w:rsid w:val="00107B3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107B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uiPriority w:val="99"/>
    <w:semiHidden/>
    <w:unhideWhenUsed/>
    <w:rsid w:val="00107B38"/>
  </w:style>
  <w:style w:type="paragraph" w:styleId="a5">
    <w:name w:val="header"/>
    <w:basedOn w:val="a"/>
    <w:link w:val="Char1"/>
    <w:uiPriority w:val="99"/>
    <w:unhideWhenUsed/>
    <w:rsid w:val="00107B38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5"/>
    <w:uiPriority w:val="99"/>
    <w:rsid w:val="00107B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137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cp:lastModifiedBy>جمانا سمير جروان</cp:lastModifiedBy>
  <cp:revision>2</cp:revision>
  <dcterms:created xsi:type="dcterms:W3CDTF">2025-01-20T19:21:00Z</dcterms:created>
  <dcterms:modified xsi:type="dcterms:W3CDTF">2025-01-20T19:21:00Z</dcterms:modified>
</cp:coreProperties>
</file>