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79D8" w:rsidRDefault="002579D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tbl>
      <w:tblPr>
        <w:tblStyle w:val="a4"/>
        <w:tblpPr w:leftFromText="180" w:rightFromText="180" w:vertAnchor="text" w:tblpXSpec="center"/>
        <w:bidiVisual/>
        <w:tblW w:w="10027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27"/>
      </w:tblGrid>
      <w:tr w:rsidR="002579D8" w:rsidTr="008F6CB6">
        <w:trPr>
          <w:trHeight w:val="1900"/>
          <w:jc w:val="center"/>
        </w:trPr>
        <w:tc>
          <w:tcPr>
            <w:tcW w:w="10027" w:type="dxa"/>
            <w:tcBorders>
              <w:bottom w:val="single" w:sz="4" w:space="0" w:color="000000"/>
            </w:tcBorders>
            <w:vAlign w:val="center"/>
          </w:tcPr>
          <w:p w:rsidR="008F6CB6" w:rsidRPr="008F6CB6" w:rsidRDefault="008F6CB6" w:rsidP="008F6CB6">
            <w:pPr>
              <w:bidi w:val="0"/>
              <w:jc w:val="center"/>
              <w:rPr>
                <w:rFonts w:ascii="Arial Backslanted" w:eastAsia="Arial Backslanted" w:hAnsi="Arial Backslanted" w:cs="Times New Roman"/>
                <w:b/>
                <w:sz w:val="36"/>
                <w:szCs w:val="40"/>
                <w:rtl/>
              </w:rPr>
            </w:pPr>
            <w:r w:rsidRPr="008F6CB6">
              <w:rPr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3175</wp:posOffset>
                  </wp:positionV>
                  <wp:extent cx="962025" cy="10287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wnloa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F6CB6">
              <w:rPr>
                <w:rFonts w:ascii="Arial Backslanted" w:eastAsia="Arial Backslanted" w:hAnsi="Arial Backslanted" w:cs="Times New Roman" w:hint="cs"/>
                <w:b/>
                <w:sz w:val="36"/>
                <w:szCs w:val="40"/>
                <w:rtl/>
              </w:rPr>
              <w:t xml:space="preserve">روضــــة ومـــدارس جـــوهـــرة عــمــان </w:t>
            </w:r>
          </w:p>
          <w:p w:rsidR="002579D8" w:rsidRPr="008F6CB6" w:rsidRDefault="002F4984" w:rsidP="00D83AB8">
            <w:pPr>
              <w:bidi w:val="0"/>
              <w:jc w:val="right"/>
              <w:rPr>
                <w:rFonts w:ascii="Arial Backslanted" w:eastAsia="Arial Backslanted" w:hAnsi="Arial Backslanted" w:cs="Arial Backslanted"/>
                <w:b/>
                <w:sz w:val="30"/>
                <w:szCs w:val="30"/>
              </w:rPr>
            </w:pPr>
            <w:r w:rsidRPr="008F6CB6">
              <w:rPr>
                <w:rFonts w:ascii="Arial Backslanted" w:eastAsia="Arial Backslanted" w:hAnsi="Arial Backslanted" w:cs="Times New Roman"/>
                <w:b/>
                <w:sz w:val="30"/>
                <w:szCs w:val="28"/>
                <w:rtl/>
              </w:rPr>
              <w:t xml:space="preserve">اختبار التقويم الأول  في مادة </w:t>
            </w:r>
            <w:r w:rsidR="00D83AB8">
              <w:rPr>
                <w:rFonts w:ascii="Arial Backslanted" w:eastAsia="Arial Backslanted" w:hAnsi="Arial Backslanted" w:cs="Times New Roman" w:hint="cs"/>
                <w:b/>
                <w:sz w:val="30"/>
                <w:szCs w:val="28"/>
                <w:rtl/>
              </w:rPr>
              <w:t xml:space="preserve">التربية الإسلامية    </w:t>
            </w:r>
            <w:r w:rsidR="008F6CB6">
              <w:rPr>
                <w:rFonts w:ascii="Arial Backslanted" w:eastAsia="Arial Backslanted" w:hAnsi="Arial Backslanted" w:cs="Times New Roman" w:hint="cs"/>
                <w:b/>
                <w:sz w:val="30"/>
                <w:szCs w:val="28"/>
                <w:rtl/>
              </w:rPr>
              <w:t xml:space="preserve">    </w:t>
            </w:r>
            <w:r w:rsidR="008F6CB6" w:rsidRPr="008F6CB6">
              <w:rPr>
                <w:rFonts w:ascii="Arial Backslanted" w:eastAsia="Arial Backslanted" w:hAnsi="Arial Backslanted" w:cs="Times New Roman"/>
                <w:b/>
                <w:sz w:val="30"/>
                <w:szCs w:val="28"/>
                <w:rtl/>
              </w:rPr>
              <w:t xml:space="preserve">   </w:t>
            </w:r>
            <w:r w:rsidR="008F6CB6" w:rsidRPr="008F6CB6">
              <w:rPr>
                <w:rFonts w:ascii="Arial Backslanted" w:eastAsia="Arial Backslanted" w:hAnsi="Arial Backslanted" w:cs="Times New Roman" w:hint="cs"/>
                <w:b/>
                <w:sz w:val="30"/>
                <w:szCs w:val="28"/>
                <w:rtl/>
              </w:rPr>
              <w:t>لل</w:t>
            </w:r>
            <w:r w:rsidRPr="008F6CB6">
              <w:rPr>
                <w:rFonts w:ascii="Arial Backslanted" w:eastAsia="Arial Backslanted" w:hAnsi="Arial Backslanted" w:cs="Times New Roman"/>
                <w:b/>
                <w:sz w:val="30"/>
                <w:szCs w:val="28"/>
                <w:rtl/>
              </w:rPr>
              <w:t>فصل</w:t>
            </w:r>
            <w:r w:rsidR="008F6CB6" w:rsidRPr="008F6CB6">
              <w:rPr>
                <w:rFonts w:ascii="Arial Backslanted" w:eastAsia="Arial Backslanted" w:hAnsi="Arial Backslanted" w:cs="Times New Roman" w:hint="cs"/>
                <w:b/>
                <w:sz w:val="30"/>
                <w:szCs w:val="28"/>
                <w:rtl/>
              </w:rPr>
              <w:t xml:space="preserve"> الدراسي </w:t>
            </w:r>
            <w:r w:rsidRPr="008F6CB6">
              <w:rPr>
                <w:rFonts w:ascii="Arial Backslanted" w:eastAsia="Arial Backslanted" w:hAnsi="Arial Backslanted" w:cs="Times New Roman"/>
                <w:b/>
                <w:sz w:val="30"/>
                <w:szCs w:val="28"/>
                <w:rtl/>
              </w:rPr>
              <w:t xml:space="preserve"> الأول </w:t>
            </w:r>
            <w:r w:rsidRPr="008F6CB6">
              <w:rPr>
                <w:rFonts w:ascii="Arial Backslanted" w:eastAsia="Arial Backslanted" w:hAnsi="Arial Backslanted" w:cs="Arial Backslanted"/>
                <w:b/>
                <w:sz w:val="30"/>
                <w:szCs w:val="30"/>
                <w:rtl/>
              </w:rPr>
              <w:t>2024/2023</w:t>
            </w:r>
          </w:p>
          <w:p w:rsidR="002579D8" w:rsidRDefault="002F4984" w:rsidP="00D83AB8">
            <w:pPr>
              <w:rPr>
                <w:rFonts w:ascii="Arial Backslanted" w:eastAsia="Arial Backslanted" w:hAnsi="Arial Backslanted" w:cs="Arial Backslanted"/>
                <w:b/>
                <w:sz w:val="36"/>
                <w:szCs w:val="36"/>
              </w:rPr>
            </w:pPr>
            <w:r>
              <w:rPr>
                <w:rFonts w:ascii="Arial Backslanted" w:eastAsia="Arial Backslanted" w:hAnsi="Arial Backslanted" w:cs="Times New Roman"/>
                <w:b/>
                <w:sz w:val="36"/>
                <w:szCs w:val="36"/>
                <w:rtl/>
              </w:rPr>
              <w:t>الاسم</w:t>
            </w:r>
            <w:r>
              <w:rPr>
                <w:rFonts w:ascii="Arial Backslanted" w:eastAsia="Arial Backslanted" w:hAnsi="Arial Backslanted" w:cs="Arial Backslanted"/>
                <w:b/>
                <w:sz w:val="36"/>
                <w:szCs w:val="36"/>
                <w:rtl/>
              </w:rPr>
              <w:t>: ..........................</w:t>
            </w:r>
            <w:r w:rsidR="008F6CB6">
              <w:rPr>
                <w:rFonts w:ascii="Arial Backslanted" w:eastAsia="Arial Backslanted" w:hAnsi="Arial Backslanted" w:cs="Arial Backslanted"/>
                <w:b/>
                <w:sz w:val="36"/>
                <w:szCs w:val="36"/>
                <w:rtl/>
              </w:rPr>
              <w:t>....</w:t>
            </w:r>
            <w:r>
              <w:rPr>
                <w:rFonts w:ascii="Arial Backslanted" w:eastAsia="Arial Backslanted" w:hAnsi="Arial Backslanted" w:cs="Arial Backslanted"/>
                <w:b/>
                <w:sz w:val="36"/>
                <w:szCs w:val="36"/>
                <w:rtl/>
              </w:rPr>
              <w:t xml:space="preserve">    </w:t>
            </w:r>
            <w:r w:rsidR="008F6CB6">
              <w:rPr>
                <w:rFonts w:ascii="Arial Backslanted" w:eastAsia="Arial Backslanted" w:hAnsi="Arial Backslanted" w:cs="Arial Backslanted" w:hint="cs"/>
                <w:b/>
                <w:sz w:val="36"/>
                <w:szCs w:val="36"/>
                <w:rtl/>
              </w:rPr>
              <w:t xml:space="preserve">       </w:t>
            </w:r>
            <w:r w:rsidR="00D83AB8">
              <w:rPr>
                <w:rFonts w:ascii="Arial Backslanted" w:eastAsia="Arial Backslanted" w:hAnsi="Arial Backslanted" w:cs="Arial Backslanted" w:hint="cs"/>
                <w:b/>
                <w:sz w:val="36"/>
                <w:szCs w:val="36"/>
                <w:rtl/>
              </w:rPr>
              <w:t xml:space="preserve">            </w:t>
            </w:r>
            <w:r>
              <w:rPr>
                <w:rFonts w:ascii="Arial Backslanted" w:eastAsia="Arial Backslanted" w:hAnsi="Arial Backslanted" w:cs="Times New Roman"/>
                <w:b/>
                <w:sz w:val="36"/>
                <w:szCs w:val="36"/>
                <w:rtl/>
              </w:rPr>
              <w:t>الصف</w:t>
            </w:r>
            <w:r>
              <w:rPr>
                <w:rFonts w:ascii="Arial Backslanted" w:eastAsia="Arial Backslanted" w:hAnsi="Arial Backslanted" w:cs="Arial Backslanted"/>
                <w:b/>
                <w:sz w:val="36"/>
                <w:szCs w:val="36"/>
                <w:rtl/>
              </w:rPr>
              <w:t xml:space="preserve">: </w:t>
            </w:r>
            <w:r w:rsidR="00D83AB8">
              <w:rPr>
                <w:rFonts w:ascii="Arial Backslanted" w:eastAsia="Arial Backslanted" w:hAnsi="Arial Backslanted" w:cs="Arial Backslanted" w:hint="cs"/>
                <w:b/>
                <w:sz w:val="36"/>
                <w:szCs w:val="36"/>
                <w:rtl/>
              </w:rPr>
              <w:t xml:space="preserve">الثامن (أ </w:t>
            </w:r>
            <w:r w:rsidR="00D83AB8">
              <w:rPr>
                <w:rFonts w:ascii="Arial Backslanted" w:eastAsia="Arial Backslanted" w:hAnsi="Arial Backslanted" w:cs="Arial Backslanted"/>
                <w:b/>
                <w:sz w:val="36"/>
                <w:szCs w:val="36"/>
                <w:rtl/>
              </w:rPr>
              <w:t>–</w:t>
            </w:r>
            <w:r w:rsidR="00D83AB8">
              <w:rPr>
                <w:rFonts w:ascii="Arial Backslanted" w:eastAsia="Arial Backslanted" w:hAnsi="Arial Backslanted" w:cs="Arial Backslanted" w:hint="cs"/>
                <w:b/>
                <w:sz w:val="36"/>
                <w:szCs w:val="36"/>
                <w:rtl/>
              </w:rPr>
              <w:t xml:space="preserve"> ب )</w:t>
            </w:r>
          </w:p>
          <w:p w:rsidR="002579D8" w:rsidRDefault="002F4984">
            <w:pPr>
              <w:rPr>
                <w:sz w:val="28"/>
                <w:szCs w:val="28"/>
              </w:rPr>
            </w:pPr>
            <w:r w:rsidRPr="008F6CB6">
              <w:rPr>
                <w:rFonts w:ascii="Arial Backslanted" w:eastAsia="Arial Backslanted" w:hAnsi="Arial Backslanted" w:cs="Times New Roman"/>
                <w:b/>
                <w:sz w:val="34"/>
                <w:szCs w:val="32"/>
                <w:rtl/>
              </w:rPr>
              <w:t>اليوم والتاريخ</w:t>
            </w:r>
            <w:r w:rsidRPr="008F6CB6">
              <w:rPr>
                <w:rFonts w:ascii="Arial Backslanted" w:eastAsia="Arial Backslanted" w:hAnsi="Arial Backslanted" w:cs="Arial Backslanted"/>
                <w:b/>
                <w:sz w:val="34"/>
                <w:szCs w:val="34"/>
                <w:rtl/>
              </w:rPr>
              <w:t xml:space="preserve">: </w:t>
            </w:r>
            <w:r w:rsidR="008F6CB6" w:rsidRPr="008F6CB6">
              <w:rPr>
                <w:rFonts w:ascii="Arial Backslanted" w:eastAsia="Arial Backslanted" w:hAnsi="Arial Backslanted" w:cs="Arial Backslanted" w:hint="cs"/>
                <w:b/>
                <w:sz w:val="34"/>
                <w:szCs w:val="34"/>
                <w:rtl/>
              </w:rPr>
              <w:t>...................</w:t>
            </w:r>
            <w:r w:rsidR="008F6CB6">
              <w:rPr>
                <w:rFonts w:ascii="Arial Backslanted" w:eastAsia="Arial Backslanted" w:hAnsi="Arial Backslanted" w:cs="Arial Backslanted" w:hint="cs"/>
                <w:b/>
                <w:sz w:val="34"/>
                <w:szCs w:val="34"/>
                <w:rtl/>
              </w:rPr>
              <w:t>...</w:t>
            </w:r>
            <w:r w:rsidR="008F6CB6" w:rsidRPr="008F6CB6">
              <w:rPr>
                <w:rFonts w:ascii="Arial Backslanted" w:eastAsia="Arial Backslanted" w:hAnsi="Arial Backslanted" w:cs="Arial Backslanted" w:hint="cs"/>
                <w:b/>
                <w:sz w:val="34"/>
                <w:szCs w:val="34"/>
                <w:rtl/>
              </w:rPr>
              <w:t xml:space="preserve">           </w:t>
            </w:r>
            <w:r w:rsidR="00D83AB8">
              <w:rPr>
                <w:rFonts w:ascii="Arial Backslanted" w:eastAsia="Arial Backslanted" w:hAnsi="Arial Backslanted" w:cs="Arial Backslanted" w:hint="cs"/>
                <w:b/>
                <w:sz w:val="34"/>
                <w:szCs w:val="34"/>
                <w:rtl/>
              </w:rPr>
              <w:t xml:space="preserve">         </w:t>
            </w:r>
            <w:r w:rsidR="008F6CB6" w:rsidRPr="008F6CB6">
              <w:rPr>
                <w:rFonts w:ascii="Arial Backslanted" w:eastAsia="Arial Backslanted" w:hAnsi="Arial Backslanted" w:cs="Arial Backslanted" w:hint="cs"/>
                <w:b/>
                <w:sz w:val="34"/>
                <w:szCs w:val="34"/>
                <w:rtl/>
              </w:rPr>
              <w:t xml:space="preserve"> الزمن : حصة دراسية واحدة </w:t>
            </w:r>
          </w:p>
        </w:tc>
      </w:tr>
    </w:tbl>
    <w:p w:rsidR="002579D8" w:rsidRDefault="00257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579D8" w:rsidRDefault="00257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p w:rsidR="002579D8" w:rsidRDefault="002F4984">
      <w:pPr>
        <w:numPr>
          <w:ilvl w:val="0"/>
          <w:numId w:val="1"/>
        </w:numPr>
        <w:spacing w:after="0" w:line="360" w:lineRule="auto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أجب عن جميع الأسئلة وعددها </w:t>
      </w:r>
      <w:r>
        <w:rPr>
          <w:b/>
          <w:sz w:val="28"/>
          <w:szCs w:val="28"/>
          <w:rtl/>
        </w:rPr>
        <w:t xml:space="preserve">(   </w:t>
      </w:r>
      <w:r w:rsidR="006A0705">
        <w:rPr>
          <w:rFonts w:hint="cs"/>
          <w:b/>
          <w:sz w:val="28"/>
          <w:szCs w:val="28"/>
          <w:rtl/>
        </w:rPr>
        <w:t>4</w:t>
      </w:r>
      <w:r>
        <w:rPr>
          <w:b/>
          <w:sz w:val="28"/>
          <w:szCs w:val="28"/>
          <w:rtl/>
        </w:rPr>
        <w:t xml:space="preserve">  ) </w:t>
      </w:r>
      <w:r>
        <w:rPr>
          <w:rFonts w:cs="Times New Roman"/>
          <w:b/>
          <w:sz w:val="28"/>
          <w:szCs w:val="28"/>
          <w:rtl/>
        </w:rPr>
        <w:t xml:space="preserve">علماً بأن عدد الصفحات </w:t>
      </w:r>
      <w:r>
        <w:rPr>
          <w:b/>
          <w:sz w:val="28"/>
          <w:szCs w:val="28"/>
          <w:rtl/>
        </w:rPr>
        <w:t xml:space="preserve">(   </w:t>
      </w:r>
      <w:r w:rsidR="006A0705">
        <w:rPr>
          <w:rFonts w:hint="cs"/>
          <w:b/>
          <w:sz w:val="28"/>
          <w:szCs w:val="28"/>
          <w:rtl/>
        </w:rPr>
        <w:t>3</w:t>
      </w:r>
      <w:r>
        <w:rPr>
          <w:b/>
          <w:sz w:val="28"/>
          <w:szCs w:val="28"/>
          <w:rtl/>
        </w:rPr>
        <w:t xml:space="preserve">  ) </w:t>
      </w:r>
    </w:p>
    <w:p w:rsidR="002579D8" w:rsidRDefault="00257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tbl>
      <w:tblPr>
        <w:tblStyle w:val="a5"/>
        <w:bidiVisual/>
        <w:tblW w:w="852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8"/>
        <w:gridCol w:w="2126"/>
        <w:gridCol w:w="1905"/>
        <w:gridCol w:w="1923"/>
      </w:tblGrid>
      <w:tr w:rsidR="002579D8">
        <w:trPr>
          <w:trHeight w:val="368"/>
          <w:jc w:val="center"/>
        </w:trPr>
        <w:tc>
          <w:tcPr>
            <w:tcW w:w="2568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579D8" w:rsidRDefault="002F498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>رقم السؤال</w:t>
            </w:r>
          </w:p>
        </w:tc>
        <w:tc>
          <w:tcPr>
            <w:tcW w:w="2126" w:type="dxa"/>
            <w:vMerge w:val="restart"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579D8" w:rsidRDefault="002F498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>علامة السؤال العظمى</w:t>
            </w:r>
          </w:p>
        </w:tc>
        <w:tc>
          <w:tcPr>
            <w:tcW w:w="3828" w:type="dxa"/>
            <w:gridSpan w:val="2"/>
            <w:tcBorders>
              <w:top w:val="single" w:sz="24" w:space="0" w:color="000000"/>
              <w:left w:val="single" w:sz="4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:rsidR="002579D8" w:rsidRDefault="002F498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>علامة الطالب</w:t>
            </w:r>
          </w:p>
        </w:tc>
      </w:tr>
      <w:tr w:rsidR="002579D8">
        <w:trPr>
          <w:trHeight w:val="367"/>
          <w:jc w:val="center"/>
        </w:trPr>
        <w:tc>
          <w:tcPr>
            <w:tcW w:w="2568" w:type="dxa"/>
            <w:vMerge/>
            <w:tcBorders>
              <w:top w:val="single" w:sz="24" w:space="0" w:color="000000"/>
              <w:left w:val="single" w:sz="2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579D8" w:rsidRDefault="00257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2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579D8" w:rsidRDefault="00257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FBFBF"/>
            <w:vAlign w:val="center"/>
          </w:tcPr>
          <w:p w:rsidR="002579D8" w:rsidRDefault="002F498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>التصحيح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579D8" w:rsidRDefault="002F498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cs="Times New Roman"/>
                <w:b/>
                <w:sz w:val="32"/>
                <w:szCs w:val="32"/>
                <w:rtl/>
              </w:rPr>
              <w:t>التدقيق</w:t>
            </w:r>
          </w:p>
        </w:tc>
      </w:tr>
      <w:tr w:rsidR="002579D8">
        <w:trPr>
          <w:trHeight w:val="778"/>
          <w:jc w:val="center"/>
        </w:trPr>
        <w:tc>
          <w:tcPr>
            <w:tcW w:w="2568" w:type="dxa"/>
            <w:tcBorders>
              <w:top w:val="single" w:sz="4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79D8" w:rsidRDefault="002F4984">
            <w:pPr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السؤال الأول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79D8" w:rsidRDefault="00194D9D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11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2579D8" w:rsidRDefault="002579D8">
            <w:pPr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2579D8" w:rsidRDefault="002579D8">
            <w:pPr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</w:tr>
      <w:tr w:rsidR="002579D8">
        <w:trPr>
          <w:trHeight w:val="778"/>
          <w:jc w:val="center"/>
        </w:trPr>
        <w:tc>
          <w:tcPr>
            <w:tcW w:w="25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79D8" w:rsidRDefault="002F4984">
            <w:pPr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السؤال الثاني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79D8" w:rsidRDefault="004E1E3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8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2579D8" w:rsidRDefault="002579D8">
            <w:pPr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2579D8" w:rsidRDefault="002579D8">
            <w:pPr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</w:tr>
      <w:tr w:rsidR="002579D8">
        <w:trPr>
          <w:trHeight w:val="778"/>
          <w:jc w:val="center"/>
        </w:trPr>
        <w:tc>
          <w:tcPr>
            <w:tcW w:w="25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79D8" w:rsidRDefault="002F4984">
            <w:pPr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السؤال الثالث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79D8" w:rsidRDefault="006A0705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2579D8" w:rsidRDefault="002579D8">
            <w:pPr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2579D8" w:rsidRDefault="002579D8">
            <w:pPr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</w:tr>
      <w:tr w:rsidR="002579D8">
        <w:trPr>
          <w:trHeight w:val="778"/>
          <w:jc w:val="center"/>
        </w:trPr>
        <w:tc>
          <w:tcPr>
            <w:tcW w:w="25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79D8" w:rsidRDefault="002F4984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السؤال الرابع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79D8" w:rsidRDefault="006A0705" w:rsidP="006A0705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2579D8" w:rsidRDefault="002579D8">
            <w:pPr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2579D8" w:rsidRDefault="002579D8">
            <w:pPr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</w:tr>
      <w:tr w:rsidR="002579D8">
        <w:trPr>
          <w:trHeight w:val="778"/>
          <w:jc w:val="center"/>
        </w:trPr>
        <w:tc>
          <w:tcPr>
            <w:tcW w:w="2568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79D8" w:rsidRDefault="002F4984">
            <w:pPr>
              <w:jc w:val="center"/>
              <w:rPr>
                <w:sz w:val="18"/>
                <w:szCs w:val="18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السؤال الخامس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79D8" w:rsidRDefault="002579D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2579D8" w:rsidRDefault="002579D8">
            <w:pPr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2579D8" w:rsidRDefault="002579D8">
            <w:pPr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</w:tr>
      <w:tr w:rsidR="002579D8">
        <w:trPr>
          <w:trHeight w:val="778"/>
          <w:jc w:val="center"/>
        </w:trPr>
        <w:tc>
          <w:tcPr>
            <w:tcW w:w="2568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79D8" w:rsidRDefault="002F4984">
            <w:pPr>
              <w:jc w:val="center"/>
              <w:rPr>
                <w:sz w:val="16"/>
                <w:szCs w:val="16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المجموع النهائي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579D8" w:rsidRDefault="006A0705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40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:rsidR="002579D8" w:rsidRDefault="002579D8">
            <w:pPr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</w:tcBorders>
            <w:vAlign w:val="center"/>
          </w:tcPr>
          <w:p w:rsidR="002579D8" w:rsidRDefault="002579D8">
            <w:pPr>
              <w:jc w:val="center"/>
              <w:rPr>
                <w:rFonts w:ascii="Carlito" w:eastAsia="Carlito" w:hAnsi="Carlito" w:cs="Carlito"/>
                <w:b/>
                <w:sz w:val="32"/>
                <w:szCs w:val="32"/>
              </w:rPr>
            </w:pPr>
          </w:p>
        </w:tc>
      </w:tr>
    </w:tbl>
    <w:p w:rsidR="002579D8" w:rsidRDefault="002579D8">
      <w:pPr>
        <w:jc w:val="both"/>
        <w:rPr>
          <w:rFonts w:ascii="Carlito" w:eastAsia="Carlito" w:hAnsi="Carlito" w:cs="Carlito"/>
          <w:sz w:val="32"/>
          <w:szCs w:val="32"/>
        </w:rPr>
      </w:pPr>
    </w:p>
    <w:p w:rsidR="002579D8" w:rsidRDefault="002F4984">
      <w:pPr>
        <w:jc w:val="both"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>توقيع المصحح</w:t>
      </w:r>
      <w:r>
        <w:rPr>
          <w:sz w:val="32"/>
          <w:szCs w:val="32"/>
          <w:rtl/>
        </w:rPr>
        <w:t>: ....................................</w:t>
      </w:r>
      <w:r>
        <w:rPr>
          <w:sz w:val="32"/>
          <w:szCs w:val="32"/>
          <w:rtl/>
        </w:rPr>
        <w:tab/>
      </w:r>
    </w:p>
    <w:p w:rsidR="002579D8" w:rsidRDefault="002F4984">
      <w:pPr>
        <w:jc w:val="both"/>
        <w:rPr>
          <w:rFonts w:ascii="Carlito" w:eastAsia="Carlito" w:hAnsi="Carlito" w:cs="Carlito"/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توقيع المدقق </w:t>
      </w:r>
      <w:r>
        <w:rPr>
          <w:sz w:val="32"/>
          <w:szCs w:val="32"/>
          <w:rtl/>
        </w:rPr>
        <w:t>: ......................................</w:t>
      </w: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  <w:r>
        <w:rPr>
          <w:rFonts w:cs="Times New Roman"/>
          <w:sz w:val="32"/>
          <w:szCs w:val="32"/>
          <w:rtl/>
        </w:rPr>
        <w:t>توقيع المشرف</w:t>
      </w:r>
      <w:r>
        <w:rPr>
          <w:sz w:val="32"/>
          <w:szCs w:val="32"/>
          <w:rtl/>
        </w:rPr>
        <w:t>: .........................</w:t>
      </w:r>
    </w:p>
    <w:p w:rsidR="002579D8" w:rsidRDefault="002579D8">
      <w:pPr>
        <w:jc w:val="both"/>
        <w:rPr>
          <w:rFonts w:ascii="Carlito" w:eastAsia="Carlito" w:hAnsi="Carlito" w:cs="Carlito"/>
          <w:sz w:val="32"/>
          <w:szCs w:val="32"/>
        </w:rPr>
      </w:pPr>
    </w:p>
    <w:p w:rsidR="002579D8" w:rsidRDefault="002579D8">
      <w:pPr>
        <w:jc w:val="both"/>
        <w:rPr>
          <w:sz w:val="32"/>
          <w:szCs w:val="32"/>
        </w:rPr>
      </w:pPr>
    </w:p>
    <w:p w:rsidR="002579D8" w:rsidRDefault="002579D8">
      <w:pPr>
        <w:jc w:val="both"/>
        <w:rPr>
          <w:sz w:val="32"/>
          <w:szCs w:val="32"/>
        </w:rPr>
      </w:pPr>
    </w:p>
    <w:p w:rsidR="002579D8" w:rsidRDefault="002579D8">
      <w:pPr>
        <w:jc w:val="both"/>
        <w:rPr>
          <w:rFonts w:cs="Times New Roman"/>
          <w:sz w:val="32"/>
          <w:szCs w:val="32"/>
          <w:rtl/>
        </w:rPr>
      </w:pPr>
      <w:bookmarkStart w:id="0" w:name="_heading=h.gjdgxs" w:colFirst="0" w:colLast="0"/>
      <w:bookmarkEnd w:id="0"/>
    </w:p>
    <w:p w:rsidR="008F6CB6" w:rsidRDefault="008F6CB6">
      <w:pPr>
        <w:jc w:val="both"/>
        <w:rPr>
          <w:rFonts w:cs="Times New Roman"/>
          <w:sz w:val="32"/>
          <w:szCs w:val="32"/>
          <w:rtl/>
        </w:rPr>
      </w:pPr>
    </w:p>
    <w:p w:rsidR="00D83AB8" w:rsidRDefault="00D83AB8">
      <w:pPr>
        <w:jc w:val="both"/>
        <w:rPr>
          <w:sz w:val="32"/>
          <w:szCs w:val="32"/>
        </w:rPr>
      </w:pPr>
    </w:p>
    <w:p w:rsidR="002579D8" w:rsidRDefault="002F498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D83AB8"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  <w:t>السؤال الأول:</w:t>
      </w:r>
      <w:r w:rsidR="00D83AB8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من خلال دراستك آيات من سورة الحجرات أجب عمّا يلي : </w:t>
      </w:r>
    </w:p>
    <w:p w:rsidR="00D83AB8" w:rsidRDefault="00D83AB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قال تعالى *( </w:t>
      </w:r>
      <w:r w:rsidRPr="00D83AB8"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  <w:t xml:space="preserve">يَا أَيُّهَا الَّذِينَ آمَنُوا إِن جَاءَكُمْ فَاسِقٌ بِنَبَإٍ فَتَبَيَّنُوا أَن تُصِيبُوا قَوْمًا بِجَهَالَةٍ فَتُصْبِحُوا عَلَىٰ مَا فَعَلْتُمْ نَادِمِينَ (6) وَاعْلَمُوا أَنَّ فِيكُمْ رَسُولَ اللَّهِ </w:t>
      </w:r>
      <w:r w:rsidRPr="00D83AB8">
        <w:rPr>
          <w:rFonts w:ascii="Times New Roman" w:eastAsia="Simplified Arabic" w:hAnsi="Times New Roman" w:cs="Times New Roman" w:hint="cs"/>
          <w:b/>
          <w:bCs/>
          <w:color w:val="000000"/>
          <w:sz w:val="32"/>
          <w:szCs w:val="32"/>
          <w:rtl/>
        </w:rPr>
        <w:t>ۚ</w:t>
      </w:r>
      <w:r w:rsidRPr="00D83AB8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لَوْ يُطِيعُكُمْ فِي كَثِيرٍ مِّنَ الْأَمْرِ ل</w:t>
      </w:r>
      <w:r w:rsidRPr="00D83AB8"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  <w:t xml:space="preserve">َعَنِتُّمْ وَلَٰكِنَّ اللَّهَ حَبَّبَ إِلَيْكُمُ الْإِيمَانَ وَزَيَّنَهُ فِي قُلُوبِكُمْ وَكَرَّهَ إِلَيْكُمُ الْكُفْرَ وَالْفُسُوقَ وَالْعِصْيَانَ </w:t>
      </w:r>
      <w:r w:rsidRPr="00D83AB8">
        <w:rPr>
          <w:rFonts w:ascii="Times New Roman" w:eastAsia="Simplified Arabic" w:hAnsi="Times New Roman" w:cs="Times New Roman" w:hint="cs"/>
          <w:b/>
          <w:bCs/>
          <w:color w:val="000000"/>
          <w:sz w:val="32"/>
          <w:szCs w:val="32"/>
          <w:rtl/>
        </w:rPr>
        <w:t>ۚ</w:t>
      </w:r>
      <w:r w:rsidRPr="00D83AB8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أُولَٰئِكَ هُمُ الرَّاشِدُونَ (7) فَضْلًا مِّنَ اللَّهِ وَنِعْمَةً </w:t>
      </w:r>
      <w:r w:rsidRPr="00D83AB8">
        <w:rPr>
          <w:rFonts w:ascii="Times New Roman" w:eastAsia="Simplified Arabic" w:hAnsi="Times New Roman" w:cs="Times New Roman" w:hint="cs"/>
          <w:b/>
          <w:bCs/>
          <w:color w:val="000000"/>
          <w:sz w:val="32"/>
          <w:szCs w:val="32"/>
          <w:rtl/>
        </w:rPr>
        <w:t>ۚ</w:t>
      </w:r>
      <w:r w:rsidRPr="00D83AB8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وَاللَّهُ عَلِيمٌ حَكِيمٌ (8</w:t>
      </w:r>
      <w:r w:rsidRPr="00D83AB8"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  <w:t>)</w:t>
      </w:r>
      <w:r w:rsidR="00194D9D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)* </w:t>
      </w:r>
    </w:p>
    <w:p w:rsidR="00194D9D" w:rsidRDefault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1_ ما المقصود بـ الفسوق .....................     لَعَنِتُّمْ ...........................    ( علامتان)</w:t>
      </w:r>
    </w:p>
    <w:p w:rsidR="00194D9D" w:rsidRDefault="00194D9D" w:rsidP="00194D9D">
      <w:pPr>
        <w:pBdr>
          <w:top w:val="nil"/>
          <w:left w:val="nil"/>
          <w:bottom w:val="nil"/>
          <w:right w:val="nil"/>
          <w:between w:val="nil"/>
        </w:pBdr>
        <w:tabs>
          <w:tab w:val="left" w:pos="9073"/>
        </w:tabs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2_ علل أمرنا الله بتحرّي الأخبار والتحقق منها ولا سيّما من أهل المعصية ؟              ( علامتان)</w:t>
      </w:r>
    </w:p>
    <w:p w:rsidR="00194D9D" w:rsidRDefault="00194D9D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................................................و.................................................</w:t>
      </w:r>
    </w:p>
    <w:p w:rsidR="00194D9D" w:rsidRDefault="00194D9D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3_ ما سبب نزول قوله تعالى *( </w:t>
      </w:r>
      <w:r w:rsidRPr="00D83AB8"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  <w:t>إِن جَاءَكُمْ فَاسِقٌ بِنَبَإٍ فَتَبَيَّنُوا</w:t>
      </w: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)* ؟                      ( علامتان)</w:t>
      </w:r>
    </w:p>
    <w:p w:rsidR="00194D9D" w:rsidRDefault="00194D9D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</w:t>
      </w:r>
    </w:p>
    <w:p w:rsidR="00194D9D" w:rsidRDefault="00194D9D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4_ اكمل قوله تعالى *( إنّ الذين يغضون أصواتهم عند رسول الله .................................</w:t>
      </w:r>
    </w:p>
    <w:p w:rsidR="00194D9D" w:rsidRDefault="00194D9D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 والله غفور رحيم)*          (5 علامات)</w:t>
      </w:r>
    </w:p>
    <w:p w:rsidR="00194D9D" w:rsidRDefault="00194D9D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________________________________________________________________</w:t>
      </w:r>
    </w:p>
    <w:p w:rsidR="00194D9D" w:rsidRDefault="00194D9D" w:rsidP="00A04BEF">
      <w:pPr>
        <w:pBdr>
          <w:top w:val="nil"/>
          <w:left w:val="nil"/>
          <w:bottom w:val="nil"/>
          <w:right w:val="nil"/>
          <w:between w:val="nil"/>
        </w:pBdr>
        <w:tabs>
          <w:tab w:val="left" w:pos="8863"/>
        </w:tabs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السؤال الثاني : </w:t>
      </w:r>
      <w:r w:rsidR="00A04BEF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عرّف كــــــــــــلًا من </w:t>
      </w: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:</w:t>
      </w:r>
      <w:r w:rsidR="00A04BEF"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  <w:tab/>
      </w:r>
      <w:r w:rsidR="00A04BEF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(8 علامات)</w:t>
      </w:r>
    </w:p>
    <w:p w:rsidR="00194D9D" w:rsidRDefault="00194D9D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1_ </w:t>
      </w:r>
      <w:r w:rsidR="00A04BEF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القرآن الكريم : .................................................................................</w:t>
      </w:r>
    </w:p>
    <w:p w:rsidR="00A04BEF" w:rsidRDefault="00A04BEF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.....................................................................................................</w:t>
      </w:r>
    </w:p>
    <w:p w:rsidR="00A04BEF" w:rsidRDefault="00A04BEF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2_ المعجزة : ......................................................................................</w:t>
      </w:r>
    </w:p>
    <w:p w:rsidR="00A04BEF" w:rsidRDefault="00A04BEF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.....................................................................................................</w:t>
      </w:r>
    </w:p>
    <w:p w:rsidR="00A04BEF" w:rsidRDefault="00A04BEF" w:rsidP="00A04BE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3_ علم التفسير :...................................................................................</w:t>
      </w:r>
    </w:p>
    <w:p w:rsidR="00A04BEF" w:rsidRDefault="00A04BEF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.....................................................................................................</w:t>
      </w:r>
    </w:p>
    <w:p w:rsidR="00A04BEF" w:rsidRDefault="00A04BEF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4_ الإسراف : ......................................................................................</w:t>
      </w:r>
    </w:p>
    <w:p w:rsidR="00A04BEF" w:rsidRDefault="00A04BEF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________________________________________________________________</w:t>
      </w:r>
    </w:p>
    <w:p w:rsidR="00A04BEF" w:rsidRDefault="00A04BEF" w:rsidP="00194D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السؤال الثالث : أجب عمّـــــــا يلي :</w:t>
      </w:r>
    </w:p>
    <w:p w:rsidR="002E389E" w:rsidRDefault="00A04BEF" w:rsidP="002E38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1_ أذكر اسم النبي عليه السّلام </w:t>
      </w:r>
      <w:r w:rsidR="002E389E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والمعجزة التي أيدّه الله تعالى بها من قوله تعالى *( </w:t>
      </w:r>
      <w:r w:rsidR="002E389E" w:rsidRPr="002E389E"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  <w:t xml:space="preserve">وَأُبْرِئُ الْأَكْمَهَ وَالْأَبْرَصَ وَأُحْيِي الْمَوْتَىٰ بِإِذْنِ اللَّهِ </w:t>
      </w:r>
      <w:r w:rsidR="002E389E" w:rsidRPr="002E389E">
        <w:rPr>
          <w:rFonts w:ascii="Times New Roman" w:eastAsia="Simplified Arabic" w:hAnsi="Times New Roman" w:cs="Times New Roman" w:hint="cs"/>
          <w:b/>
          <w:bCs/>
          <w:color w:val="000000"/>
          <w:sz w:val="32"/>
          <w:szCs w:val="32"/>
          <w:rtl/>
        </w:rPr>
        <w:t>ۖ</w:t>
      </w:r>
      <w:r w:rsidR="002E389E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)*؟</w:t>
      </w:r>
      <w:r w:rsidR="00983005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                                         ( علامتان)</w:t>
      </w:r>
    </w:p>
    <w:p w:rsidR="002E389E" w:rsidRDefault="002E389E" w:rsidP="009830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</w:t>
      </w:r>
      <w:r w:rsidR="00983005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</w:t>
      </w: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</w:t>
      </w:r>
    </w:p>
    <w:p w:rsidR="002E389E" w:rsidRDefault="002E389E" w:rsidP="002E38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2_ بيّن من الموضوعات التي اشتمل عليها القرآن الكريم ( الأحكام العملية ) ؟</w:t>
      </w:r>
      <w:r w:rsidR="00983005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   (علامتان)</w:t>
      </w:r>
    </w:p>
    <w:p w:rsidR="002E389E" w:rsidRDefault="002E389E" w:rsidP="002E38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....................................................................................................</w:t>
      </w:r>
    </w:p>
    <w:p w:rsidR="002E389E" w:rsidRDefault="002E389E" w:rsidP="002E38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....................................................................................................</w:t>
      </w:r>
    </w:p>
    <w:p w:rsidR="002E389E" w:rsidRDefault="002E389E" w:rsidP="002E38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....................................................................................................</w:t>
      </w:r>
    </w:p>
    <w:p w:rsidR="002E389E" w:rsidRDefault="002E389E" w:rsidP="002E38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3_ماذا كان يقول الرسول صلى الله عليه وسلم من الأدعية في مناسبة العزاء ؟</w:t>
      </w:r>
      <w:r w:rsidR="00983005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           ( علامة)</w:t>
      </w:r>
    </w:p>
    <w:p w:rsidR="002E389E" w:rsidRDefault="002E389E" w:rsidP="002E38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</w:t>
      </w:r>
    </w:p>
    <w:p w:rsidR="002E389E" w:rsidRDefault="002E389E" w:rsidP="002E38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4_</w:t>
      </w:r>
      <w:r w:rsidR="004E1E3F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لماذا ألقى الله تعالى الشبه على إحدى من يخططون لقتل عيسى عليه السلام على هذا الشخص تحديدا ؟                                                                                   ( علامة)</w:t>
      </w:r>
    </w:p>
    <w:p w:rsidR="004E1E3F" w:rsidRDefault="004E1E3F" w:rsidP="002E38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</w:t>
      </w:r>
    </w:p>
    <w:p w:rsidR="004E1E3F" w:rsidRDefault="004E1E3F" w:rsidP="002E38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5_ حدّد السلوك الإيجابي من خلال الحديث النبوي الشّريف في مناسبة العزاء : قال رسول الله ((اصنعوا لِآل جعفر طعامًا ، فإنّه قد أتاهم ما يُشغلهم )) .                                 ( علامة)</w:t>
      </w:r>
    </w:p>
    <w:p w:rsidR="004E1E3F" w:rsidRDefault="004E1E3F" w:rsidP="002E389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</w:t>
      </w:r>
    </w:p>
    <w:p w:rsidR="00983005" w:rsidRDefault="00983005" w:rsidP="009830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________________________________________________________________</w:t>
      </w:r>
    </w:p>
    <w:p w:rsidR="00983005" w:rsidRDefault="00983005" w:rsidP="009830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السؤال الرابع ( التلاوة وأحكام التجويد )                                               ( 14 علامة)</w:t>
      </w:r>
    </w:p>
    <w:p w:rsidR="00983005" w:rsidRDefault="00983005" w:rsidP="009830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من خلال دراستك لبعض من مبحث المد أجب عمّا يلي : </w:t>
      </w:r>
    </w:p>
    <w:p w:rsidR="00983005" w:rsidRDefault="00983005" w:rsidP="009830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1_ ما المقصود بـ :                                                                       (علامتان)</w:t>
      </w:r>
    </w:p>
    <w:p w:rsidR="00983005" w:rsidRDefault="00983005" w:rsidP="009830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المد ...............................................................................................</w:t>
      </w:r>
    </w:p>
    <w:p w:rsidR="00983005" w:rsidRDefault="00983005" w:rsidP="009830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2_ علل تُسمّى أحرف المدِّ الأحرف الجوفية ؟                                             (علامتان )</w:t>
      </w:r>
    </w:p>
    <w:p w:rsidR="00983005" w:rsidRDefault="00983005" w:rsidP="009830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....................................................................................................</w:t>
      </w:r>
    </w:p>
    <w:p w:rsidR="00983005" w:rsidRPr="002E389E" w:rsidRDefault="00983005" w:rsidP="009830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3_ ما مقدر المد الطبيعي ؟ ......................................................      ( علامتان )</w:t>
      </w:r>
    </w:p>
    <w:p w:rsidR="00194D9D" w:rsidRDefault="009830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4_ كم مقدار المد في الإشباع ؟ .....................................................    ( علامتان)</w:t>
      </w:r>
    </w:p>
    <w:p w:rsidR="00633DFC" w:rsidRDefault="00633D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983005" w:rsidRDefault="0098300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5_ </w:t>
      </w:r>
      <w:r w:rsidR="00633DFC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>حدد مواطن المد الطّبيعي والمد اللين في قوله تعالى : *(</w:t>
      </w:r>
      <w:r w:rsidR="00633DFC" w:rsidRPr="00633DFC">
        <w:rPr>
          <w:rFonts w:cs="Times New Roman"/>
          <w:rtl/>
        </w:rPr>
        <w:t xml:space="preserve"> </w:t>
      </w:r>
      <w:r w:rsidR="00633DFC" w:rsidRPr="00633DFC"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  <w:t>وَلَوْ فَتَحْنَا عَلَيْهِم بَابًا مِّنَ السَّمَاءِ فَظَلُّوا فِيهِ يَعْرُجُونَ</w:t>
      </w:r>
      <w:r w:rsidR="00633DFC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* </w:t>
      </w:r>
      <w:r w:rsidR="00633DFC" w:rsidRPr="00633DFC"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  <w:t>لَقَالُوا إِنَّمَا سُكِّرَتْ أَبْصَارُنَا بَلْ نَحْنُ قَوْمٌ مَسْحُورُونَ</w:t>
      </w:r>
      <w:r w:rsidR="00633DFC"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)*.                   ( 6 علامات)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35"/>
        <w:gridCol w:w="4738"/>
        <w:gridCol w:w="5165"/>
      </w:tblGrid>
      <w:tr w:rsidR="00633DFC" w:rsidTr="00633DFC">
        <w:tc>
          <w:tcPr>
            <w:tcW w:w="5282" w:type="dxa"/>
            <w:gridSpan w:val="2"/>
          </w:tcPr>
          <w:p w:rsidR="00633DFC" w:rsidRDefault="00633DFC" w:rsidP="00633DFC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المد الطّبيعي</w:t>
            </w:r>
          </w:p>
        </w:tc>
        <w:tc>
          <w:tcPr>
            <w:tcW w:w="5282" w:type="dxa"/>
          </w:tcPr>
          <w:p w:rsidR="00633DFC" w:rsidRDefault="00633DFC" w:rsidP="00633DFC">
            <w:pPr>
              <w:jc w:val="center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المد الليّن</w:t>
            </w:r>
          </w:p>
        </w:tc>
      </w:tr>
      <w:tr w:rsidR="00633DFC" w:rsidTr="00633DFC">
        <w:tc>
          <w:tcPr>
            <w:tcW w:w="435" w:type="dxa"/>
          </w:tcPr>
          <w:p w:rsidR="00633DFC" w:rsidRDefault="00633DFC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4847" w:type="dxa"/>
          </w:tcPr>
          <w:p w:rsidR="00633DFC" w:rsidRDefault="00633DFC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282" w:type="dxa"/>
          </w:tcPr>
          <w:p w:rsidR="00633DFC" w:rsidRDefault="00633DFC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633DFC" w:rsidTr="00633DFC">
        <w:tc>
          <w:tcPr>
            <w:tcW w:w="435" w:type="dxa"/>
          </w:tcPr>
          <w:p w:rsidR="00633DFC" w:rsidRDefault="00633DFC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4847" w:type="dxa"/>
          </w:tcPr>
          <w:p w:rsidR="00633DFC" w:rsidRDefault="00633DFC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282" w:type="dxa"/>
          </w:tcPr>
          <w:p w:rsidR="00633DFC" w:rsidRDefault="00633DFC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633DFC" w:rsidTr="00633DFC">
        <w:tc>
          <w:tcPr>
            <w:tcW w:w="435" w:type="dxa"/>
          </w:tcPr>
          <w:p w:rsidR="00633DFC" w:rsidRDefault="00633DFC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4847" w:type="dxa"/>
          </w:tcPr>
          <w:p w:rsidR="00633DFC" w:rsidRDefault="00633DFC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  <w:tc>
          <w:tcPr>
            <w:tcW w:w="5282" w:type="dxa"/>
          </w:tcPr>
          <w:p w:rsidR="00633DFC" w:rsidRDefault="00633DFC">
            <w:pPr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633DFC" w:rsidRDefault="00633D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633DFC" w:rsidRDefault="00633DFC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633DFC" w:rsidRDefault="00633DFC">
      <w:pPr>
        <w:pBdr>
          <w:left w:val="nil"/>
          <w:bottom w:val="nil"/>
          <w:right w:val="nil"/>
          <w:between w:val="nil"/>
        </w:pBdr>
        <w:spacing w:after="0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633DFC" w:rsidRDefault="00633DFC" w:rsidP="00633DFC">
      <w:pPr>
        <w:pBdr>
          <w:left w:val="nil"/>
          <w:bottom w:val="nil"/>
          <w:right w:val="nil"/>
          <w:between w:val="nil"/>
        </w:pBdr>
        <w:spacing w:after="0"/>
        <w:jc w:val="center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انتهت الأسئلة </w:t>
      </w:r>
    </w:p>
    <w:p w:rsidR="00633DFC" w:rsidRDefault="00633DFC" w:rsidP="00633DFC">
      <w:pPr>
        <w:pBdr>
          <w:left w:val="nil"/>
          <w:bottom w:val="nil"/>
          <w:right w:val="nil"/>
          <w:between w:val="nil"/>
        </w:pBdr>
        <w:spacing w:after="0"/>
        <w:jc w:val="center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633DFC" w:rsidRDefault="00633DFC" w:rsidP="00633DFC">
      <w:pPr>
        <w:pBdr>
          <w:left w:val="nil"/>
          <w:bottom w:val="nil"/>
          <w:right w:val="nil"/>
          <w:between w:val="nil"/>
        </w:pBdr>
        <w:spacing w:after="0"/>
        <w:jc w:val="center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مع امنياتنا لكم بالنّجاح </w:t>
      </w:r>
      <w:r w:rsidRPr="00633DFC"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</w:rPr>
        <w:sym w:font="Wingdings" w:char="F04A"/>
      </w: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:rsidR="00633DFC" w:rsidRDefault="00633DFC" w:rsidP="00633DFC">
      <w:pPr>
        <w:pBdr>
          <w:left w:val="nil"/>
          <w:bottom w:val="nil"/>
          <w:right w:val="nil"/>
          <w:between w:val="nil"/>
        </w:pBdr>
        <w:spacing w:after="0"/>
        <w:jc w:val="center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</w:p>
    <w:p w:rsidR="00633DFC" w:rsidRDefault="00633DFC" w:rsidP="00633DFC">
      <w:pPr>
        <w:pBdr>
          <w:left w:val="nil"/>
          <w:bottom w:val="nil"/>
          <w:right w:val="nil"/>
          <w:between w:val="nil"/>
        </w:pBdr>
        <w:spacing w:after="0"/>
        <w:jc w:val="right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معلمو المادة : </w:t>
      </w:r>
    </w:p>
    <w:p w:rsidR="00633DFC" w:rsidRDefault="00633DFC" w:rsidP="00633DFC">
      <w:pPr>
        <w:pBdr>
          <w:left w:val="nil"/>
          <w:bottom w:val="nil"/>
          <w:right w:val="nil"/>
          <w:between w:val="nil"/>
        </w:pBdr>
        <w:spacing w:after="0"/>
        <w:jc w:val="right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  <w:rtl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إسراء ابورومي </w:t>
      </w:r>
    </w:p>
    <w:p w:rsidR="00633DFC" w:rsidRPr="00D83AB8" w:rsidRDefault="00633DFC" w:rsidP="00633DFC">
      <w:pPr>
        <w:pBdr>
          <w:left w:val="nil"/>
          <w:bottom w:val="nil"/>
          <w:right w:val="nil"/>
          <w:between w:val="nil"/>
        </w:pBdr>
        <w:spacing w:after="0"/>
        <w:jc w:val="right"/>
        <w:rPr>
          <w:rFonts w:ascii="Simplified Arabic" w:eastAsia="Simplified Arabic" w:hAnsi="Simplified Arabic" w:cs="Simplified Arabic"/>
          <w:b/>
          <w:bCs/>
          <w:color w:val="000000"/>
          <w:sz w:val="32"/>
          <w:szCs w:val="32"/>
        </w:rPr>
      </w:pPr>
      <w:r>
        <w:rPr>
          <w:rFonts w:ascii="Simplified Arabic" w:eastAsia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حمزة الأحمد </w:t>
      </w:r>
    </w:p>
    <w:p w:rsidR="002579D8" w:rsidRDefault="002579D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raditional Arabic" w:eastAsia="Traditional Arabic" w:hAnsi="Traditional Arabic" w:cs="Traditional Arabic"/>
          <w:b/>
          <w:color w:val="000000"/>
          <w:sz w:val="38"/>
          <w:szCs w:val="38"/>
        </w:rPr>
      </w:pPr>
    </w:p>
    <w:sectPr w:rsidR="002579D8" w:rsidSect="008F6CB6">
      <w:footerReference w:type="default" r:id="rId9"/>
      <w:pgSz w:w="11906" w:h="16838"/>
      <w:pgMar w:top="568" w:right="849" w:bottom="630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A631F" w:rsidRDefault="001A631F">
      <w:pPr>
        <w:spacing w:after="0" w:line="240" w:lineRule="auto"/>
      </w:pPr>
      <w:r>
        <w:separator/>
      </w:r>
    </w:p>
  </w:endnote>
  <w:endnote w:type="continuationSeparator" w:id="0">
    <w:p w:rsidR="001A631F" w:rsidRDefault="001A6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ackslanted">
    <w:altName w:val="Times New Roman"/>
    <w:charset w:val="00"/>
    <w:family w:val="auto"/>
    <w:pitch w:val="default"/>
  </w:font>
  <w:font w:name="Carlito">
    <w:altName w:val="Times New Roman"/>
    <w:charset w:val="00"/>
    <w:family w:val="auto"/>
    <w:pitch w:val="default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79D8" w:rsidRDefault="002F71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2F4984">
      <w:rPr>
        <w:color w:val="000000"/>
      </w:rPr>
      <w:instrText>PAGE</w:instrText>
    </w:r>
    <w:r>
      <w:rPr>
        <w:color w:val="000000"/>
      </w:rPr>
      <w:fldChar w:fldCharType="separate"/>
    </w:r>
    <w:r w:rsidR="006A0705">
      <w:rPr>
        <w:rFonts w:cs="Times New Roman"/>
        <w:noProof/>
        <w:color w:val="000000"/>
        <w:rtl/>
      </w:rPr>
      <w:t>0</w:t>
    </w:r>
    <w:r>
      <w:rPr>
        <w:color w:val="000000"/>
      </w:rPr>
      <w:fldChar w:fldCharType="end"/>
    </w:r>
  </w:p>
  <w:p w:rsidR="002579D8" w:rsidRDefault="002579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A631F" w:rsidRDefault="001A631F">
      <w:pPr>
        <w:spacing w:after="0" w:line="240" w:lineRule="auto"/>
      </w:pPr>
      <w:r>
        <w:separator/>
      </w:r>
    </w:p>
  </w:footnote>
  <w:footnote w:type="continuationSeparator" w:id="0">
    <w:p w:rsidR="001A631F" w:rsidRDefault="001A6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2177B"/>
    <w:multiLevelType w:val="multilevel"/>
    <w:tmpl w:val="E6E6AD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665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D8"/>
    <w:rsid w:val="00194D9D"/>
    <w:rsid w:val="001A631F"/>
    <w:rsid w:val="002579D8"/>
    <w:rsid w:val="002E389E"/>
    <w:rsid w:val="002F4984"/>
    <w:rsid w:val="002F712A"/>
    <w:rsid w:val="004E1E3F"/>
    <w:rsid w:val="00633DFC"/>
    <w:rsid w:val="006A0705"/>
    <w:rsid w:val="008F6CB6"/>
    <w:rsid w:val="00983005"/>
    <w:rsid w:val="00A04BEF"/>
    <w:rsid w:val="00A357FF"/>
    <w:rsid w:val="00CC2676"/>
    <w:rsid w:val="00D8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038DE1-FCDC-5146-BFB7-5F0E4ABB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594"/>
  </w:style>
  <w:style w:type="paragraph" w:styleId="Heading1">
    <w:name w:val="heading 1"/>
    <w:basedOn w:val="Normal"/>
    <w:next w:val="Normal"/>
    <w:rsid w:val="002F712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2F712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F712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F712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2F712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2F712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F712A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rsid w:val="008F2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25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2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594"/>
    <w:pPr>
      <w:ind w:left="720"/>
      <w:contextualSpacing/>
    </w:pPr>
  </w:style>
  <w:style w:type="paragraph" w:customStyle="1" w:styleId="a">
    <w:name w:val="سرد الفقرات"/>
    <w:basedOn w:val="Normal"/>
    <w:uiPriority w:val="34"/>
    <w:qFormat/>
    <w:rsid w:val="008F2594"/>
    <w:pPr>
      <w:spacing w:after="0" w:line="240" w:lineRule="auto"/>
      <w:ind w:left="720"/>
      <w:contextualSpacing/>
    </w:pPr>
    <w:rPr>
      <w:rFonts w:ascii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8F2594"/>
    <w:pPr>
      <w:spacing w:after="0" w:line="240" w:lineRule="auto"/>
    </w:pPr>
  </w:style>
  <w:style w:type="paragraph" w:styleId="Subtitle">
    <w:name w:val="Subtitle"/>
    <w:basedOn w:val="Normal"/>
    <w:next w:val="Normal"/>
    <w:rsid w:val="002F712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rsid w:val="002F712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2F712A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2F712A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2F712A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A1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8F1"/>
  </w:style>
  <w:style w:type="paragraph" w:styleId="Footer">
    <w:name w:val="footer"/>
    <w:basedOn w:val="Normal"/>
    <w:link w:val="FooterChar"/>
    <w:uiPriority w:val="99"/>
    <w:unhideWhenUsed/>
    <w:rsid w:val="001A18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8F1"/>
  </w:style>
  <w:style w:type="table" w:customStyle="1" w:styleId="a4">
    <w:basedOn w:val="TableNormal"/>
    <w:rsid w:val="002F712A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sid w:val="002F712A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5UwreE5iAt0S/053AtaL7QNXgA==">CgMxLjAyCGguZ2pkZ3hzOAByITFRZFdUcUlhSXBCMlBqZUIxa1N5QlQxQVc3QWU0ZnRXTw==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lenovopad</dc:creator>
  <cp:lastModifiedBy>wafa foudeh</cp:lastModifiedBy>
  <cp:revision>2</cp:revision>
  <cp:lastPrinted>2023-09-28T05:54:00Z</cp:lastPrinted>
  <dcterms:created xsi:type="dcterms:W3CDTF">2023-11-08T15:01:00Z</dcterms:created>
  <dcterms:modified xsi:type="dcterms:W3CDTF">2023-11-08T15:01:00Z</dcterms:modified>
</cp:coreProperties>
</file>